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9578A" w14:textId="77777777" w:rsidR="00680BFC" w:rsidRPr="003C60EC" w:rsidRDefault="00680BFC" w:rsidP="00680BFC">
      <w:pPr>
        <w:spacing w:line="360" w:lineRule="auto"/>
        <w:jc w:val="center"/>
        <w:rPr>
          <w:sz w:val="2"/>
          <w:szCs w:val="2"/>
        </w:rPr>
        <w:sectPr w:rsidR="00680BFC" w:rsidRPr="003C60EC" w:rsidSect="003C60EC">
          <w:headerReference w:type="default" r:id="rId9"/>
          <w:pgSz w:w="16838" w:h="11906" w:orient="landscape"/>
          <w:pgMar w:top="1258" w:right="1134" w:bottom="851" w:left="1701" w:header="709" w:footer="709" w:gutter="0"/>
          <w:cols w:space="708"/>
          <w:titlePg/>
          <w:docGrid w:linePitch="360"/>
        </w:sectPr>
      </w:pPr>
      <w:bookmarkStart w:id="0" w:name="ТекстовоеПоле1"/>
    </w:p>
    <w:bookmarkEnd w:id="0"/>
    <w:p w14:paraId="57E1F623" w14:textId="752B82BF" w:rsidR="00184E6C" w:rsidRPr="00184E6C" w:rsidRDefault="002F7040" w:rsidP="001C2E93">
      <w:pPr>
        <w:ind w:left="141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84E6C">
        <w:rPr>
          <w:sz w:val="28"/>
          <w:szCs w:val="28"/>
        </w:rPr>
        <w:t xml:space="preserve"> 5</w:t>
      </w:r>
    </w:p>
    <w:p w14:paraId="12AC7416" w14:textId="5F2DC412" w:rsidR="00184E6C" w:rsidRPr="00184E6C" w:rsidRDefault="00184E6C" w:rsidP="001C2E93">
      <w:pPr>
        <w:ind w:left="1418"/>
        <w:jc w:val="center"/>
        <w:rPr>
          <w:sz w:val="28"/>
          <w:szCs w:val="28"/>
        </w:rPr>
      </w:pPr>
      <w:r w:rsidRPr="00184E6C">
        <w:rPr>
          <w:sz w:val="28"/>
          <w:szCs w:val="28"/>
        </w:rPr>
        <w:t>к Порядку предоставления</w:t>
      </w:r>
    </w:p>
    <w:p w14:paraId="7CEE1B86" w14:textId="77777777" w:rsidR="00184E6C" w:rsidRPr="00184E6C" w:rsidRDefault="00184E6C" w:rsidP="001C2E93">
      <w:pPr>
        <w:ind w:left="1418"/>
        <w:jc w:val="center"/>
        <w:rPr>
          <w:sz w:val="28"/>
          <w:szCs w:val="28"/>
        </w:rPr>
      </w:pPr>
      <w:r w:rsidRPr="00184E6C">
        <w:rPr>
          <w:sz w:val="28"/>
          <w:szCs w:val="28"/>
        </w:rPr>
        <w:t>муниципальных грантов</w:t>
      </w:r>
    </w:p>
    <w:p w14:paraId="55A2D1F9" w14:textId="77777777" w:rsidR="00184E6C" w:rsidRPr="00184E6C" w:rsidRDefault="00184E6C" w:rsidP="001C2E93">
      <w:pPr>
        <w:ind w:left="1418"/>
        <w:jc w:val="center"/>
        <w:rPr>
          <w:sz w:val="28"/>
          <w:szCs w:val="28"/>
        </w:rPr>
      </w:pPr>
      <w:r w:rsidRPr="00184E6C">
        <w:rPr>
          <w:sz w:val="28"/>
          <w:szCs w:val="28"/>
        </w:rPr>
        <w:t>муниципального образования</w:t>
      </w:r>
    </w:p>
    <w:p w14:paraId="625E25AE" w14:textId="77777777" w:rsidR="00184E6C" w:rsidRPr="00184E6C" w:rsidRDefault="00184E6C" w:rsidP="001C2E93">
      <w:pPr>
        <w:ind w:left="1418"/>
        <w:jc w:val="center"/>
        <w:rPr>
          <w:sz w:val="28"/>
          <w:szCs w:val="28"/>
        </w:rPr>
      </w:pPr>
      <w:r w:rsidRPr="00184E6C">
        <w:rPr>
          <w:sz w:val="28"/>
          <w:szCs w:val="28"/>
        </w:rPr>
        <w:t>«Городской округ Ногликский»</w:t>
      </w:r>
    </w:p>
    <w:p w14:paraId="1B00B311" w14:textId="79C7DC2C" w:rsidR="00D93482" w:rsidRDefault="00184E6C" w:rsidP="001C2E93">
      <w:pPr>
        <w:ind w:left="1418"/>
        <w:jc w:val="center"/>
        <w:rPr>
          <w:sz w:val="28"/>
          <w:szCs w:val="28"/>
        </w:rPr>
      </w:pPr>
      <w:r w:rsidRPr="00184E6C">
        <w:rPr>
          <w:sz w:val="28"/>
          <w:szCs w:val="28"/>
        </w:rPr>
        <w:t>в форме субсидии</w:t>
      </w:r>
      <w:r w:rsidR="00D93482">
        <w:rPr>
          <w:sz w:val="28"/>
          <w:szCs w:val="28"/>
        </w:rPr>
        <w:t xml:space="preserve"> на реализацию</w:t>
      </w:r>
    </w:p>
    <w:p w14:paraId="50D87773" w14:textId="04E25438" w:rsidR="00184E6C" w:rsidRPr="00184E6C" w:rsidRDefault="00D93482" w:rsidP="001C2E93">
      <w:pPr>
        <w:ind w:left="1418"/>
        <w:jc w:val="center"/>
        <w:rPr>
          <w:sz w:val="28"/>
          <w:szCs w:val="28"/>
        </w:rPr>
      </w:pPr>
      <w:r>
        <w:rPr>
          <w:sz w:val="28"/>
          <w:szCs w:val="28"/>
        </w:rPr>
        <w:t>социально значимых проектов</w:t>
      </w:r>
    </w:p>
    <w:p w14:paraId="1B6B5E8E" w14:textId="77777777" w:rsidR="00184E6C" w:rsidRPr="00184E6C" w:rsidRDefault="00184E6C" w:rsidP="00184E6C">
      <w:pPr>
        <w:jc w:val="center"/>
        <w:rPr>
          <w:bCs/>
          <w:sz w:val="28"/>
          <w:szCs w:val="28"/>
        </w:rPr>
      </w:pPr>
    </w:p>
    <w:p w14:paraId="07326104" w14:textId="77777777" w:rsidR="00680BFC" w:rsidRPr="00725616" w:rsidRDefault="00680BFC" w:rsidP="00680BFC">
      <w:pPr>
        <w:jc w:val="center"/>
        <w:rPr>
          <w:sz w:val="28"/>
          <w:szCs w:val="28"/>
          <w:u w:val="single"/>
        </w:rPr>
      </w:pPr>
    </w:p>
    <w:p w14:paraId="32C08BA7" w14:textId="77777777" w:rsidR="00680BFC" w:rsidRPr="00725616" w:rsidRDefault="00680BFC" w:rsidP="00680BFC">
      <w:pPr>
        <w:jc w:val="center"/>
        <w:rPr>
          <w:sz w:val="28"/>
          <w:szCs w:val="28"/>
          <w:u w:val="single"/>
        </w:rPr>
        <w:sectPr w:rsidR="00680BFC" w:rsidRPr="00725616" w:rsidSect="007E72E3">
          <w:type w:val="continuous"/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</w:p>
    <w:p w14:paraId="22A1833E" w14:textId="77777777" w:rsidR="00184E6C" w:rsidRDefault="00184E6C" w:rsidP="00184E6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ИТОГОВЫЙ ПИСЬМЕННЫЙ ОТЧЕТ О ВЫПОЛНЕНИИ ПРОЕКТА</w:t>
      </w:r>
    </w:p>
    <w:p w14:paraId="2934A230" w14:textId="77777777" w:rsidR="00184E6C" w:rsidRDefault="00184E6C" w:rsidP="00184E6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633EDBE9" w14:textId="77777777" w:rsidR="00184E6C" w:rsidRPr="00184E6C" w:rsidRDefault="00184E6C" w:rsidP="00184E6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84E6C">
        <w:rPr>
          <w:sz w:val="20"/>
          <w:szCs w:val="20"/>
        </w:rPr>
        <w:t>(название проекта)</w:t>
      </w:r>
    </w:p>
    <w:p w14:paraId="7D8756A1" w14:textId="77777777" w:rsidR="00184E6C" w:rsidRDefault="00184E6C" w:rsidP="00184E6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4C134849" w14:textId="77777777" w:rsidR="00184E6C" w:rsidRDefault="00184E6C" w:rsidP="002F704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Отчет содержит следующие основные характеристики и материалы:</w:t>
      </w:r>
    </w:p>
    <w:p w14:paraId="1AC904A5" w14:textId="77777777" w:rsidR="00184E6C" w:rsidRDefault="00184E6C" w:rsidP="002F704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Оценочное описание и анализ произведенных (не произведенных и по каким причинам) за время реализации проекта работ.</w:t>
      </w:r>
    </w:p>
    <w:p w14:paraId="2CC3E58A" w14:textId="77777777" w:rsidR="00184E6C" w:rsidRDefault="00184E6C" w:rsidP="002F704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Информацию о достижении значений показателей результативности, их соответствие запланированным мероприятиям календарного плана выполнения мероприятий по реализации Проекта, перечень проведенных работ с указанием срока, места и участников их проведения:</w:t>
      </w:r>
    </w:p>
    <w:p w14:paraId="7249B06D" w14:textId="77777777" w:rsidR="00184E6C" w:rsidRDefault="00184E6C" w:rsidP="002F704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37"/>
        <w:gridCol w:w="1276"/>
        <w:gridCol w:w="2835"/>
        <w:gridCol w:w="2976"/>
        <w:gridCol w:w="1560"/>
        <w:gridCol w:w="2693"/>
      </w:tblGrid>
      <w:tr w:rsidR="00184E6C" w14:paraId="1EACDC39" w14:textId="77777777" w:rsidTr="00184E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48E0" w14:textId="5E22442C" w:rsidR="00184E6C" w:rsidRDefault="008F6E20" w:rsidP="002F704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184E6C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75D8" w14:textId="77777777" w:rsidR="00184E6C" w:rsidRDefault="00184E6C" w:rsidP="002F704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A959" w14:textId="77777777" w:rsidR="00184E6C" w:rsidRDefault="00184E6C" w:rsidP="002F704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98EC" w14:textId="77777777" w:rsidR="00184E6C" w:rsidRDefault="00184E6C" w:rsidP="002F704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4432" w14:textId="77777777" w:rsidR="00184E6C" w:rsidRDefault="00184E6C" w:rsidP="002F704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Достигнутое значение показателя по состоянию на отчетную дату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D6F3" w14:textId="77777777" w:rsidR="00184E6C" w:rsidRDefault="00184E6C" w:rsidP="002F704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выполнения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2F98" w14:textId="77777777" w:rsidR="00184E6C" w:rsidRDefault="00184E6C" w:rsidP="002F704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Причина отклонения</w:t>
            </w:r>
          </w:p>
        </w:tc>
      </w:tr>
      <w:tr w:rsidR="00184E6C" w14:paraId="39D9A147" w14:textId="77777777" w:rsidTr="00184E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2FCD" w14:textId="77777777" w:rsidR="00184E6C" w:rsidRDefault="00184E6C" w:rsidP="002F704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B50B" w14:textId="77777777" w:rsidR="00184E6C" w:rsidRDefault="00184E6C" w:rsidP="002F704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6493" w14:textId="77777777" w:rsidR="00184E6C" w:rsidRDefault="00184E6C" w:rsidP="002F704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45B9" w14:textId="77777777" w:rsidR="00184E6C" w:rsidRDefault="00184E6C" w:rsidP="002F704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C0BE" w14:textId="77777777" w:rsidR="00184E6C" w:rsidRDefault="00184E6C" w:rsidP="002F704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20A7" w14:textId="77777777" w:rsidR="00184E6C" w:rsidRDefault="00184E6C" w:rsidP="002F704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6229" w14:textId="77777777" w:rsidR="00184E6C" w:rsidRDefault="00184E6C" w:rsidP="002F704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6D0CE739" w14:textId="77777777" w:rsidR="00184E6C" w:rsidRDefault="00184E6C" w:rsidP="002F704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230F6C05" w14:textId="77777777" w:rsidR="00184E6C" w:rsidRDefault="00184E6C" w:rsidP="002F704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Написание роли спонсоров в реализации проекта с приложением перечня организаций, оказавших благотворительную и иную помощь в реализации проекта, с указанием их контактной информации.</w:t>
      </w:r>
    </w:p>
    <w:p w14:paraId="21AFCE77" w14:textId="77777777" w:rsidR="00184E6C" w:rsidRDefault="00184E6C" w:rsidP="002F704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и замечания </w:t>
      </w:r>
      <w:proofErr w:type="spellStart"/>
      <w:r>
        <w:rPr>
          <w:sz w:val="28"/>
          <w:szCs w:val="28"/>
        </w:rPr>
        <w:t>Грантодателю</w:t>
      </w:r>
      <w:proofErr w:type="spellEnd"/>
      <w:r>
        <w:rPr>
          <w:sz w:val="28"/>
          <w:szCs w:val="28"/>
        </w:rPr>
        <w:t xml:space="preserve"> по проведению конкурса проектов.</w:t>
      </w:r>
    </w:p>
    <w:p w14:paraId="70906C1E" w14:textId="77777777" w:rsidR="00184E6C" w:rsidRDefault="00184E6C" w:rsidP="002F704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Информационное сопровождение проекта.</w:t>
      </w:r>
    </w:p>
    <w:p w14:paraId="6F90A046" w14:textId="77777777" w:rsidR="00184E6C" w:rsidRDefault="00184E6C" w:rsidP="00184E6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58"/>
        <w:gridCol w:w="4252"/>
        <w:gridCol w:w="4253"/>
      </w:tblGrid>
      <w:tr w:rsidR="00184E6C" w14:paraId="0057DB25" w14:textId="77777777" w:rsidTr="00184E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47E" w14:textId="102E3AE2" w:rsidR="00184E6C" w:rsidRDefault="008F6E20" w:rsidP="00184E6C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184E6C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7161" w14:textId="77777777" w:rsidR="00184E6C" w:rsidRDefault="00184E6C" w:rsidP="00184E6C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материала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5447" w14:textId="77777777" w:rsidR="00184E6C" w:rsidRDefault="00184E6C" w:rsidP="00184E6C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10EA" w14:textId="5AFB87F1" w:rsidR="00184E6C" w:rsidRDefault="00184E6C" w:rsidP="008F6E2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 данные (</w:t>
            </w:r>
            <w:r w:rsidR="008F6E2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, дата)</w:t>
            </w:r>
          </w:p>
        </w:tc>
      </w:tr>
      <w:tr w:rsidR="00184E6C" w14:paraId="5A850A52" w14:textId="77777777" w:rsidTr="00184E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D0EA" w14:textId="77777777" w:rsidR="00184E6C" w:rsidRDefault="00184E6C" w:rsidP="00184E6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7CDF" w14:textId="77777777" w:rsidR="00184E6C" w:rsidRDefault="00184E6C" w:rsidP="00184E6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5365" w14:textId="77777777" w:rsidR="00184E6C" w:rsidRDefault="00184E6C" w:rsidP="00184E6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4879" w14:textId="77777777" w:rsidR="00184E6C" w:rsidRDefault="00184E6C" w:rsidP="00184E6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</w:tbl>
    <w:p w14:paraId="3CE9C6C1" w14:textId="77777777" w:rsidR="00184E6C" w:rsidRDefault="00184E6C" w:rsidP="00184E6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14:paraId="6F7AA138" w14:textId="77777777" w:rsidR="00184E6C" w:rsidRDefault="00184E6C" w:rsidP="00C20D8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Копии информационно-рекламных материалов, брошюр, публикаций, связанных с исполнением проекта, а также фотографии с приложением описания изображенной ситуации и видеозаписи, отражающие процесс реализации проекта (по возможности).</w:t>
      </w:r>
    </w:p>
    <w:p w14:paraId="4E87C9A5" w14:textId="77777777" w:rsidR="00184E6C" w:rsidRDefault="00184E6C" w:rsidP="00184E6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14:paraId="4A4F92C9" w14:textId="70E8025E" w:rsidR="00184E6C" w:rsidRDefault="002F7040" w:rsidP="00184E6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«___»</w:t>
      </w:r>
      <w:bookmarkStart w:id="1" w:name="_GoBack"/>
      <w:bookmarkEnd w:id="1"/>
      <w:r w:rsidR="00184E6C">
        <w:rPr>
          <w:sz w:val="28"/>
          <w:szCs w:val="28"/>
        </w:rPr>
        <w:t xml:space="preserve"> ___________ 20___ г.</w:t>
      </w:r>
    </w:p>
    <w:p w14:paraId="69BF0CAC" w14:textId="77777777" w:rsidR="00184E6C" w:rsidRDefault="00184E6C" w:rsidP="00184E6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14:paraId="615612A6" w14:textId="77777777" w:rsidR="00184E6C" w:rsidRDefault="00184E6C" w:rsidP="00184E6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Грантополучатель</w:t>
      </w:r>
      <w:proofErr w:type="spellEnd"/>
      <w:r>
        <w:rPr>
          <w:sz w:val="28"/>
          <w:szCs w:val="28"/>
        </w:rPr>
        <w:t>:</w:t>
      </w:r>
    </w:p>
    <w:p w14:paraId="3E166749" w14:textId="77777777" w:rsidR="00184E6C" w:rsidRDefault="00184E6C" w:rsidP="00184E6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7B71B0A3" w14:textId="1E13991C" w:rsidR="00416224" w:rsidRPr="00680BFC" w:rsidRDefault="00184E6C" w:rsidP="00D66CE5">
      <w:pPr>
        <w:autoSpaceDE w:val="0"/>
        <w:autoSpaceDN w:val="0"/>
        <w:adjustRightInd w:val="0"/>
        <w:spacing w:before="280"/>
        <w:ind w:firstLine="1418"/>
        <w:contextualSpacing/>
        <w:jc w:val="both"/>
      </w:pPr>
      <w:r w:rsidRPr="00184E6C">
        <w:rPr>
          <w:sz w:val="20"/>
          <w:szCs w:val="20"/>
        </w:rPr>
        <w:t>М.П.</w:t>
      </w:r>
    </w:p>
    <w:sectPr w:rsidR="00416224" w:rsidRPr="00680BFC" w:rsidSect="00347415">
      <w:headerReference w:type="default" r:id="rId10"/>
      <w:type w:val="continuous"/>
      <w:pgSz w:w="16838" w:h="11906" w:orient="landscape"/>
      <w:pgMar w:top="170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CADAA" w14:textId="77777777" w:rsidR="00FE0EC5" w:rsidRDefault="00FE0EC5">
      <w:r>
        <w:separator/>
      </w:r>
    </w:p>
  </w:endnote>
  <w:endnote w:type="continuationSeparator" w:id="0">
    <w:p w14:paraId="3FA81DB6" w14:textId="77777777" w:rsidR="00FE0EC5" w:rsidRDefault="00FE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F679A" w14:textId="77777777" w:rsidR="00FE0EC5" w:rsidRDefault="00FE0EC5">
      <w:r>
        <w:separator/>
      </w:r>
    </w:p>
  </w:footnote>
  <w:footnote w:type="continuationSeparator" w:id="0">
    <w:p w14:paraId="37F8DE4A" w14:textId="77777777" w:rsidR="00FE0EC5" w:rsidRDefault="00FE0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CEB40" w14:textId="77777777" w:rsidR="00680BFC" w:rsidRPr="003E33E2" w:rsidRDefault="00680BFC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D66CE5">
      <w:rPr>
        <w:rStyle w:val="a6"/>
        <w:noProof/>
        <w:sz w:val="26"/>
        <w:szCs w:val="26"/>
      </w:rPr>
      <w:t>2</w:t>
    </w:r>
    <w:r w:rsidRPr="003E33E2">
      <w:rPr>
        <w:rStyle w:val="a6"/>
        <w:sz w:val="26"/>
        <w:szCs w:val="26"/>
      </w:rPr>
      <w:fldChar w:fldCharType="end"/>
    </w:r>
  </w:p>
  <w:p w14:paraId="77F9C6CB" w14:textId="77777777" w:rsidR="00680BFC" w:rsidRDefault="00680B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1B0A8" w14:textId="77777777" w:rsidR="00F50A86" w:rsidRPr="003E33E2" w:rsidRDefault="00F50A86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116589">
      <w:rPr>
        <w:rStyle w:val="a6"/>
        <w:noProof/>
        <w:sz w:val="26"/>
        <w:szCs w:val="26"/>
      </w:rPr>
      <w:t>2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F50A86" w:rsidRDefault="00F50A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27E97"/>
    <w:rsid w:val="00050D62"/>
    <w:rsid w:val="00074150"/>
    <w:rsid w:val="00091B8A"/>
    <w:rsid w:val="000D175D"/>
    <w:rsid w:val="001067F4"/>
    <w:rsid w:val="00115A57"/>
    <w:rsid w:val="00116589"/>
    <w:rsid w:val="001348EB"/>
    <w:rsid w:val="00134EA8"/>
    <w:rsid w:val="00147808"/>
    <w:rsid w:val="00184800"/>
    <w:rsid w:val="00184E6C"/>
    <w:rsid w:val="001C0012"/>
    <w:rsid w:val="001C2E93"/>
    <w:rsid w:val="00202A45"/>
    <w:rsid w:val="002058EC"/>
    <w:rsid w:val="002369D3"/>
    <w:rsid w:val="002646EC"/>
    <w:rsid w:val="00297250"/>
    <w:rsid w:val="002F7040"/>
    <w:rsid w:val="0033332F"/>
    <w:rsid w:val="00347415"/>
    <w:rsid w:val="00363FC9"/>
    <w:rsid w:val="00386434"/>
    <w:rsid w:val="003C60EC"/>
    <w:rsid w:val="003E33E2"/>
    <w:rsid w:val="003E62A0"/>
    <w:rsid w:val="003E74EC"/>
    <w:rsid w:val="00416224"/>
    <w:rsid w:val="00487309"/>
    <w:rsid w:val="00494C94"/>
    <w:rsid w:val="00582E2C"/>
    <w:rsid w:val="005D62D2"/>
    <w:rsid w:val="00651800"/>
    <w:rsid w:val="00661013"/>
    <w:rsid w:val="00680BFC"/>
    <w:rsid w:val="006D374C"/>
    <w:rsid w:val="00725C1B"/>
    <w:rsid w:val="00775F5A"/>
    <w:rsid w:val="0078048B"/>
    <w:rsid w:val="007853E2"/>
    <w:rsid w:val="007E72E3"/>
    <w:rsid w:val="00860414"/>
    <w:rsid w:val="008872B8"/>
    <w:rsid w:val="008D7012"/>
    <w:rsid w:val="008F6E20"/>
    <w:rsid w:val="00900CA3"/>
    <w:rsid w:val="00901976"/>
    <w:rsid w:val="009535CE"/>
    <w:rsid w:val="00974CA6"/>
    <w:rsid w:val="009C6A25"/>
    <w:rsid w:val="009C6BB8"/>
    <w:rsid w:val="00A0116A"/>
    <w:rsid w:val="00AC6445"/>
    <w:rsid w:val="00AE276F"/>
    <w:rsid w:val="00AF3037"/>
    <w:rsid w:val="00B20901"/>
    <w:rsid w:val="00B234E8"/>
    <w:rsid w:val="00B622D9"/>
    <w:rsid w:val="00B971B4"/>
    <w:rsid w:val="00C063B8"/>
    <w:rsid w:val="00C20D80"/>
    <w:rsid w:val="00C2376A"/>
    <w:rsid w:val="00C50A3F"/>
    <w:rsid w:val="00D02B8E"/>
    <w:rsid w:val="00D1338F"/>
    <w:rsid w:val="00D30DE6"/>
    <w:rsid w:val="00D51A28"/>
    <w:rsid w:val="00D57B16"/>
    <w:rsid w:val="00D66CE5"/>
    <w:rsid w:val="00D93482"/>
    <w:rsid w:val="00DA6A55"/>
    <w:rsid w:val="00DE6F41"/>
    <w:rsid w:val="00E37CC6"/>
    <w:rsid w:val="00EB73FA"/>
    <w:rsid w:val="00F23526"/>
    <w:rsid w:val="00F50A86"/>
    <w:rsid w:val="00F735B4"/>
    <w:rsid w:val="00F929F5"/>
    <w:rsid w:val="00FC30D7"/>
    <w:rsid w:val="00FE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804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B7743-35FB-49BB-9F16-93DE0648CDE4}">
  <ds:schemaRefs>
    <ds:schemaRef ds:uri="http://purl.org/dc/terms/"/>
    <ds:schemaRef ds:uri="D7192FFF-C2B2-4F10-B7A4-C791C93B1729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00ae519a-a787-4cb6-a9f3-e0d2ce624f9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Елена П. Низова</cp:lastModifiedBy>
  <cp:revision>18</cp:revision>
  <dcterms:created xsi:type="dcterms:W3CDTF">2020-04-07T04:55:00Z</dcterms:created>
  <dcterms:modified xsi:type="dcterms:W3CDTF">2021-06-29T04:57:00Z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