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3E3BFB">
            <w:pPr>
              <w:ind w:firstLine="743"/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>Срок направления информации</w:t>
            </w:r>
            <w:r w:rsidR="003E3BFB">
              <w:rPr>
                <w:b/>
                <w:sz w:val="26"/>
                <w:szCs w:val="26"/>
              </w:rPr>
              <w:t xml:space="preserve">: </w:t>
            </w:r>
            <w:r w:rsidRPr="003E3BFB">
              <w:rPr>
                <w:sz w:val="26"/>
                <w:szCs w:val="26"/>
              </w:rPr>
              <w:t xml:space="preserve">не </w:t>
            </w:r>
            <w:r w:rsidR="003E3BFB" w:rsidRPr="003E3BFB">
              <w:rPr>
                <w:sz w:val="26"/>
                <w:szCs w:val="26"/>
              </w:rPr>
              <w:t>позднее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CC6BBF" w:rsidRPr="00A43148">
              <w:rPr>
                <w:sz w:val="26"/>
                <w:szCs w:val="26"/>
              </w:rPr>
              <w:t>09</w:t>
            </w:r>
            <w:r w:rsidR="003E3BFB" w:rsidRPr="00A43148">
              <w:rPr>
                <w:sz w:val="26"/>
                <w:szCs w:val="26"/>
              </w:rPr>
              <w:t xml:space="preserve"> ноя</w:t>
            </w:r>
            <w:r w:rsidR="005778AC" w:rsidRPr="00A43148">
              <w:rPr>
                <w:sz w:val="26"/>
                <w:szCs w:val="26"/>
              </w:rPr>
              <w:t>бря</w:t>
            </w:r>
            <w:r w:rsidR="00794C51" w:rsidRPr="00A43148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3E3BFB">
              <w:rPr>
                <w:sz w:val="26"/>
                <w:szCs w:val="26"/>
              </w:rPr>
              <w:t>305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proofErr w:type="spellStart"/>
            <w:r w:rsidR="003E3BFB" w:rsidRPr="003E3BFB">
              <w:rPr>
                <w:color w:val="0000FF"/>
                <w:sz w:val="26"/>
                <w:szCs w:val="26"/>
                <w:lang w:val="en-US"/>
              </w:rPr>
              <w:t>zhkh</w:t>
            </w:r>
            <w:proofErr w:type="spellEnd"/>
            <w:r w:rsidR="003E3BFB" w:rsidRPr="003E3BFB">
              <w:rPr>
                <w:color w:val="0000FF"/>
                <w:sz w:val="26"/>
                <w:szCs w:val="26"/>
              </w:rPr>
              <w:t>@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nogliki</w:t>
            </w:r>
            <w:r w:rsidR="003E3BFB" w:rsidRPr="003E3BFB">
              <w:rPr>
                <w:color w:val="0000FF"/>
                <w:sz w:val="26"/>
                <w:szCs w:val="26"/>
              </w:rPr>
              <w:t>-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adm</w:t>
            </w:r>
            <w:r w:rsidR="003E3BFB" w:rsidRPr="003E3BFB">
              <w:rPr>
                <w:color w:val="0000FF"/>
                <w:sz w:val="26"/>
                <w:szCs w:val="26"/>
              </w:rPr>
              <w:t>.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3E3BFB" w:rsidRDefault="0027577D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Инженер отдела жилищно-коммунального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хозяйства администрации муниципального образования «Городской округ Ногликский» 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Данилина Анна Владимировна, тел. 8 (42444) 9-75-22.</w:t>
            </w: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Ногликский» «Об утверждении Порядка предоставления субсидии управляющим организациям, товариществам собственников жилья, жилищно-строительным кооперативам или иным специализированным кооперативам на капитальный ремонт жилищного фонда муниципального образования «Городской округ Ногликский».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3E3BFB">
      <w:pPr>
        <w:ind w:firstLine="284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27577D" w:rsidRPr="00A77261" w:rsidRDefault="0027577D" w:rsidP="003E3BFB">
      <w:pPr>
        <w:ind w:firstLine="284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3E3BFB" w:rsidRDefault="00FA03B8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 xml:space="preserve">1. </w:t>
      </w:r>
      <w:r w:rsidR="00140E82" w:rsidRPr="003E3BFB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3E3BFB" w:rsidRDefault="00FA03B8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 xml:space="preserve">2. </w:t>
      </w:r>
      <w:r w:rsidR="00140E82" w:rsidRPr="003E3BFB">
        <w:rPr>
          <w:sz w:val="26"/>
          <w:szCs w:val="26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3E3BFB" w:rsidRDefault="00FA03B8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 xml:space="preserve">3. </w:t>
      </w:r>
      <w:r w:rsidR="00140E82" w:rsidRPr="003E3BFB">
        <w:rPr>
          <w:sz w:val="26"/>
          <w:szCs w:val="26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3E3BFB" w:rsidRDefault="00A43148" w:rsidP="00A4314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A03B8" w:rsidRPr="003E3BFB">
        <w:rPr>
          <w:sz w:val="26"/>
          <w:szCs w:val="26"/>
        </w:rPr>
        <w:t xml:space="preserve">. </w:t>
      </w:r>
      <w:r w:rsidR="00140E82" w:rsidRPr="003E3BFB">
        <w:rPr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3E3BFB" w:rsidRDefault="00FA03B8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 xml:space="preserve">5. </w:t>
      </w:r>
      <w:r w:rsidR="00140E82" w:rsidRPr="003E3BFB">
        <w:rPr>
          <w:sz w:val="26"/>
          <w:szCs w:val="26"/>
        </w:rPr>
        <w:t>Содержит ли проект акта нормы, противоречащие действующему законодательству? Если да, укажите их.</w:t>
      </w:r>
    </w:p>
    <w:p w:rsidR="00140E82" w:rsidRPr="003E3BFB" w:rsidRDefault="00140E82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3E3BFB" w:rsidRDefault="00140E82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3E3BFB" w:rsidRDefault="00140E82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>8. Требуется ли переходный период для вступления в силу проекта акта? Если да, укажите, каким о</w:t>
      </w:r>
      <w:bookmarkStart w:id="0" w:name="_GoBack"/>
      <w:bookmarkEnd w:id="0"/>
      <w:r w:rsidRPr="003E3BFB">
        <w:rPr>
          <w:sz w:val="26"/>
          <w:szCs w:val="26"/>
        </w:rPr>
        <w:t>н должен быть, либо какую дату вступления в силу проекта акта следует предусмотреть.</w:t>
      </w:r>
    </w:p>
    <w:p w:rsidR="00200601" w:rsidRPr="003E3BFB" w:rsidRDefault="00FA03B8" w:rsidP="00A43148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 xml:space="preserve">9. </w:t>
      </w:r>
      <w:r w:rsidR="00140E82" w:rsidRPr="003E3BFB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3E3BFB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77DEA"/>
    <w:rsid w:val="003D2114"/>
    <w:rsid w:val="003E3BFB"/>
    <w:rsid w:val="004A6B30"/>
    <w:rsid w:val="004D586E"/>
    <w:rsid w:val="005778AC"/>
    <w:rsid w:val="005E78F0"/>
    <w:rsid w:val="00703F95"/>
    <w:rsid w:val="00722F05"/>
    <w:rsid w:val="00783A18"/>
    <w:rsid w:val="00794C51"/>
    <w:rsid w:val="007C6782"/>
    <w:rsid w:val="007D0A67"/>
    <w:rsid w:val="007F1254"/>
    <w:rsid w:val="00874862"/>
    <w:rsid w:val="00955755"/>
    <w:rsid w:val="00A43148"/>
    <w:rsid w:val="00A7162B"/>
    <w:rsid w:val="00A77261"/>
    <w:rsid w:val="00AA4E9F"/>
    <w:rsid w:val="00C851E7"/>
    <w:rsid w:val="00CC6BBF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34</cp:revision>
  <cp:lastPrinted>2018-10-08T00:26:00Z</cp:lastPrinted>
  <dcterms:created xsi:type="dcterms:W3CDTF">2018-06-06T00:07:00Z</dcterms:created>
  <dcterms:modified xsi:type="dcterms:W3CDTF">2018-11-02T01:04:00Z</dcterms:modified>
</cp:coreProperties>
</file>