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3275" cy="10191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</w:p>
    <w:p w:rsidR="009A3F23" w:rsidRDefault="009A3F23" w:rsidP="009A3F2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9A3F23" w:rsidRPr="0014254E" w:rsidRDefault="009A3F23" w:rsidP="009A3F23">
      <w:pPr>
        <w:pStyle w:val="a3"/>
        <w:widowControl w:val="0"/>
        <w:rPr>
          <w:b/>
          <w:bCs/>
          <w:sz w:val="20"/>
          <w:szCs w:val="20"/>
        </w:rPr>
      </w:pPr>
    </w:p>
    <w:p w:rsidR="003A35A9" w:rsidRDefault="003A35A9" w:rsidP="009A3F23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9A3F23" w:rsidRPr="00590DF5" w:rsidRDefault="009A3F23" w:rsidP="009A3F2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 xml:space="preserve"> МУНИЦИПАЛЬНОГО ОБРАЗОВАНИЯ</w:t>
      </w:r>
    </w:p>
    <w:p w:rsidR="009A3F23" w:rsidRPr="00590DF5" w:rsidRDefault="009A3F23" w:rsidP="003A35A9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9A3F23" w:rsidRPr="0014254E" w:rsidRDefault="009A3F23" w:rsidP="009A3F2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9A3F23" w:rsidRPr="003A35A9" w:rsidTr="00D73AC3">
        <w:tc>
          <w:tcPr>
            <w:tcW w:w="9570" w:type="dxa"/>
            <w:tcBorders>
              <w:left w:val="nil"/>
              <w:right w:val="nil"/>
            </w:tcBorders>
          </w:tcPr>
          <w:p w:rsidR="009A3F23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</w:t>
            </w:r>
            <w:r w:rsidR="0046078F">
              <w:rPr>
                <w:b w:val="0"/>
                <w:bCs w:val="0"/>
                <w:sz w:val="24"/>
              </w:rPr>
              <w:t xml:space="preserve"> пгт. Ноглики, ул. Советская, 19</w:t>
            </w:r>
            <w:r w:rsidR="003A35A9">
              <w:rPr>
                <w:b w:val="0"/>
                <w:bCs w:val="0"/>
                <w:sz w:val="24"/>
              </w:rPr>
              <w:t>, тел./факс (42444) 9-</w:t>
            </w:r>
            <w:r w:rsidR="005D25CE">
              <w:rPr>
                <w:b w:val="0"/>
                <w:bCs w:val="0"/>
                <w:sz w:val="24"/>
              </w:rPr>
              <w:t>64</w:t>
            </w:r>
            <w:r w:rsidR="003A35A9">
              <w:rPr>
                <w:b w:val="0"/>
                <w:bCs w:val="0"/>
                <w:sz w:val="24"/>
              </w:rPr>
              <w:t>-</w:t>
            </w:r>
            <w:r w:rsidR="005D25CE">
              <w:rPr>
                <w:b w:val="0"/>
                <w:bCs w:val="0"/>
                <w:sz w:val="24"/>
              </w:rPr>
              <w:t>79</w:t>
            </w:r>
            <w:r>
              <w:rPr>
                <w:b w:val="0"/>
                <w:bCs w:val="0"/>
                <w:sz w:val="24"/>
              </w:rPr>
              <w:t xml:space="preserve">, </w:t>
            </w:r>
          </w:p>
          <w:p w:rsidR="009A3F23" w:rsidRPr="003A35A9" w:rsidRDefault="009A3F23" w:rsidP="00D73AC3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A35A9">
              <w:rPr>
                <w:b w:val="0"/>
                <w:bCs w:val="0"/>
                <w:sz w:val="24"/>
              </w:rPr>
              <w:t xml:space="preserve">: </w:t>
            </w:r>
            <w:r w:rsidR="003A35A9">
              <w:rPr>
                <w:b w:val="0"/>
                <w:bCs w:val="0"/>
                <w:sz w:val="24"/>
                <w:lang w:val="en-US"/>
              </w:rPr>
              <w:t>ksp</w:t>
            </w:r>
            <w:r w:rsidRPr="003A35A9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3A35A9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3A35A9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3A35A9" w:rsidRDefault="003A35A9" w:rsidP="00A1512F">
      <w:pPr>
        <w:pStyle w:val="ConsPlusNormal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6E7F0A" w:rsidRPr="005D25CE" w:rsidTr="0035174D">
        <w:tc>
          <w:tcPr>
            <w:tcW w:w="5637" w:type="dxa"/>
          </w:tcPr>
          <w:p w:rsidR="00474E8A" w:rsidRPr="001446A4" w:rsidRDefault="005211F8" w:rsidP="00C5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0DDB"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1446A4" w:rsidRPr="001446A4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907E62" w:rsidRPr="001446A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proofErr w:type="gramStart"/>
            <w:r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      И</w:t>
            </w:r>
            <w:proofErr w:type="gramEnd"/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сх. №</w:t>
            </w:r>
            <w:r w:rsidR="000A533B"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6A4" w:rsidRPr="001446A4">
              <w:rPr>
                <w:rFonts w:ascii="Times New Roman" w:hAnsi="Times New Roman" w:cs="Times New Roman"/>
                <w:sz w:val="28"/>
                <w:szCs w:val="28"/>
              </w:rPr>
              <w:t>65/12</w:t>
            </w:r>
            <w:r w:rsidR="00C50635"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4B2C"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6A4" w:rsidRPr="001446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84B2C" w:rsidRPr="0014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211F8" w:rsidRPr="005D25CE" w:rsidRDefault="005211F8" w:rsidP="00C513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512C3" w:rsidRPr="005D25CE" w:rsidRDefault="006512C3" w:rsidP="005D25C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CE" w:rsidRPr="001446A4" w:rsidRDefault="006C4E7B" w:rsidP="006C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Управляющему делами</w:t>
            </w:r>
          </w:p>
          <w:p w:rsidR="006C4E7B" w:rsidRPr="001446A4" w:rsidRDefault="006C4E7B" w:rsidP="006C4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             администрации </w:t>
            </w:r>
          </w:p>
          <w:p w:rsidR="005D25CE" w:rsidRPr="001446A4" w:rsidRDefault="005D25CE" w:rsidP="005D25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74E8A" w:rsidRPr="005D25CE" w:rsidRDefault="006E7F0A" w:rsidP="001446A4">
            <w:pPr>
              <w:pStyle w:val="ConsPlusNormal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«Городской округ</w:t>
            </w:r>
            <w:r w:rsidR="005D25CE" w:rsidRPr="00144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6A4">
              <w:rPr>
                <w:rFonts w:ascii="Times New Roman" w:hAnsi="Times New Roman" w:cs="Times New Roman"/>
                <w:sz w:val="28"/>
                <w:szCs w:val="28"/>
              </w:rPr>
              <w:t>Ногликский»</w:t>
            </w:r>
          </w:p>
        </w:tc>
      </w:tr>
    </w:tbl>
    <w:p w:rsidR="00F4467E" w:rsidRPr="001446A4" w:rsidRDefault="005D25CE" w:rsidP="00E32A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E0CE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500F" w:rsidRPr="001446A4">
        <w:rPr>
          <w:rFonts w:ascii="Times New Roman" w:hAnsi="Times New Roman" w:cs="Times New Roman"/>
          <w:sz w:val="28"/>
          <w:szCs w:val="28"/>
        </w:rPr>
        <w:t>А.С. Фоминой</w:t>
      </w:r>
    </w:p>
    <w:p w:rsidR="00D63CC6" w:rsidRDefault="00D63CC6" w:rsidP="005D25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467E" w:rsidRPr="001446A4" w:rsidRDefault="0038500F" w:rsidP="005D25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6A4">
        <w:rPr>
          <w:rFonts w:ascii="Times New Roman" w:hAnsi="Times New Roman" w:cs="Times New Roman"/>
          <w:sz w:val="28"/>
          <w:szCs w:val="28"/>
        </w:rPr>
        <w:t>Уважаемая Анастасия Сергеевна</w:t>
      </w:r>
      <w:r w:rsidR="00F4467E" w:rsidRPr="001446A4">
        <w:rPr>
          <w:rFonts w:ascii="Times New Roman" w:hAnsi="Times New Roman" w:cs="Times New Roman"/>
          <w:sz w:val="28"/>
          <w:szCs w:val="28"/>
        </w:rPr>
        <w:t>!</w:t>
      </w:r>
    </w:p>
    <w:p w:rsidR="009329FC" w:rsidRPr="001446A4" w:rsidRDefault="009329FC" w:rsidP="00E32A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5C1" w:rsidRPr="001446A4" w:rsidRDefault="006512C3" w:rsidP="007455C1">
      <w:pPr>
        <w:ind w:left="-567" w:right="-426" w:firstLine="708"/>
        <w:jc w:val="both"/>
        <w:rPr>
          <w:sz w:val="28"/>
          <w:szCs w:val="28"/>
        </w:rPr>
      </w:pPr>
      <w:r w:rsidRPr="001446A4">
        <w:rPr>
          <w:sz w:val="28"/>
          <w:szCs w:val="28"/>
        </w:rPr>
        <w:t>Контрольно-счетная палата муниципального образования</w:t>
      </w:r>
      <w:r w:rsidR="005D25CE" w:rsidRPr="001446A4">
        <w:rPr>
          <w:sz w:val="28"/>
          <w:szCs w:val="28"/>
        </w:rPr>
        <w:t xml:space="preserve"> «Городской округ Ногликский» в</w:t>
      </w:r>
      <w:r w:rsidR="007455C1" w:rsidRPr="001446A4">
        <w:rPr>
          <w:sz w:val="28"/>
          <w:szCs w:val="28"/>
        </w:rPr>
        <w:t xml:space="preserve"> соответствие  статьи</w:t>
      </w:r>
      <w:r w:rsidR="005D25CE" w:rsidRPr="001446A4">
        <w:rPr>
          <w:sz w:val="28"/>
          <w:szCs w:val="28"/>
        </w:rPr>
        <w:t xml:space="preserve"> </w:t>
      </w:r>
      <w:r w:rsidR="00D62B72" w:rsidRPr="001446A4">
        <w:rPr>
          <w:sz w:val="28"/>
          <w:szCs w:val="28"/>
        </w:rPr>
        <w:t>1</w:t>
      </w:r>
      <w:r w:rsidR="005D25CE" w:rsidRPr="001446A4">
        <w:rPr>
          <w:sz w:val="28"/>
          <w:szCs w:val="28"/>
        </w:rPr>
        <w:t xml:space="preserve">9 Федерального закона </w:t>
      </w:r>
      <w:r w:rsidR="00DE0CE0" w:rsidRPr="001446A4">
        <w:rPr>
          <w:sz w:val="28"/>
          <w:szCs w:val="28"/>
        </w:rPr>
        <w:t>от 07.02.2011</w:t>
      </w:r>
      <w:r w:rsidR="005D25CE" w:rsidRPr="001446A4">
        <w:rPr>
          <w:sz w:val="28"/>
          <w:szCs w:val="28"/>
        </w:rPr>
        <w:t xml:space="preserve"> года N 6</w:t>
      </w:r>
      <w:r w:rsidR="007455C1" w:rsidRPr="001446A4">
        <w:rPr>
          <w:sz w:val="28"/>
          <w:szCs w:val="28"/>
        </w:rPr>
        <w:t>-ФЗ «</w:t>
      </w:r>
      <w:r w:rsidR="005D25CE" w:rsidRPr="001446A4">
        <w:rPr>
          <w:sz w:val="28"/>
          <w:szCs w:val="28"/>
        </w:rPr>
        <w:t>Об общих принципах организации и деятельности  контрольно-счетных органов субъектов Российской Федерации и муниципальных образований</w:t>
      </w:r>
      <w:r w:rsidR="00D62B72" w:rsidRPr="001446A4">
        <w:rPr>
          <w:sz w:val="28"/>
          <w:szCs w:val="28"/>
        </w:rPr>
        <w:t>»</w:t>
      </w:r>
      <w:r w:rsidR="0073418C" w:rsidRPr="001446A4">
        <w:rPr>
          <w:sz w:val="28"/>
          <w:szCs w:val="28"/>
        </w:rPr>
        <w:t xml:space="preserve"> </w:t>
      </w:r>
      <w:r w:rsidR="006C4E7B" w:rsidRPr="001446A4">
        <w:rPr>
          <w:sz w:val="28"/>
          <w:szCs w:val="28"/>
        </w:rPr>
        <w:t>просит</w:t>
      </w:r>
      <w:r w:rsidR="00F4467E" w:rsidRPr="001446A4">
        <w:rPr>
          <w:sz w:val="28"/>
          <w:szCs w:val="28"/>
        </w:rPr>
        <w:t xml:space="preserve"> Вас</w:t>
      </w:r>
      <w:r w:rsidR="00D45A2F" w:rsidRPr="001446A4">
        <w:rPr>
          <w:sz w:val="28"/>
          <w:szCs w:val="28"/>
        </w:rPr>
        <w:t xml:space="preserve"> </w:t>
      </w:r>
      <w:r w:rsidR="00F4467E" w:rsidRPr="001446A4">
        <w:rPr>
          <w:sz w:val="28"/>
          <w:szCs w:val="28"/>
        </w:rPr>
        <w:t xml:space="preserve"> поручить размесить</w:t>
      </w:r>
      <w:r w:rsidR="0073418C" w:rsidRPr="001446A4">
        <w:rPr>
          <w:sz w:val="28"/>
          <w:szCs w:val="28"/>
        </w:rPr>
        <w:t xml:space="preserve">  в сети интернет на сайте администрации муниципального образования «Городской округ Ногликский»</w:t>
      </w:r>
      <w:r w:rsidR="007455C1" w:rsidRPr="001446A4">
        <w:rPr>
          <w:sz w:val="28"/>
          <w:szCs w:val="28"/>
        </w:rPr>
        <w:t>,</w:t>
      </w:r>
      <w:r w:rsidR="0073418C" w:rsidRPr="001446A4">
        <w:rPr>
          <w:sz w:val="28"/>
          <w:szCs w:val="28"/>
        </w:rPr>
        <w:t xml:space="preserve"> </w:t>
      </w:r>
    </w:p>
    <w:p w:rsidR="0073418C" w:rsidRPr="001446A4" w:rsidRDefault="0073418C" w:rsidP="001446A4">
      <w:pPr>
        <w:ind w:left="-567" w:right="-426"/>
        <w:jc w:val="both"/>
        <w:rPr>
          <w:sz w:val="28"/>
          <w:szCs w:val="28"/>
        </w:rPr>
      </w:pPr>
      <w:r w:rsidRPr="001446A4">
        <w:rPr>
          <w:sz w:val="28"/>
          <w:szCs w:val="28"/>
        </w:rPr>
        <w:t>в разделе КСП  следующие документы:</w:t>
      </w:r>
    </w:p>
    <w:p w:rsidR="00C50635" w:rsidRPr="001446A4" w:rsidRDefault="00D86955" w:rsidP="001446A4">
      <w:pPr>
        <w:ind w:left="-567" w:right="-426"/>
        <w:jc w:val="both"/>
        <w:rPr>
          <w:sz w:val="28"/>
          <w:szCs w:val="28"/>
        </w:rPr>
      </w:pPr>
      <w:r w:rsidRPr="001446A4">
        <w:rPr>
          <w:sz w:val="28"/>
          <w:szCs w:val="28"/>
        </w:rPr>
        <w:t>вкладка:  Реализация представлений, предписаний КСП</w:t>
      </w:r>
      <w:r w:rsidR="0073418C" w:rsidRPr="001446A4">
        <w:rPr>
          <w:sz w:val="28"/>
          <w:szCs w:val="28"/>
        </w:rPr>
        <w:t>-</w:t>
      </w:r>
    </w:p>
    <w:p w:rsidR="00684B2C" w:rsidRPr="001446A4" w:rsidRDefault="00D86955" w:rsidP="001446A4">
      <w:pPr>
        <w:ind w:left="-567" w:right="-426"/>
        <w:jc w:val="both"/>
        <w:rPr>
          <w:sz w:val="28"/>
          <w:szCs w:val="28"/>
        </w:rPr>
      </w:pPr>
      <w:r w:rsidRPr="001446A4">
        <w:rPr>
          <w:sz w:val="28"/>
          <w:szCs w:val="28"/>
        </w:rPr>
        <w:t xml:space="preserve">Реализация </w:t>
      </w:r>
      <w:r w:rsidR="00684B2C" w:rsidRPr="001446A4">
        <w:rPr>
          <w:sz w:val="28"/>
          <w:szCs w:val="28"/>
        </w:rPr>
        <w:t>Представления</w:t>
      </w:r>
      <w:r w:rsidRPr="001446A4">
        <w:rPr>
          <w:sz w:val="28"/>
          <w:szCs w:val="28"/>
        </w:rPr>
        <w:t xml:space="preserve"> по результатам контрольных мероприятий контрольно-счетной палаты муниципального образования «Городской округ Ногликский»</w:t>
      </w:r>
      <w:r w:rsidR="001446A4" w:rsidRPr="001446A4">
        <w:rPr>
          <w:sz w:val="28"/>
          <w:szCs w:val="28"/>
        </w:rPr>
        <w:t xml:space="preserve"> от 01.12</w:t>
      </w:r>
      <w:r w:rsidR="00907E62" w:rsidRPr="001446A4">
        <w:rPr>
          <w:sz w:val="28"/>
          <w:szCs w:val="28"/>
        </w:rPr>
        <w:t>.2021</w:t>
      </w:r>
      <w:r w:rsidR="0083770F" w:rsidRPr="001446A4">
        <w:rPr>
          <w:sz w:val="28"/>
          <w:szCs w:val="28"/>
        </w:rPr>
        <w:t>. Пред</w:t>
      </w:r>
      <w:r w:rsidR="00684B2C" w:rsidRPr="001446A4">
        <w:rPr>
          <w:sz w:val="28"/>
          <w:szCs w:val="28"/>
        </w:rPr>
        <w:t>ставление</w:t>
      </w:r>
      <w:r w:rsidR="0083770F" w:rsidRPr="001446A4">
        <w:rPr>
          <w:sz w:val="28"/>
          <w:szCs w:val="28"/>
        </w:rPr>
        <w:t xml:space="preserve"> от </w:t>
      </w:r>
      <w:r w:rsidR="001446A4" w:rsidRPr="001446A4">
        <w:rPr>
          <w:sz w:val="28"/>
          <w:szCs w:val="28"/>
        </w:rPr>
        <w:t>21.10.2021 № 65/10-213</w:t>
      </w:r>
      <w:r w:rsidR="00C50635" w:rsidRPr="001446A4">
        <w:rPr>
          <w:sz w:val="28"/>
          <w:szCs w:val="28"/>
        </w:rPr>
        <w:t xml:space="preserve"> по объекту контрольного мероприяти</w:t>
      </w:r>
      <w:r w:rsidR="0083770F" w:rsidRPr="001446A4">
        <w:rPr>
          <w:sz w:val="28"/>
          <w:szCs w:val="28"/>
        </w:rPr>
        <w:t xml:space="preserve">я </w:t>
      </w:r>
      <w:r w:rsidR="00684B2C" w:rsidRPr="001446A4">
        <w:rPr>
          <w:sz w:val="28"/>
          <w:szCs w:val="28"/>
        </w:rPr>
        <w:t>администрация муниципального образования «Городской округ Ногликский».</w:t>
      </w:r>
    </w:p>
    <w:p w:rsidR="001446A4" w:rsidRDefault="001446A4" w:rsidP="0073418C">
      <w:pPr>
        <w:pStyle w:val="aa"/>
        <w:ind w:left="-567" w:right="-426"/>
        <w:jc w:val="both"/>
        <w:rPr>
          <w:sz w:val="28"/>
          <w:szCs w:val="28"/>
        </w:rPr>
      </w:pPr>
    </w:p>
    <w:p w:rsidR="001446A4" w:rsidRDefault="001446A4" w:rsidP="0073418C">
      <w:pPr>
        <w:pStyle w:val="aa"/>
        <w:ind w:left="-567" w:right="-426"/>
        <w:jc w:val="both"/>
        <w:rPr>
          <w:sz w:val="28"/>
          <w:szCs w:val="28"/>
        </w:rPr>
      </w:pPr>
    </w:p>
    <w:p w:rsidR="0073418C" w:rsidRPr="001446A4" w:rsidRDefault="0046078F" w:rsidP="0073418C">
      <w:pPr>
        <w:pStyle w:val="aa"/>
        <w:ind w:left="-567" w:right="-426"/>
        <w:jc w:val="both"/>
        <w:rPr>
          <w:sz w:val="28"/>
          <w:szCs w:val="28"/>
        </w:rPr>
      </w:pPr>
      <w:r w:rsidRPr="001446A4">
        <w:rPr>
          <w:sz w:val="28"/>
          <w:szCs w:val="28"/>
        </w:rPr>
        <w:t xml:space="preserve">Приложение: на </w:t>
      </w:r>
      <w:r w:rsidR="00A834FF" w:rsidRPr="001446A4">
        <w:rPr>
          <w:sz w:val="28"/>
          <w:szCs w:val="28"/>
        </w:rPr>
        <w:t>1</w:t>
      </w:r>
      <w:r w:rsidR="00C50635" w:rsidRPr="001446A4">
        <w:rPr>
          <w:sz w:val="28"/>
          <w:szCs w:val="28"/>
        </w:rPr>
        <w:t xml:space="preserve"> л. в 1</w:t>
      </w:r>
      <w:r w:rsidR="0073418C" w:rsidRPr="001446A4">
        <w:rPr>
          <w:sz w:val="28"/>
          <w:szCs w:val="28"/>
        </w:rPr>
        <w:t xml:space="preserve"> экз. </w:t>
      </w:r>
    </w:p>
    <w:p w:rsidR="00F4467E" w:rsidRDefault="00F4467E" w:rsidP="00DE0CE0">
      <w:pPr>
        <w:ind w:left="-567" w:right="-426" w:firstLine="708"/>
        <w:jc w:val="both"/>
      </w:pPr>
      <w:r>
        <w:t xml:space="preserve"> </w:t>
      </w:r>
    </w:p>
    <w:p w:rsidR="001446A4" w:rsidRDefault="001446A4" w:rsidP="00DE0CE0">
      <w:pPr>
        <w:ind w:left="-567" w:right="-426" w:firstLine="708"/>
        <w:jc w:val="both"/>
      </w:pPr>
    </w:p>
    <w:p w:rsidR="00094378" w:rsidRPr="005D25CE" w:rsidRDefault="00094378" w:rsidP="00E32A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418C" w:rsidRPr="001446A4" w:rsidRDefault="00C213F7" w:rsidP="00DE0CE0">
      <w:pPr>
        <w:pStyle w:val="ConsPlusNonformat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1446A4">
        <w:rPr>
          <w:rFonts w:ascii="Times New Roman" w:hAnsi="Times New Roman" w:cs="Times New Roman"/>
          <w:sz w:val="28"/>
          <w:szCs w:val="28"/>
        </w:rPr>
        <w:t>С уважением</w:t>
      </w:r>
      <w:r w:rsidR="0073418C" w:rsidRPr="001446A4">
        <w:rPr>
          <w:rFonts w:ascii="Times New Roman" w:hAnsi="Times New Roman" w:cs="Times New Roman"/>
          <w:sz w:val="28"/>
          <w:szCs w:val="28"/>
        </w:rPr>
        <w:t>,</w:t>
      </w:r>
      <w:r w:rsidRPr="00144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E34" w:rsidRPr="001446A4" w:rsidRDefault="00C213F7" w:rsidP="001446A4">
      <w:pPr>
        <w:pStyle w:val="ConsPlusNonformat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1446A4">
        <w:rPr>
          <w:rFonts w:ascii="Times New Roman" w:hAnsi="Times New Roman" w:cs="Times New Roman"/>
          <w:sz w:val="28"/>
          <w:szCs w:val="28"/>
        </w:rPr>
        <w:t>п</w:t>
      </w:r>
      <w:r w:rsidR="0073418C" w:rsidRPr="001446A4">
        <w:rPr>
          <w:rFonts w:ascii="Times New Roman" w:hAnsi="Times New Roman" w:cs="Times New Roman"/>
          <w:sz w:val="28"/>
          <w:szCs w:val="28"/>
        </w:rPr>
        <w:t xml:space="preserve">редседатель контрольно-счетной палаты                                                   </w:t>
      </w:r>
      <w:r w:rsidR="001446A4">
        <w:rPr>
          <w:rFonts w:ascii="Times New Roman" w:hAnsi="Times New Roman" w:cs="Times New Roman"/>
          <w:sz w:val="28"/>
          <w:szCs w:val="28"/>
        </w:rPr>
        <w:t xml:space="preserve">     </w:t>
      </w:r>
      <w:r w:rsidR="0073418C" w:rsidRPr="001446A4">
        <w:rPr>
          <w:rFonts w:ascii="Times New Roman" w:hAnsi="Times New Roman" w:cs="Times New Roman"/>
          <w:sz w:val="28"/>
          <w:szCs w:val="28"/>
        </w:rPr>
        <w:t>Т</w:t>
      </w:r>
      <w:r w:rsidR="003A35A9" w:rsidRPr="001446A4">
        <w:rPr>
          <w:rFonts w:ascii="Times New Roman" w:hAnsi="Times New Roman" w:cs="Times New Roman"/>
          <w:sz w:val="28"/>
          <w:szCs w:val="28"/>
        </w:rPr>
        <w:t>.</w:t>
      </w:r>
      <w:r w:rsidR="0073418C" w:rsidRPr="001446A4">
        <w:rPr>
          <w:rFonts w:ascii="Times New Roman" w:hAnsi="Times New Roman" w:cs="Times New Roman"/>
          <w:sz w:val="28"/>
          <w:szCs w:val="28"/>
        </w:rPr>
        <w:t>А.</w:t>
      </w:r>
      <w:r w:rsidR="003A35A9" w:rsidRPr="001446A4">
        <w:rPr>
          <w:rFonts w:ascii="Times New Roman" w:hAnsi="Times New Roman" w:cs="Times New Roman"/>
          <w:sz w:val="28"/>
          <w:szCs w:val="28"/>
        </w:rPr>
        <w:t xml:space="preserve"> Гычина</w:t>
      </w:r>
    </w:p>
    <w:p w:rsidR="001446A4" w:rsidRDefault="001446A4" w:rsidP="00DE0CE0">
      <w:pPr>
        <w:pStyle w:val="ConsPlusNonformat"/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F53E34" w:rsidRPr="005D25CE" w:rsidRDefault="00684B2C" w:rsidP="00DE0CE0">
      <w:pPr>
        <w:pStyle w:val="ConsPlusNonformat"/>
        <w:ind w:left="-567" w:right="-42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Исх. </w:t>
      </w:r>
      <w:r w:rsidR="001446A4">
        <w:rPr>
          <w:rFonts w:ascii="Times New Roman" w:hAnsi="Times New Roman" w:cs="Times New Roman"/>
          <w:sz w:val="24"/>
          <w:szCs w:val="24"/>
        </w:rPr>
        <w:t>(5.07.33/129</w:t>
      </w:r>
      <w:r w:rsidR="00F53E34">
        <w:rPr>
          <w:rFonts w:ascii="Times New Roman" w:hAnsi="Times New Roman" w:cs="Times New Roman"/>
          <w:sz w:val="24"/>
          <w:szCs w:val="24"/>
        </w:rPr>
        <w:t>-21)</w:t>
      </w:r>
    </w:p>
    <w:sectPr w:rsidR="00F53E34" w:rsidRPr="005D25CE" w:rsidSect="001446A4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CF0"/>
    <w:multiLevelType w:val="hybridMultilevel"/>
    <w:tmpl w:val="1E0AA4D2"/>
    <w:lvl w:ilvl="0" w:tplc="4692C4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5213D8E"/>
    <w:multiLevelType w:val="hybridMultilevel"/>
    <w:tmpl w:val="EEB8C88E"/>
    <w:lvl w:ilvl="0" w:tplc="7F405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D25ED2"/>
    <w:multiLevelType w:val="hybridMultilevel"/>
    <w:tmpl w:val="C10206FA"/>
    <w:lvl w:ilvl="0" w:tplc="2D88133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9A3F23"/>
    <w:rsid w:val="00040EAE"/>
    <w:rsid w:val="000679FD"/>
    <w:rsid w:val="00094378"/>
    <w:rsid w:val="000A533B"/>
    <w:rsid w:val="0010771A"/>
    <w:rsid w:val="00110D1D"/>
    <w:rsid w:val="001446A4"/>
    <w:rsid w:val="00145181"/>
    <w:rsid w:val="00166EDD"/>
    <w:rsid w:val="001A302A"/>
    <w:rsid w:val="001A7EFB"/>
    <w:rsid w:val="001C2A3D"/>
    <w:rsid w:val="001F6F3B"/>
    <w:rsid w:val="00272BFF"/>
    <w:rsid w:val="00296882"/>
    <w:rsid w:val="00316BDD"/>
    <w:rsid w:val="00333112"/>
    <w:rsid w:val="003415D9"/>
    <w:rsid w:val="0034266E"/>
    <w:rsid w:val="003433D4"/>
    <w:rsid w:val="0035174D"/>
    <w:rsid w:val="003722B5"/>
    <w:rsid w:val="00373AEF"/>
    <w:rsid w:val="003758C1"/>
    <w:rsid w:val="003778F7"/>
    <w:rsid w:val="0038500F"/>
    <w:rsid w:val="003A35A9"/>
    <w:rsid w:val="003B4FFA"/>
    <w:rsid w:val="003C4F13"/>
    <w:rsid w:val="003E489E"/>
    <w:rsid w:val="003E719F"/>
    <w:rsid w:val="00400C6C"/>
    <w:rsid w:val="00417BE6"/>
    <w:rsid w:val="0042714F"/>
    <w:rsid w:val="00432E40"/>
    <w:rsid w:val="0046078F"/>
    <w:rsid w:val="00474E8A"/>
    <w:rsid w:val="0048588F"/>
    <w:rsid w:val="004A52D6"/>
    <w:rsid w:val="004B6FAD"/>
    <w:rsid w:val="004D27A1"/>
    <w:rsid w:val="00506EAB"/>
    <w:rsid w:val="005211F8"/>
    <w:rsid w:val="00526900"/>
    <w:rsid w:val="00566C58"/>
    <w:rsid w:val="005943B1"/>
    <w:rsid w:val="00596CC9"/>
    <w:rsid w:val="005D25CE"/>
    <w:rsid w:val="005D3C8F"/>
    <w:rsid w:val="005E4F5D"/>
    <w:rsid w:val="005F67EF"/>
    <w:rsid w:val="006512C3"/>
    <w:rsid w:val="00667A91"/>
    <w:rsid w:val="00684B2C"/>
    <w:rsid w:val="006C4E7B"/>
    <w:rsid w:val="006E7F0A"/>
    <w:rsid w:val="00706232"/>
    <w:rsid w:val="0073418C"/>
    <w:rsid w:val="007455C1"/>
    <w:rsid w:val="007D2706"/>
    <w:rsid w:val="00823FED"/>
    <w:rsid w:val="0083770F"/>
    <w:rsid w:val="00843FE6"/>
    <w:rsid w:val="0085509D"/>
    <w:rsid w:val="00907E62"/>
    <w:rsid w:val="009329FC"/>
    <w:rsid w:val="00987C01"/>
    <w:rsid w:val="009A3F23"/>
    <w:rsid w:val="009C2CA9"/>
    <w:rsid w:val="00A07687"/>
    <w:rsid w:val="00A1512F"/>
    <w:rsid w:val="00A21D9D"/>
    <w:rsid w:val="00A8301D"/>
    <w:rsid w:val="00A834FF"/>
    <w:rsid w:val="00A8385F"/>
    <w:rsid w:val="00B26441"/>
    <w:rsid w:val="00B37F21"/>
    <w:rsid w:val="00B52505"/>
    <w:rsid w:val="00B97AD5"/>
    <w:rsid w:val="00BC684A"/>
    <w:rsid w:val="00BC68F9"/>
    <w:rsid w:val="00BF64EC"/>
    <w:rsid w:val="00C123CC"/>
    <w:rsid w:val="00C213F7"/>
    <w:rsid w:val="00C30520"/>
    <w:rsid w:val="00C50635"/>
    <w:rsid w:val="00C513F2"/>
    <w:rsid w:val="00C61AC9"/>
    <w:rsid w:val="00C67E94"/>
    <w:rsid w:val="00C70350"/>
    <w:rsid w:val="00C841DA"/>
    <w:rsid w:val="00CA178D"/>
    <w:rsid w:val="00CA32BA"/>
    <w:rsid w:val="00CC2F44"/>
    <w:rsid w:val="00D045CF"/>
    <w:rsid w:val="00D2499F"/>
    <w:rsid w:val="00D45A2F"/>
    <w:rsid w:val="00D52942"/>
    <w:rsid w:val="00D62B72"/>
    <w:rsid w:val="00D63CC6"/>
    <w:rsid w:val="00D64C25"/>
    <w:rsid w:val="00D722CB"/>
    <w:rsid w:val="00D86955"/>
    <w:rsid w:val="00DE0CE0"/>
    <w:rsid w:val="00E24CF6"/>
    <w:rsid w:val="00E32A3E"/>
    <w:rsid w:val="00E37150"/>
    <w:rsid w:val="00E40DDB"/>
    <w:rsid w:val="00EA7476"/>
    <w:rsid w:val="00EA748B"/>
    <w:rsid w:val="00EC2176"/>
    <w:rsid w:val="00F14AC4"/>
    <w:rsid w:val="00F4467E"/>
    <w:rsid w:val="00F538AA"/>
    <w:rsid w:val="00F53E34"/>
    <w:rsid w:val="00F8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A3F23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9A3F2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9A3F2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rsid w:val="009A3F2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F2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F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7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4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3148-7998-463A-81B0-D5BB311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ksp2</cp:lastModifiedBy>
  <cp:revision>2</cp:revision>
  <cp:lastPrinted>2021-12-01T01:18:00Z</cp:lastPrinted>
  <dcterms:created xsi:type="dcterms:W3CDTF">2021-12-01T01:22:00Z</dcterms:created>
  <dcterms:modified xsi:type="dcterms:W3CDTF">2021-12-01T01:22:00Z</dcterms:modified>
</cp:coreProperties>
</file>