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15CC9" w14:textId="50343F5A" w:rsidR="003F58FF" w:rsidRPr="003F58FF" w:rsidRDefault="00024E12" w:rsidP="003F58FF">
      <w:pPr>
        <w:pStyle w:val="ConsPlusNonformat"/>
        <w:ind w:left="5670"/>
        <w:jc w:val="center"/>
        <w:rPr>
          <w:rFonts w:ascii="Times New Roman" w:hAnsi="Times New Roman" w:cs="Times New Roman"/>
          <w:sz w:val="28"/>
          <w:szCs w:val="28"/>
        </w:rPr>
      </w:pPr>
      <w:r>
        <w:rPr>
          <w:rFonts w:ascii="Times New Roman" w:hAnsi="Times New Roman" w:cs="Times New Roman"/>
          <w:sz w:val="28"/>
          <w:szCs w:val="28"/>
        </w:rPr>
        <w:t>ПРИЛОЖЕНИЕ</w:t>
      </w:r>
    </w:p>
    <w:p w14:paraId="07730AB9" w14:textId="66CBB419" w:rsidR="00512324" w:rsidRPr="003F58FF" w:rsidRDefault="008513BD" w:rsidP="003F58FF">
      <w:pPr>
        <w:pStyle w:val="ConsPlusNonformat"/>
        <w:ind w:left="5670"/>
        <w:jc w:val="center"/>
        <w:rPr>
          <w:rFonts w:ascii="Times New Roman" w:hAnsi="Times New Roman" w:cs="Times New Roman"/>
          <w:sz w:val="28"/>
          <w:szCs w:val="28"/>
        </w:rPr>
      </w:pPr>
      <w:r w:rsidRPr="003F58FF">
        <w:rPr>
          <w:rFonts w:ascii="Times New Roman" w:hAnsi="Times New Roman" w:cs="Times New Roman"/>
          <w:sz w:val="28"/>
          <w:szCs w:val="28"/>
        </w:rPr>
        <w:t xml:space="preserve">к </w:t>
      </w:r>
      <w:r w:rsidR="00E925FE" w:rsidRPr="003F58FF">
        <w:rPr>
          <w:rFonts w:ascii="Times New Roman" w:hAnsi="Times New Roman" w:cs="Times New Roman"/>
          <w:sz w:val="28"/>
          <w:szCs w:val="28"/>
        </w:rPr>
        <w:t>постановлени</w:t>
      </w:r>
      <w:r w:rsidRPr="003F58FF">
        <w:rPr>
          <w:rFonts w:ascii="Times New Roman" w:hAnsi="Times New Roman" w:cs="Times New Roman"/>
          <w:sz w:val="28"/>
          <w:szCs w:val="28"/>
        </w:rPr>
        <w:t>ю</w:t>
      </w:r>
      <w:r w:rsidR="00E925FE" w:rsidRPr="003F58FF">
        <w:rPr>
          <w:rFonts w:ascii="Times New Roman" w:hAnsi="Times New Roman" w:cs="Times New Roman"/>
          <w:sz w:val="28"/>
          <w:szCs w:val="28"/>
        </w:rPr>
        <w:t xml:space="preserve"> администрации</w:t>
      </w:r>
      <w:r w:rsidR="006A2556" w:rsidRPr="003F58FF">
        <w:rPr>
          <w:rFonts w:ascii="Times New Roman" w:hAnsi="Times New Roman" w:cs="Times New Roman"/>
          <w:sz w:val="28"/>
          <w:szCs w:val="28"/>
        </w:rPr>
        <w:t xml:space="preserve"> </w:t>
      </w:r>
    </w:p>
    <w:p w14:paraId="07730ABA" w14:textId="2677C7A9" w:rsidR="00512324" w:rsidRPr="003F58FF" w:rsidRDefault="006A2556" w:rsidP="003F58FF">
      <w:pPr>
        <w:pStyle w:val="ConsPlusNonformat"/>
        <w:ind w:left="5670"/>
        <w:jc w:val="center"/>
        <w:rPr>
          <w:rFonts w:ascii="Times New Roman" w:hAnsi="Times New Roman" w:cs="Times New Roman"/>
          <w:sz w:val="28"/>
          <w:szCs w:val="28"/>
        </w:rPr>
      </w:pPr>
      <w:r w:rsidRPr="003F58FF">
        <w:rPr>
          <w:rFonts w:ascii="Times New Roman" w:hAnsi="Times New Roman" w:cs="Times New Roman"/>
          <w:sz w:val="28"/>
          <w:szCs w:val="28"/>
        </w:rPr>
        <w:t>муниципального образования</w:t>
      </w:r>
    </w:p>
    <w:p w14:paraId="07730ABB" w14:textId="77777777" w:rsidR="00E925FE" w:rsidRPr="003F58FF" w:rsidRDefault="006A2556" w:rsidP="003F58FF">
      <w:pPr>
        <w:pStyle w:val="ConsPlusNonformat"/>
        <w:ind w:left="5670"/>
        <w:jc w:val="center"/>
        <w:rPr>
          <w:rFonts w:ascii="Times New Roman" w:hAnsi="Times New Roman" w:cs="Times New Roman"/>
          <w:sz w:val="28"/>
          <w:szCs w:val="28"/>
        </w:rPr>
      </w:pPr>
      <w:r w:rsidRPr="003F58FF">
        <w:rPr>
          <w:rFonts w:ascii="Times New Roman" w:hAnsi="Times New Roman" w:cs="Times New Roman"/>
          <w:sz w:val="28"/>
          <w:szCs w:val="28"/>
        </w:rPr>
        <w:t>«Городской округ Ногликский»</w:t>
      </w:r>
    </w:p>
    <w:p w14:paraId="07730ABC" w14:textId="7C9B291D" w:rsidR="00E925FE" w:rsidRPr="003F58FF" w:rsidRDefault="006A2556" w:rsidP="003F58FF">
      <w:pPr>
        <w:pStyle w:val="ConsPlusNonformat"/>
        <w:ind w:left="5670"/>
        <w:jc w:val="center"/>
        <w:rPr>
          <w:rFonts w:ascii="Times New Roman" w:hAnsi="Times New Roman" w:cs="Times New Roman"/>
          <w:sz w:val="28"/>
          <w:szCs w:val="28"/>
        </w:rPr>
      </w:pPr>
      <w:r w:rsidRPr="003F58FF">
        <w:rPr>
          <w:rFonts w:ascii="Times New Roman" w:hAnsi="Times New Roman" w:cs="Times New Roman"/>
          <w:sz w:val="28"/>
          <w:szCs w:val="28"/>
        </w:rPr>
        <w:t xml:space="preserve">от </w:t>
      </w:r>
      <w:r w:rsidR="00B106ED">
        <w:rPr>
          <w:rFonts w:ascii="Times New Roman" w:hAnsi="Times New Roman" w:cs="Times New Roman"/>
          <w:sz w:val="28"/>
          <w:szCs w:val="28"/>
        </w:rPr>
        <w:t>12 июля 2023 года</w:t>
      </w:r>
      <w:r w:rsidRPr="003F58FF">
        <w:rPr>
          <w:rFonts w:ascii="Times New Roman" w:hAnsi="Times New Roman" w:cs="Times New Roman"/>
          <w:sz w:val="28"/>
          <w:szCs w:val="28"/>
        </w:rPr>
        <w:t xml:space="preserve"> № </w:t>
      </w:r>
      <w:r w:rsidR="00B106ED">
        <w:rPr>
          <w:rFonts w:ascii="Times New Roman" w:hAnsi="Times New Roman" w:cs="Times New Roman"/>
          <w:sz w:val="28"/>
          <w:szCs w:val="28"/>
        </w:rPr>
        <w:t>447</w:t>
      </w:r>
      <w:bookmarkStart w:id="0" w:name="_GoBack"/>
      <w:bookmarkEnd w:id="0"/>
    </w:p>
    <w:p w14:paraId="07730ABD" w14:textId="77777777" w:rsidR="00E925FE" w:rsidRPr="003F58FF" w:rsidRDefault="00E925FE" w:rsidP="003F58FF">
      <w:pPr>
        <w:pStyle w:val="a3"/>
        <w:spacing w:before="0" w:beforeAutospacing="0" w:after="0" w:afterAutospacing="0"/>
        <w:ind w:left="5670" w:firstLine="709"/>
        <w:jc w:val="center"/>
        <w:rPr>
          <w:rStyle w:val="a4"/>
          <w:b w:val="0"/>
          <w:sz w:val="28"/>
          <w:szCs w:val="28"/>
        </w:rPr>
      </w:pPr>
    </w:p>
    <w:p w14:paraId="07730ABE" w14:textId="77777777" w:rsidR="00E925FE" w:rsidRPr="004B2CFE" w:rsidRDefault="00E925FE" w:rsidP="004B2CFE">
      <w:pPr>
        <w:pStyle w:val="a3"/>
        <w:spacing w:before="0" w:beforeAutospacing="0" w:after="0" w:afterAutospacing="0"/>
        <w:ind w:left="550" w:firstLine="709"/>
        <w:jc w:val="center"/>
        <w:rPr>
          <w:rStyle w:val="a4"/>
          <w:b w:val="0"/>
          <w:sz w:val="26"/>
          <w:szCs w:val="26"/>
        </w:rPr>
      </w:pPr>
    </w:p>
    <w:p w14:paraId="07730ABF" w14:textId="77777777" w:rsidR="00E925FE" w:rsidRPr="003F58FF" w:rsidRDefault="00E925FE" w:rsidP="003F58FF">
      <w:pPr>
        <w:pStyle w:val="a3"/>
        <w:spacing w:before="0" w:beforeAutospacing="0" w:after="0" w:afterAutospacing="0"/>
        <w:ind w:firstLine="709"/>
        <w:jc w:val="center"/>
        <w:rPr>
          <w:sz w:val="28"/>
          <w:szCs w:val="28"/>
        </w:rPr>
      </w:pPr>
      <w:r w:rsidRPr="003F58FF">
        <w:rPr>
          <w:rStyle w:val="a4"/>
          <w:b w:val="0"/>
          <w:sz w:val="28"/>
          <w:szCs w:val="28"/>
        </w:rPr>
        <w:t>ПОЛОЖЕНИЕ</w:t>
      </w:r>
    </w:p>
    <w:p w14:paraId="07730AC0" w14:textId="77777777" w:rsidR="00E925FE" w:rsidRPr="003F58FF" w:rsidRDefault="00E925FE" w:rsidP="003F58FF">
      <w:pPr>
        <w:pStyle w:val="a3"/>
        <w:spacing w:before="0" w:beforeAutospacing="0" w:after="0" w:afterAutospacing="0"/>
        <w:ind w:firstLine="709"/>
        <w:jc w:val="center"/>
        <w:rPr>
          <w:sz w:val="28"/>
          <w:szCs w:val="28"/>
        </w:rPr>
      </w:pPr>
      <w:r w:rsidRPr="003F58FF">
        <w:rPr>
          <w:rStyle w:val="a4"/>
          <w:b w:val="0"/>
          <w:sz w:val="28"/>
          <w:szCs w:val="28"/>
        </w:rPr>
        <w:t>о Молодежном Совете при администрации</w:t>
      </w:r>
    </w:p>
    <w:p w14:paraId="07730AC1"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муниципального образования «Городской округ Ногликский»</w:t>
      </w:r>
    </w:p>
    <w:p w14:paraId="07730AC2" w14:textId="77777777" w:rsidR="00E925FE" w:rsidRPr="003F58FF" w:rsidRDefault="00E925FE" w:rsidP="003F58FF">
      <w:pPr>
        <w:pStyle w:val="a3"/>
        <w:spacing w:before="0" w:beforeAutospacing="0" w:after="0" w:afterAutospacing="0"/>
        <w:ind w:firstLine="709"/>
        <w:jc w:val="both"/>
        <w:rPr>
          <w:rStyle w:val="a4"/>
          <w:b w:val="0"/>
          <w:sz w:val="28"/>
          <w:szCs w:val="28"/>
        </w:rPr>
      </w:pPr>
    </w:p>
    <w:p w14:paraId="07730AC3"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I. Общие положения</w:t>
      </w:r>
    </w:p>
    <w:p w14:paraId="07730AC4" w14:textId="77777777" w:rsidR="00E925FE" w:rsidRPr="003F58FF" w:rsidRDefault="00E925FE" w:rsidP="003F58FF">
      <w:pPr>
        <w:pStyle w:val="a3"/>
        <w:spacing w:before="0" w:beforeAutospacing="0" w:after="0" w:afterAutospacing="0"/>
        <w:ind w:firstLine="709"/>
        <w:jc w:val="center"/>
        <w:rPr>
          <w:sz w:val="28"/>
          <w:szCs w:val="28"/>
        </w:rPr>
      </w:pPr>
    </w:p>
    <w:p w14:paraId="07730AC5"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 xml:space="preserve">1. Молодежный Совет </w:t>
      </w:r>
      <w:r w:rsidRPr="003F58FF">
        <w:rPr>
          <w:rStyle w:val="a4"/>
          <w:b w:val="0"/>
          <w:sz w:val="28"/>
          <w:szCs w:val="28"/>
        </w:rPr>
        <w:t>при администрации</w:t>
      </w:r>
      <w:r w:rsidRPr="003F58FF">
        <w:rPr>
          <w:sz w:val="28"/>
          <w:szCs w:val="28"/>
        </w:rPr>
        <w:t xml:space="preserve"> </w:t>
      </w:r>
      <w:r w:rsidRPr="003F58FF">
        <w:rPr>
          <w:rStyle w:val="a4"/>
          <w:b w:val="0"/>
          <w:sz w:val="28"/>
          <w:szCs w:val="28"/>
        </w:rPr>
        <w:t>муниципального образования «Городской округ Ногликский»</w:t>
      </w:r>
      <w:r w:rsidRPr="003F58FF">
        <w:rPr>
          <w:rStyle w:val="a4"/>
          <w:b w:val="0"/>
          <w:bCs w:val="0"/>
          <w:sz w:val="28"/>
          <w:szCs w:val="28"/>
        </w:rPr>
        <w:t xml:space="preserve"> </w:t>
      </w:r>
      <w:r w:rsidRPr="003F58FF">
        <w:rPr>
          <w:sz w:val="28"/>
          <w:szCs w:val="28"/>
        </w:rPr>
        <w:t xml:space="preserve">(далее «Молодежный Совет») является коллегиальным, консультативным и совещательным органом в области молодежной политики, созданным </w:t>
      </w:r>
      <w:r w:rsidRPr="003F58FF">
        <w:rPr>
          <w:rStyle w:val="a4"/>
          <w:b w:val="0"/>
          <w:sz w:val="28"/>
          <w:szCs w:val="28"/>
        </w:rPr>
        <w:t>при администрации</w:t>
      </w:r>
      <w:r w:rsidRPr="003F58FF">
        <w:rPr>
          <w:sz w:val="28"/>
          <w:szCs w:val="28"/>
        </w:rPr>
        <w:t xml:space="preserve"> </w:t>
      </w:r>
      <w:r w:rsidRPr="003F58FF">
        <w:rPr>
          <w:rStyle w:val="a4"/>
          <w:b w:val="0"/>
          <w:sz w:val="28"/>
          <w:szCs w:val="28"/>
        </w:rPr>
        <w:t>муниципального образования «Городской округ Ногликский»</w:t>
      </w:r>
      <w:r w:rsidRPr="003F58FF">
        <w:rPr>
          <w:rStyle w:val="a4"/>
          <w:b w:val="0"/>
          <w:bCs w:val="0"/>
          <w:sz w:val="28"/>
          <w:szCs w:val="28"/>
        </w:rPr>
        <w:t xml:space="preserve"> </w:t>
      </w:r>
      <w:r w:rsidRPr="003F58FF">
        <w:rPr>
          <w:sz w:val="28"/>
          <w:szCs w:val="28"/>
        </w:rPr>
        <w:t>и осуществляющим свою деятельность на общественных началах.</w:t>
      </w:r>
    </w:p>
    <w:p w14:paraId="07730AC6" w14:textId="6FA2CCE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 </w:t>
      </w:r>
      <w:r w:rsidR="00E925FE" w:rsidRPr="003F58FF">
        <w:rPr>
          <w:sz w:val="28"/>
          <w:szCs w:val="28"/>
        </w:rPr>
        <w:t>Деятельность Молодежного Совета осуществляется в соответствии с Конституцией Российской Федерацией, Федеральными законами, иными нормативно-правовыми актами Российской Федерацией, Уставом муниципального образован</w:t>
      </w:r>
      <w:r w:rsidR="006A2556" w:rsidRPr="003F58FF">
        <w:rPr>
          <w:sz w:val="28"/>
          <w:szCs w:val="28"/>
        </w:rPr>
        <w:t>ия «Городской округ Ногликский»</w:t>
      </w:r>
      <w:r w:rsidR="00E925FE" w:rsidRPr="003F58FF">
        <w:rPr>
          <w:sz w:val="28"/>
          <w:szCs w:val="28"/>
        </w:rPr>
        <w:t xml:space="preserve"> и настоящим Положением.</w:t>
      </w:r>
    </w:p>
    <w:p w14:paraId="07730AC7" w14:textId="7B870A6D"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Деятельность Молодежного Совета основывается на принципах законности, добровольности, коллегиальности, гласности, равноправия всех его членов.</w:t>
      </w:r>
    </w:p>
    <w:p w14:paraId="07730AC8" w14:textId="212AED6A" w:rsidR="00E925FE" w:rsidRPr="003F58FF" w:rsidRDefault="00024E12" w:rsidP="003F58FF">
      <w:pPr>
        <w:pStyle w:val="a3"/>
        <w:spacing w:before="0" w:beforeAutospacing="0" w:after="0" w:afterAutospacing="0"/>
        <w:ind w:firstLine="709"/>
        <w:jc w:val="both"/>
        <w:rPr>
          <w:rStyle w:val="a4"/>
          <w:b w:val="0"/>
          <w:sz w:val="28"/>
          <w:szCs w:val="28"/>
        </w:rPr>
      </w:pPr>
      <w:r>
        <w:rPr>
          <w:sz w:val="28"/>
          <w:szCs w:val="28"/>
        </w:rPr>
        <w:t xml:space="preserve">4. </w:t>
      </w:r>
      <w:r w:rsidR="00E925FE" w:rsidRPr="003F58FF">
        <w:rPr>
          <w:sz w:val="28"/>
          <w:szCs w:val="28"/>
        </w:rPr>
        <w:t xml:space="preserve">Взаимодействие Молодежного Совета с администрацией </w:t>
      </w:r>
      <w:r w:rsidR="00E925FE" w:rsidRPr="003F58FF">
        <w:rPr>
          <w:rStyle w:val="a4"/>
          <w:b w:val="0"/>
          <w:sz w:val="28"/>
          <w:szCs w:val="28"/>
        </w:rPr>
        <w:t>муниципального образован</w:t>
      </w:r>
      <w:r w:rsidR="006A2556" w:rsidRPr="003F58FF">
        <w:rPr>
          <w:rStyle w:val="a4"/>
          <w:b w:val="0"/>
          <w:sz w:val="28"/>
          <w:szCs w:val="28"/>
        </w:rPr>
        <w:t xml:space="preserve">ия «Городской округ Ногликский» </w:t>
      </w:r>
      <w:r w:rsidR="00E925FE" w:rsidRPr="003F58FF">
        <w:rPr>
          <w:sz w:val="28"/>
          <w:szCs w:val="28"/>
        </w:rPr>
        <w:t>осуществляется на принципах самостоятельности и в</w:t>
      </w:r>
      <w:r w:rsidR="006A2556" w:rsidRPr="003F58FF">
        <w:rPr>
          <w:sz w:val="28"/>
          <w:szCs w:val="28"/>
        </w:rPr>
        <w:t xml:space="preserve">заимовыгодном сотрудничестве в </w:t>
      </w:r>
      <w:r w:rsidR="00E925FE" w:rsidRPr="003F58FF">
        <w:rPr>
          <w:sz w:val="28"/>
          <w:szCs w:val="28"/>
        </w:rPr>
        <w:t>сфере молодежной политики.</w:t>
      </w:r>
    </w:p>
    <w:p w14:paraId="07730AC9" w14:textId="77777777" w:rsidR="00E925FE" w:rsidRPr="003F58FF" w:rsidRDefault="00E925FE" w:rsidP="003F58FF">
      <w:pPr>
        <w:pStyle w:val="a3"/>
        <w:spacing w:before="0" w:beforeAutospacing="0" w:after="0" w:afterAutospacing="0"/>
        <w:ind w:firstLine="709"/>
        <w:jc w:val="both"/>
        <w:rPr>
          <w:sz w:val="28"/>
          <w:szCs w:val="28"/>
        </w:rPr>
      </w:pPr>
    </w:p>
    <w:p w14:paraId="07730ACA"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II. Цели и задачи Молодежного Совета</w:t>
      </w:r>
    </w:p>
    <w:p w14:paraId="07730ACB" w14:textId="77777777" w:rsidR="00E925FE" w:rsidRPr="003F58FF" w:rsidRDefault="00E925FE" w:rsidP="003F58FF">
      <w:pPr>
        <w:pStyle w:val="a3"/>
        <w:spacing w:before="0" w:beforeAutospacing="0" w:after="0" w:afterAutospacing="0"/>
        <w:ind w:firstLine="709"/>
        <w:jc w:val="center"/>
        <w:rPr>
          <w:sz w:val="28"/>
          <w:szCs w:val="28"/>
        </w:rPr>
      </w:pPr>
    </w:p>
    <w:p w14:paraId="07730ACC"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5. Основными целями Молодежного Совета являются:</w:t>
      </w:r>
    </w:p>
    <w:p w14:paraId="07730ACD" w14:textId="3219B48E"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 </w:t>
      </w:r>
      <w:r w:rsidR="00E925FE" w:rsidRPr="003F58FF">
        <w:rPr>
          <w:sz w:val="28"/>
          <w:szCs w:val="28"/>
        </w:rPr>
        <w:t xml:space="preserve">содействие деятельности администрации </w:t>
      </w:r>
      <w:r w:rsidR="00E925FE" w:rsidRPr="003F58FF">
        <w:rPr>
          <w:rStyle w:val="a4"/>
          <w:b w:val="0"/>
          <w:sz w:val="28"/>
          <w:szCs w:val="28"/>
        </w:rPr>
        <w:t xml:space="preserve">муниципального образования «Городской округ Ногликский» </w:t>
      </w:r>
      <w:r w:rsidR="00E925FE" w:rsidRPr="003F58FF">
        <w:rPr>
          <w:sz w:val="28"/>
          <w:szCs w:val="28"/>
        </w:rPr>
        <w:t>в области молодежной политики;</w:t>
      </w:r>
    </w:p>
    <w:p w14:paraId="07730ACE"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 содействие всестороннему развитию молодого человека, раскрытию и реализации его потенциала, вовлечение молодежи в активную общественную и политическую жизнь;</w:t>
      </w:r>
    </w:p>
    <w:p w14:paraId="07730ACF" w14:textId="7887B1FB"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 xml:space="preserve">формирование у молодежи </w:t>
      </w:r>
      <w:r w:rsidR="00E925FE" w:rsidRPr="003F58FF">
        <w:rPr>
          <w:rStyle w:val="a4"/>
          <w:b w:val="0"/>
          <w:sz w:val="28"/>
          <w:szCs w:val="28"/>
        </w:rPr>
        <w:t xml:space="preserve">муниципального образования «Городской округ Ногликский» </w:t>
      </w:r>
      <w:r w:rsidR="00E925FE" w:rsidRPr="003F58FF">
        <w:rPr>
          <w:sz w:val="28"/>
          <w:szCs w:val="28"/>
        </w:rPr>
        <w:t>самостоятельности, ответственности, активной гражданской позиции, желания принимать участие в решении актуальных проблем современной молодежи;</w:t>
      </w:r>
    </w:p>
    <w:p w14:paraId="07730AD0" w14:textId="6ADBFC4C"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4) </w:t>
      </w:r>
      <w:r w:rsidR="00E925FE" w:rsidRPr="003F58FF">
        <w:rPr>
          <w:sz w:val="28"/>
          <w:szCs w:val="28"/>
        </w:rPr>
        <w:t>координация деятельности и обеспечение взаимодействия образовательных учреждений, молодежных и детских организаций района с органами местного самоуправления при решении молодежных проблем.</w:t>
      </w:r>
    </w:p>
    <w:p w14:paraId="07730AD1" w14:textId="51EE7530"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6. </w:t>
      </w:r>
      <w:r w:rsidR="00E925FE" w:rsidRPr="003F58FF">
        <w:rPr>
          <w:sz w:val="28"/>
          <w:szCs w:val="28"/>
        </w:rPr>
        <w:t>Основными задачами Молодежного Совета являются:</w:t>
      </w:r>
    </w:p>
    <w:p w14:paraId="07730AD2" w14:textId="467504F0" w:rsidR="00E925FE" w:rsidRPr="003F58FF" w:rsidRDefault="00024E12" w:rsidP="003F58FF">
      <w:pPr>
        <w:pStyle w:val="a3"/>
        <w:spacing w:before="0" w:beforeAutospacing="0" w:after="0" w:afterAutospacing="0"/>
        <w:ind w:firstLine="709"/>
        <w:jc w:val="both"/>
        <w:rPr>
          <w:sz w:val="28"/>
          <w:szCs w:val="28"/>
        </w:rPr>
      </w:pPr>
      <w:r>
        <w:rPr>
          <w:sz w:val="28"/>
          <w:szCs w:val="28"/>
        </w:rPr>
        <w:lastRenderedPageBreak/>
        <w:t xml:space="preserve">1) </w:t>
      </w:r>
      <w:r w:rsidR="00E925FE" w:rsidRPr="003F58FF">
        <w:rPr>
          <w:sz w:val="28"/>
          <w:szCs w:val="28"/>
        </w:rPr>
        <w:t>вовлечение молодежи в активную работу по поиску эффективных решений социальных, политических, экономических, научных, технических проблем во всех сферах общественной жизни;</w:t>
      </w:r>
    </w:p>
    <w:p w14:paraId="07730AD3" w14:textId="0CEAEC68"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 </w:t>
      </w:r>
      <w:r w:rsidR="00E925FE" w:rsidRPr="003F58FF">
        <w:rPr>
          <w:sz w:val="28"/>
          <w:szCs w:val="28"/>
        </w:rPr>
        <w:t>содействие гражданско-патриотическому и духовно-нравственному воспитанию молодежи, а также привлечение ее к здоровому образу жизни и к дополнительному образованию и культуре;</w:t>
      </w:r>
    </w:p>
    <w:p w14:paraId="07730AD4" w14:textId="38B904B2"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проведение публичных дискуссий, «круглых столов», семинаров, деловых игр, встреч лидеров общественно-политических движений, должностных лиц органов муниципальной власти с молодежью района</w:t>
      </w:r>
      <w:r>
        <w:rPr>
          <w:sz w:val="28"/>
          <w:szCs w:val="28"/>
        </w:rPr>
        <w:t>;</w:t>
      </w:r>
    </w:p>
    <w:p w14:paraId="07730AD5" w14:textId="4DD3B756"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4) </w:t>
      </w:r>
      <w:r w:rsidR="00E925FE" w:rsidRPr="003F58FF">
        <w:rPr>
          <w:sz w:val="28"/>
          <w:szCs w:val="28"/>
        </w:rPr>
        <w:t>формирование и реализация молодежных проектов, программ и инициатив;</w:t>
      </w:r>
    </w:p>
    <w:p w14:paraId="07730AD6" w14:textId="575FFED5"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5) </w:t>
      </w:r>
      <w:r w:rsidR="00E925FE" w:rsidRPr="003F58FF">
        <w:rPr>
          <w:sz w:val="28"/>
          <w:szCs w:val="28"/>
        </w:rPr>
        <w:t>осуществление мониторинга потребностей молодежи, проведение социологических исследований и анализ проблем молодежи;</w:t>
      </w:r>
    </w:p>
    <w:p w14:paraId="07730AD7" w14:textId="6CA989DA"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6) </w:t>
      </w:r>
      <w:r w:rsidR="00E925FE" w:rsidRPr="003F58FF">
        <w:rPr>
          <w:sz w:val="28"/>
          <w:szCs w:val="28"/>
        </w:rPr>
        <w:t xml:space="preserve">осуществление информационно-аналитической и консультативной деятельности в сфере молодежной политики на территории </w:t>
      </w:r>
      <w:r w:rsidR="00E925FE" w:rsidRPr="003F58FF">
        <w:rPr>
          <w:rStyle w:val="a4"/>
          <w:b w:val="0"/>
          <w:sz w:val="28"/>
          <w:szCs w:val="28"/>
        </w:rPr>
        <w:t>муниципального образования «Городской округ Ногликский»</w:t>
      </w:r>
      <w:r w:rsidR="00E925FE" w:rsidRPr="003F58FF">
        <w:rPr>
          <w:sz w:val="28"/>
          <w:szCs w:val="28"/>
        </w:rPr>
        <w:t>;</w:t>
      </w:r>
    </w:p>
    <w:p w14:paraId="07730AD8" w14:textId="329D39D7"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7) </w:t>
      </w:r>
      <w:r w:rsidR="00E925FE" w:rsidRPr="003F58FF">
        <w:rPr>
          <w:sz w:val="28"/>
          <w:szCs w:val="28"/>
        </w:rPr>
        <w:t>проведение профилактики асоциальных проявлений в молодежной среде;</w:t>
      </w:r>
    </w:p>
    <w:p w14:paraId="07730AD9" w14:textId="50DE750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8) </w:t>
      </w:r>
      <w:r w:rsidR="00E925FE" w:rsidRPr="003F58FF">
        <w:rPr>
          <w:sz w:val="28"/>
          <w:szCs w:val="28"/>
        </w:rPr>
        <w:t>организация культурно-массовых и спортивно-оздоровительных мероприятий.</w:t>
      </w:r>
    </w:p>
    <w:p w14:paraId="07730ADA" w14:textId="77777777" w:rsidR="00E925FE" w:rsidRPr="003F58FF" w:rsidRDefault="00E925FE" w:rsidP="003F58FF">
      <w:pPr>
        <w:pStyle w:val="a3"/>
        <w:spacing w:before="0" w:beforeAutospacing="0" w:after="0" w:afterAutospacing="0"/>
        <w:ind w:firstLine="709"/>
        <w:jc w:val="both"/>
        <w:rPr>
          <w:sz w:val="28"/>
          <w:szCs w:val="28"/>
        </w:rPr>
      </w:pPr>
    </w:p>
    <w:p w14:paraId="07730ADB"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III. Состав и порядок формирования Молодежного Совета</w:t>
      </w:r>
    </w:p>
    <w:p w14:paraId="07730ADC" w14:textId="77777777" w:rsidR="00E925FE" w:rsidRPr="003F58FF" w:rsidRDefault="00E925FE" w:rsidP="003F58FF">
      <w:pPr>
        <w:pStyle w:val="a3"/>
        <w:spacing w:before="0" w:beforeAutospacing="0" w:after="0" w:afterAutospacing="0"/>
        <w:ind w:firstLine="709"/>
        <w:jc w:val="center"/>
        <w:rPr>
          <w:sz w:val="28"/>
          <w:szCs w:val="28"/>
        </w:rPr>
      </w:pPr>
    </w:p>
    <w:p w14:paraId="07730ADD"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7. Молодежный Совет формируется из представителей:</w:t>
      </w:r>
    </w:p>
    <w:p w14:paraId="07730ADE"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 администрации муниципального образования;</w:t>
      </w:r>
    </w:p>
    <w:p w14:paraId="07730ADF"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 xml:space="preserve">2) бюджетных учреждений, предприятий, располагающихся на территории </w:t>
      </w:r>
      <w:r w:rsidR="006A2556" w:rsidRPr="003F58FF">
        <w:rPr>
          <w:sz w:val="28"/>
          <w:szCs w:val="28"/>
        </w:rPr>
        <w:t>муниципального образования «Городской округ Ногликский»</w:t>
      </w:r>
      <w:r w:rsidRPr="003F58FF">
        <w:rPr>
          <w:sz w:val="28"/>
          <w:szCs w:val="28"/>
        </w:rPr>
        <w:t>;</w:t>
      </w:r>
    </w:p>
    <w:p w14:paraId="07730AE0" w14:textId="45D24AD8"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общественных организаций, общественных объединений, профсоюзных организаций, молодежных движений.</w:t>
      </w:r>
    </w:p>
    <w:p w14:paraId="07730AE1" w14:textId="786EDB42"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8. </w:t>
      </w:r>
      <w:r w:rsidR="00E925FE" w:rsidRPr="003F58FF">
        <w:rPr>
          <w:sz w:val="28"/>
          <w:szCs w:val="28"/>
        </w:rPr>
        <w:t>Избрание представителей в Молодежный Совет осуществляется руководящими органами организаций, ходатайствующих о включении своих работников в состав Молодежного Совета.</w:t>
      </w:r>
    </w:p>
    <w:p w14:paraId="07730AE2" w14:textId="723DF2E7"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9. </w:t>
      </w:r>
      <w:r w:rsidR="00E925FE" w:rsidRPr="003F58FF">
        <w:rPr>
          <w:sz w:val="28"/>
          <w:szCs w:val="28"/>
        </w:rPr>
        <w:t xml:space="preserve">В Молодежный Совет не могут быть представлены общественные объединения, иные организации, действия которых направлены на осуществление экстремистской деятельности – разжигание социальной, </w:t>
      </w:r>
      <w:r w:rsidRPr="003F58FF">
        <w:rPr>
          <w:sz w:val="28"/>
          <w:szCs w:val="28"/>
        </w:rPr>
        <w:t>рас</w:t>
      </w:r>
      <w:r>
        <w:rPr>
          <w:sz w:val="28"/>
          <w:szCs w:val="28"/>
        </w:rPr>
        <w:t>о</w:t>
      </w:r>
      <w:r w:rsidRPr="003F58FF">
        <w:rPr>
          <w:sz w:val="28"/>
          <w:szCs w:val="28"/>
        </w:rPr>
        <w:t>вой</w:t>
      </w:r>
      <w:r w:rsidR="00E925FE" w:rsidRPr="003F58FF">
        <w:rPr>
          <w:sz w:val="28"/>
          <w:szCs w:val="28"/>
        </w:rPr>
        <w:t>, национальной и религиозной розни.</w:t>
      </w:r>
    </w:p>
    <w:p w14:paraId="07730AE3"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10. Срок действия одного созыва Молодежного Совета составляет 3 года.</w:t>
      </w:r>
    </w:p>
    <w:p w14:paraId="07730AE4"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 xml:space="preserve">11. Состав Молодежного Совета утверждается правовым актом мэра </w:t>
      </w:r>
      <w:r w:rsidRPr="003F58FF">
        <w:rPr>
          <w:rStyle w:val="a4"/>
          <w:b w:val="0"/>
          <w:sz w:val="28"/>
          <w:szCs w:val="28"/>
        </w:rPr>
        <w:t>муниципального образования «Городской округ Ногликский»</w:t>
      </w:r>
      <w:r w:rsidRPr="003F58FF">
        <w:rPr>
          <w:sz w:val="28"/>
          <w:szCs w:val="28"/>
        </w:rPr>
        <w:t xml:space="preserve"> на основании ходатайств организаций и учреждений. Количество членов Молодежног</w:t>
      </w:r>
      <w:r w:rsidR="006A2556" w:rsidRPr="003F58FF">
        <w:rPr>
          <w:sz w:val="28"/>
          <w:szCs w:val="28"/>
        </w:rPr>
        <w:t>о Совета должно быть не менее 10</w:t>
      </w:r>
      <w:r w:rsidRPr="003F58FF">
        <w:rPr>
          <w:sz w:val="28"/>
          <w:szCs w:val="28"/>
        </w:rPr>
        <w:t xml:space="preserve"> человек.</w:t>
      </w:r>
    </w:p>
    <w:p w14:paraId="07730AE5"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12. Полномочия члена Молодежного Совета могут быть досрочно прекращены:</w:t>
      </w:r>
    </w:p>
    <w:p w14:paraId="07730AE6"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 на основании личного заявления члена Молодежного Совета;</w:t>
      </w:r>
    </w:p>
    <w:p w14:paraId="07730AE7" w14:textId="652E827E" w:rsidR="00E925FE" w:rsidRPr="003F58FF" w:rsidRDefault="00024E12" w:rsidP="003F58FF">
      <w:pPr>
        <w:pStyle w:val="a3"/>
        <w:spacing w:before="0" w:beforeAutospacing="0" w:after="0" w:afterAutospacing="0"/>
        <w:ind w:firstLine="709"/>
        <w:jc w:val="both"/>
        <w:rPr>
          <w:sz w:val="28"/>
          <w:szCs w:val="28"/>
        </w:rPr>
      </w:pPr>
      <w:r>
        <w:rPr>
          <w:sz w:val="28"/>
          <w:szCs w:val="28"/>
        </w:rPr>
        <w:lastRenderedPageBreak/>
        <w:t xml:space="preserve">2) </w:t>
      </w:r>
      <w:r w:rsidR="00E925FE" w:rsidRPr="003F58FF">
        <w:rPr>
          <w:sz w:val="28"/>
          <w:szCs w:val="28"/>
        </w:rPr>
        <w:t>при невыполнении рекомендаций и решений Молодежного Совета, распоряжений и поручений председателя Молодежного Совета;</w:t>
      </w:r>
    </w:p>
    <w:p w14:paraId="07730AE8" w14:textId="721C2101"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при распространении информации, порочащей деловую репутацию Молодежного Совета и его членов.</w:t>
      </w:r>
    </w:p>
    <w:p w14:paraId="07730AE9" w14:textId="789743D5"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13. </w:t>
      </w:r>
      <w:r w:rsidR="00E925FE" w:rsidRPr="003F58FF">
        <w:rPr>
          <w:sz w:val="28"/>
          <w:szCs w:val="28"/>
        </w:rPr>
        <w:t>В случае досрочного прекращения полномочий члена Молодежного Совета, организация вправе избрать нового представителя в состав Молодежного Совета в порядке, установленном настоящим Положением.</w:t>
      </w:r>
    </w:p>
    <w:p w14:paraId="07730AEA" w14:textId="7FE3F8C5"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14. </w:t>
      </w:r>
      <w:r w:rsidR="00E925FE" w:rsidRPr="003F58FF">
        <w:rPr>
          <w:sz w:val="28"/>
          <w:szCs w:val="28"/>
        </w:rPr>
        <w:t>Работа членов Молодежного Совета осуществляется на общественных началах.</w:t>
      </w:r>
    </w:p>
    <w:p w14:paraId="07730AEB" w14:textId="142B087B"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15. </w:t>
      </w:r>
      <w:r w:rsidR="00E925FE" w:rsidRPr="003F58FF">
        <w:rPr>
          <w:sz w:val="28"/>
          <w:szCs w:val="28"/>
        </w:rPr>
        <w:t>Для эффективного решения поставленных задач Молодежный Совет вправе привлекать к своей работе экспертов и молодежь округа.</w:t>
      </w:r>
    </w:p>
    <w:p w14:paraId="07730AEC" w14:textId="77777777" w:rsidR="00E925FE" w:rsidRPr="003F58FF" w:rsidRDefault="00E925FE" w:rsidP="003F58FF">
      <w:pPr>
        <w:pStyle w:val="a3"/>
        <w:spacing w:before="0" w:beforeAutospacing="0" w:after="0" w:afterAutospacing="0"/>
        <w:ind w:firstLine="709"/>
        <w:jc w:val="both"/>
        <w:rPr>
          <w:sz w:val="28"/>
          <w:szCs w:val="28"/>
        </w:rPr>
      </w:pPr>
    </w:p>
    <w:p w14:paraId="07730AED"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IV. Структура и организация деятельности Молодежного Совета</w:t>
      </w:r>
    </w:p>
    <w:p w14:paraId="07730AEE" w14:textId="77777777" w:rsidR="00E925FE" w:rsidRPr="003F58FF" w:rsidRDefault="00E925FE" w:rsidP="003F58FF">
      <w:pPr>
        <w:pStyle w:val="a3"/>
        <w:spacing w:before="0" w:beforeAutospacing="0" w:after="0" w:afterAutospacing="0"/>
        <w:ind w:firstLine="709"/>
        <w:jc w:val="center"/>
        <w:rPr>
          <w:sz w:val="28"/>
          <w:szCs w:val="28"/>
        </w:rPr>
      </w:pPr>
    </w:p>
    <w:p w14:paraId="07730AEF" w14:textId="15638701"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16. </w:t>
      </w:r>
      <w:r w:rsidR="00E925FE" w:rsidRPr="003F58FF">
        <w:rPr>
          <w:sz w:val="28"/>
          <w:szCs w:val="28"/>
        </w:rPr>
        <w:t xml:space="preserve">Работу Молодежного Совета курирует вице-мэр </w:t>
      </w:r>
      <w:r w:rsidR="00E925FE" w:rsidRPr="003F58FF">
        <w:rPr>
          <w:rStyle w:val="a4"/>
          <w:b w:val="0"/>
          <w:sz w:val="28"/>
          <w:szCs w:val="28"/>
        </w:rPr>
        <w:t>муниципального образования «Городской округ Ногликский»</w:t>
      </w:r>
      <w:r w:rsidR="006A2556" w:rsidRPr="003F58FF">
        <w:rPr>
          <w:sz w:val="28"/>
          <w:szCs w:val="28"/>
        </w:rPr>
        <w:t xml:space="preserve">, координирует действия Совета отдел культуры, спорта, </w:t>
      </w:r>
      <w:r w:rsidR="00E925FE" w:rsidRPr="003F58FF">
        <w:rPr>
          <w:sz w:val="28"/>
          <w:szCs w:val="28"/>
        </w:rPr>
        <w:t>молодежной</w:t>
      </w:r>
      <w:r w:rsidR="006A2556" w:rsidRPr="003F58FF">
        <w:rPr>
          <w:sz w:val="28"/>
          <w:szCs w:val="28"/>
        </w:rPr>
        <w:t xml:space="preserve"> и социальной политики, туризма и КМНС</w:t>
      </w:r>
      <w:r w:rsidR="00E925FE" w:rsidRPr="003F58FF">
        <w:rPr>
          <w:sz w:val="28"/>
          <w:szCs w:val="28"/>
        </w:rPr>
        <w:t xml:space="preserve"> </w:t>
      </w:r>
      <w:r w:rsidR="00512324" w:rsidRPr="003F58FF">
        <w:rPr>
          <w:sz w:val="28"/>
          <w:szCs w:val="28"/>
        </w:rPr>
        <w:t xml:space="preserve">Департамента социальной политики администрации </w:t>
      </w:r>
      <w:r w:rsidR="00E925FE" w:rsidRPr="003F58FF">
        <w:rPr>
          <w:sz w:val="28"/>
          <w:szCs w:val="28"/>
        </w:rPr>
        <w:t>муниципального образования «Городской округ Ногликский».</w:t>
      </w:r>
    </w:p>
    <w:p w14:paraId="07730AF0"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17. Молодежный Совет возглавляет председатель. Председатель осуществляет свои полномочия в течении 3 лет.</w:t>
      </w:r>
    </w:p>
    <w:p w14:paraId="07730AF1" w14:textId="31BCFD35"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18. </w:t>
      </w:r>
      <w:r w:rsidR="00E925FE" w:rsidRPr="003F58FF">
        <w:rPr>
          <w:sz w:val="28"/>
          <w:szCs w:val="28"/>
        </w:rPr>
        <w:t>Заместителей председателя Молодежного Совета назначает Председатель Молодежного Совета.</w:t>
      </w:r>
    </w:p>
    <w:p w14:paraId="07730AF2" w14:textId="671EBC7E"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19. </w:t>
      </w:r>
      <w:r w:rsidR="00E925FE" w:rsidRPr="003F58FF">
        <w:rPr>
          <w:sz w:val="28"/>
          <w:szCs w:val="28"/>
        </w:rPr>
        <w:t>Ответственный секретарь Молодежного Совета избирается членами Молодежного Совета путем открытого голосования. Ответственный секретарь считается избранным, если за него проголосовало более половины от числа установленных членов, присутствовавших на заседании Молодежного Совета. Ответственный секретарь избирается каждые 3 года.</w:t>
      </w:r>
    </w:p>
    <w:p w14:paraId="07730AF3" w14:textId="22D6C564"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20. </w:t>
      </w:r>
      <w:r w:rsidR="00E925FE" w:rsidRPr="003F58FF">
        <w:rPr>
          <w:sz w:val="28"/>
          <w:szCs w:val="28"/>
        </w:rPr>
        <w:t>При Молодежном Совете избирается и утверждается пресс-секретарь Молодежного Совета. Для информационного обеспечения деятельности Молодежного Совета и доступа широких кругов общественности к рассматриваемым Молодежным Советом вопросам и результатам ее работы пресс-служба Молодежного Совета в праве:</w:t>
      </w:r>
    </w:p>
    <w:p w14:paraId="07730AF4" w14:textId="369449FB"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 </w:t>
      </w:r>
      <w:r w:rsidR="00E925FE" w:rsidRPr="003F58FF">
        <w:rPr>
          <w:sz w:val="28"/>
          <w:szCs w:val="28"/>
        </w:rPr>
        <w:t>создать и пополнять сайт Молодежного Совета;</w:t>
      </w:r>
    </w:p>
    <w:p w14:paraId="07730AF5" w14:textId="4D26DB7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 </w:t>
      </w:r>
      <w:r w:rsidR="00E925FE" w:rsidRPr="003F58FF">
        <w:rPr>
          <w:sz w:val="28"/>
          <w:szCs w:val="28"/>
        </w:rPr>
        <w:t>в</w:t>
      </w:r>
      <w:r>
        <w:rPr>
          <w:sz w:val="28"/>
          <w:szCs w:val="28"/>
        </w:rPr>
        <w:t xml:space="preserve">заимодействовать со </w:t>
      </w:r>
      <w:r w:rsidR="00E925FE" w:rsidRPr="003F58FF">
        <w:rPr>
          <w:sz w:val="28"/>
          <w:szCs w:val="28"/>
        </w:rPr>
        <w:t>средствами массовой информации.</w:t>
      </w:r>
    </w:p>
    <w:p w14:paraId="07730AF6" w14:textId="0EA6633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21. </w:t>
      </w:r>
      <w:r w:rsidR="00E925FE" w:rsidRPr="003F58FF">
        <w:rPr>
          <w:sz w:val="28"/>
          <w:szCs w:val="28"/>
        </w:rPr>
        <w:t>Молодежный Совет вправе образовывать комиссии по направлениям своей деятельности и создавать рабочие группы. Комиссии Молодежного Совета образуются из числа членов Молодежного Совета. Комиссии Молодежного Совета подготавливают проекты рекомендаций по направлениям своей деятельности для рассмотрения их на заседаниях Молодежного Совета. В состав рабочих групп и пресс-службы Молодежного Совета могут быть включены лица, не являющиеся членами Молодежного Совета. При образовании рабочих групп определяются их цели, задачи и срок полномочий.</w:t>
      </w:r>
    </w:p>
    <w:p w14:paraId="07730AF7" w14:textId="70DC4AC9" w:rsidR="00E925FE" w:rsidRPr="003F58FF" w:rsidRDefault="00024E12" w:rsidP="003F58FF">
      <w:pPr>
        <w:pStyle w:val="a3"/>
        <w:spacing w:before="0" w:beforeAutospacing="0" w:after="0" w:afterAutospacing="0"/>
        <w:ind w:firstLine="709"/>
        <w:jc w:val="both"/>
        <w:rPr>
          <w:sz w:val="28"/>
          <w:szCs w:val="28"/>
        </w:rPr>
      </w:pPr>
      <w:r>
        <w:rPr>
          <w:sz w:val="28"/>
          <w:szCs w:val="28"/>
        </w:rPr>
        <w:lastRenderedPageBreak/>
        <w:t xml:space="preserve">22. </w:t>
      </w:r>
      <w:r w:rsidR="00E925FE" w:rsidRPr="003F58FF">
        <w:rPr>
          <w:sz w:val="28"/>
          <w:szCs w:val="28"/>
        </w:rPr>
        <w:t>Заседания Молодежного Совета проводятся не реже одного раза в два месяца. В случае необходимости могут проводиться внеочередные заседания Молодежного Совета.</w:t>
      </w:r>
    </w:p>
    <w:p w14:paraId="07730AF8" w14:textId="3380277D"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23. </w:t>
      </w:r>
      <w:r w:rsidR="00E925FE" w:rsidRPr="003F58FF">
        <w:rPr>
          <w:sz w:val="28"/>
          <w:szCs w:val="28"/>
        </w:rPr>
        <w:t>Заседания Молодежного Совета считается правомочным, если на нем присутствуют не менее половины его состава.</w:t>
      </w:r>
    </w:p>
    <w:p w14:paraId="07730AF9" w14:textId="2D59CB68"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24. </w:t>
      </w:r>
      <w:r w:rsidR="00E925FE" w:rsidRPr="003F58FF">
        <w:rPr>
          <w:sz w:val="28"/>
          <w:szCs w:val="28"/>
        </w:rPr>
        <w:t>По вопросам, выносимым на заседания, Молодежный Совет принимает решение. Решение считается принятым, если за него проголосовало большинство присутствующих на засед</w:t>
      </w:r>
      <w:r>
        <w:rPr>
          <w:sz w:val="28"/>
          <w:szCs w:val="28"/>
        </w:rPr>
        <w:t>ании членов Молодежного Совета.</w:t>
      </w:r>
    </w:p>
    <w:p w14:paraId="07730AFA" w14:textId="77777777" w:rsidR="00E925FE" w:rsidRPr="003F58FF" w:rsidRDefault="00E925FE" w:rsidP="003F58FF">
      <w:pPr>
        <w:pStyle w:val="a3"/>
        <w:spacing w:before="0" w:beforeAutospacing="0" w:after="0" w:afterAutospacing="0"/>
        <w:ind w:firstLine="709"/>
        <w:jc w:val="both"/>
        <w:rPr>
          <w:sz w:val="28"/>
          <w:szCs w:val="28"/>
        </w:rPr>
      </w:pPr>
    </w:p>
    <w:p w14:paraId="07730AFB" w14:textId="77777777" w:rsidR="00512324"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 xml:space="preserve">V. Полномочия председателя, заместителя, ответственного секретаря </w:t>
      </w:r>
    </w:p>
    <w:p w14:paraId="07730AFC"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Молодежного Совета</w:t>
      </w:r>
    </w:p>
    <w:p w14:paraId="07730AFD" w14:textId="77777777" w:rsidR="00E925FE" w:rsidRPr="003F58FF" w:rsidRDefault="00E925FE" w:rsidP="003F58FF">
      <w:pPr>
        <w:pStyle w:val="a3"/>
        <w:spacing w:before="0" w:beforeAutospacing="0" w:after="0" w:afterAutospacing="0"/>
        <w:ind w:firstLine="709"/>
        <w:jc w:val="center"/>
        <w:rPr>
          <w:sz w:val="28"/>
          <w:szCs w:val="28"/>
        </w:rPr>
      </w:pPr>
    </w:p>
    <w:p w14:paraId="07730AFE"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25. Председатель Молодежного Совета:</w:t>
      </w:r>
    </w:p>
    <w:p w14:paraId="07730AFF" w14:textId="513B0241"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 </w:t>
      </w:r>
      <w:r w:rsidR="00E925FE" w:rsidRPr="003F58FF">
        <w:rPr>
          <w:sz w:val="28"/>
          <w:szCs w:val="28"/>
        </w:rPr>
        <w:t>председательствует на общих собраниях и заседаниях Совета Молодежного Совета;</w:t>
      </w:r>
    </w:p>
    <w:p w14:paraId="07730B00" w14:textId="5934697E"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 </w:t>
      </w:r>
      <w:r w:rsidR="00E925FE" w:rsidRPr="003F58FF">
        <w:rPr>
          <w:sz w:val="28"/>
          <w:szCs w:val="28"/>
        </w:rPr>
        <w:t>у</w:t>
      </w:r>
      <w:r>
        <w:rPr>
          <w:sz w:val="28"/>
          <w:szCs w:val="28"/>
        </w:rPr>
        <w:t xml:space="preserve">тверждает повестки предстоящих </w:t>
      </w:r>
      <w:r w:rsidR="00E925FE" w:rsidRPr="003F58FF">
        <w:rPr>
          <w:sz w:val="28"/>
          <w:szCs w:val="28"/>
        </w:rPr>
        <w:t>собраний, заседаний Молодежного Совета на основании поступивших предложений;</w:t>
      </w:r>
    </w:p>
    <w:p w14:paraId="07730B01" w14:textId="0FC4C92A"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осуществляет взаимодействие с отделом культуры, спорта</w:t>
      </w:r>
      <w:r w:rsidR="00512324" w:rsidRPr="003F58FF">
        <w:rPr>
          <w:sz w:val="28"/>
          <w:szCs w:val="28"/>
        </w:rPr>
        <w:t xml:space="preserve">, </w:t>
      </w:r>
      <w:r w:rsidR="00E925FE" w:rsidRPr="003F58FF">
        <w:rPr>
          <w:sz w:val="28"/>
          <w:szCs w:val="28"/>
        </w:rPr>
        <w:t xml:space="preserve">молодежной </w:t>
      </w:r>
      <w:r w:rsidR="00512324" w:rsidRPr="003F58FF">
        <w:rPr>
          <w:sz w:val="28"/>
          <w:szCs w:val="28"/>
        </w:rPr>
        <w:t xml:space="preserve">и социальной </w:t>
      </w:r>
      <w:r w:rsidR="00E925FE" w:rsidRPr="003F58FF">
        <w:rPr>
          <w:sz w:val="28"/>
          <w:szCs w:val="28"/>
        </w:rPr>
        <w:t xml:space="preserve">политики, </w:t>
      </w:r>
      <w:r w:rsidR="00512324" w:rsidRPr="003F58FF">
        <w:rPr>
          <w:sz w:val="28"/>
          <w:szCs w:val="28"/>
        </w:rPr>
        <w:t xml:space="preserve">туризма и КМНС, </w:t>
      </w:r>
      <w:r w:rsidR="00E925FE" w:rsidRPr="003F58FF">
        <w:rPr>
          <w:sz w:val="28"/>
          <w:szCs w:val="28"/>
        </w:rPr>
        <w:t>информирует о рассмотренных на заседании Молодежного Совета вопросах и принятых решениях;</w:t>
      </w:r>
    </w:p>
    <w:p w14:paraId="07730B02" w14:textId="1A54A644"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4) </w:t>
      </w:r>
      <w:r w:rsidR="00E925FE" w:rsidRPr="003F58FF">
        <w:rPr>
          <w:sz w:val="28"/>
          <w:szCs w:val="28"/>
        </w:rPr>
        <w:t>организует подготовку материалов и проектов документов к заседанию Молодежного Совета;</w:t>
      </w:r>
    </w:p>
    <w:p w14:paraId="07730B03" w14:textId="5FB026B7"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5) </w:t>
      </w:r>
      <w:r w:rsidR="00E925FE" w:rsidRPr="003F58FF">
        <w:rPr>
          <w:sz w:val="28"/>
          <w:szCs w:val="28"/>
        </w:rPr>
        <w:t>информирует членов Молодежного Совета о решениях органов местного самоуправления, касающихся деятельности Молодежного Совета, а также о работе Совета и других органов Молодежного Совета;</w:t>
      </w:r>
    </w:p>
    <w:p w14:paraId="07730B04" w14:textId="22221BAD"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6) </w:t>
      </w:r>
      <w:r w:rsidR="00E925FE" w:rsidRPr="003F58FF">
        <w:rPr>
          <w:sz w:val="28"/>
          <w:szCs w:val="28"/>
        </w:rPr>
        <w:t>представляет Молодежный Совет во взаимоотношениях с органами местного самоуправления, организациями и общественными объединениями;</w:t>
      </w:r>
    </w:p>
    <w:p w14:paraId="07730B05" w14:textId="7DA8BA75"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7) </w:t>
      </w:r>
      <w:r w:rsidR="00E925FE" w:rsidRPr="003F58FF">
        <w:rPr>
          <w:sz w:val="28"/>
          <w:szCs w:val="28"/>
        </w:rPr>
        <w:t>представляет отчет на заседании Молодежного Совета об итогах своей деятельности и деятельности Молодежного</w:t>
      </w:r>
      <w:r>
        <w:rPr>
          <w:sz w:val="28"/>
          <w:szCs w:val="28"/>
        </w:rPr>
        <w:t xml:space="preserve"> Совета за год и другие периоды.</w:t>
      </w:r>
    </w:p>
    <w:p w14:paraId="07730B06"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26. Заместитель председателя Молодежного Совета:</w:t>
      </w:r>
    </w:p>
    <w:p w14:paraId="07730B07" w14:textId="2A84C328"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1) </w:t>
      </w:r>
      <w:r w:rsidR="00E925FE" w:rsidRPr="003F58FF">
        <w:rPr>
          <w:sz w:val="28"/>
          <w:szCs w:val="28"/>
        </w:rPr>
        <w:t>организует и проводит по поручению председателя Молодежного Совета заседания Молодежного Совета;</w:t>
      </w:r>
    </w:p>
    <w:p w14:paraId="07730B08"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 замещает председателя Молодежного Совета в его отсутствие;</w:t>
      </w:r>
    </w:p>
    <w:p w14:paraId="07730B09" w14:textId="0C147634"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координирует в пределах своих полномочий деятельность рабочих групп Молодежного Совета;</w:t>
      </w:r>
    </w:p>
    <w:p w14:paraId="07730B0A" w14:textId="0E8D2000"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4) </w:t>
      </w:r>
      <w:r w:rsidR="00E925FE" w:rsidRPr="003F58FF">
        <w:rPr>
          <w:sz w:val="28"/>
          <w:szCs w:val="28"/>
        </w:rPr>
        <w:t>организует и контролирует выполнение решений, поручений председателя Молодежного Совета принятых на заседаниях Молодежного Совета;</w:t>
      </w:r>
    </w:p>
    <w:p w14:paraId="07730B0B" w14:textId="119993C6"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5) </w:t>
      </w:r>
      <w:r w:rsidR="00E925FE" w:rsidRPr="003F58FF">
        <w:rPr>
          <w:sz w:val="28"/>
          <w:szCs w:val="28"/>
        </w:rPr>
        <w:t>решает иные вопросы, связанные с деятельностью Молодежного Совета.</w:t>
      </w:r>
    </w:p>
    <w:p w14:paraId="07730B0C"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27. Ответственный секретарь Молодежного Совета:</w:t>
      </w:r>
    </w:p>
    <w:p w14:paraId="07730B0D"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1) организует ведение делопроизводства Совета;</w:t>
      </w:r>
    </w:p>
    <w:p w14:paraId="07730B0E"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2) ведет протоколы заседаний Совета;</w:t>
      </w:r>
    </w:p>
    <w:p w14:paraId="07730B0F" w14:textId="2A70D12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 </w:t>
      </w:r>
      <w:r w:rsidR="00E925FE" w:rsidRPr="003F58FF">
        <w:rPr>
          <w:sz w:val="28"/>
          <w:szCs w:val="28"/>
        </w:rPr>
        <w:t>организует учет поступающей информации от членов Совета;</w:t>
      </w:r>
    </w:p>
    <w:p w14:paraId="07730B10" w14:textId="40779E89"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4) </w:t>
      </w:r>
      <w:r w:rsidR="00E925FE" w:rsidRPr="003F58FF">
        <w:rPr>
          <w:sz w:val="28"/>
          <w:szCs w:val="28"/>
        </w:rPr>
        <w:t>оказывает техническое содействие председателю Совета в подготовке материалов к заседанию Совета;</w:t>
      </w:r>
    </w:p>
    <w:p w14:paraId="07730B11"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lastRenderedPageBreak/>
        <w:t>5) информирует членов Совета о дате, времени и месте заседаний Совета;</w:t>
      </w:r>
    </w:p>
    <w:p w14:paraId="07730B12" w14:textId="36CFF51D"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6) </w:t>
      </w:r>
      <w:r w:rsidR="00E925FE" w:rsidRPr="003F58FF">
        <w:rPr>
          <w:sz w:val="28"/>
          <w:szCs w:val="28"/>
        </w:rPr>
        <w:t>обобщает и представляет председателю Совета поступившие предложения в планы работы Совета и в проект повестки заседания Совета;</w:t>
      </w:r>
    </w:p>
    <w:p w14:paraId="07730B13"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7) обеспечивает регистрацию и хранение документов Совета;</w:t>
      </w:r>
    </w:p>
    <w:p w14:paraId="07730B14" w14:textId="09EFFBC1"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8) </w:t>
      </w:r>
      <w:r w:rsidR="00E925FE" w:rsidRPr="003F58FF">
        <w:rPr>
          <w:sz w:val="28"/>
          <w:szCs w:val="28"/>
        </w:rPr>
        <w:t>организует выполнение рекомендаций и решений Совета, распоряжений и поручений председателя Совета;</w:t>
      </w:r>
    </w:p>
    <w:p w14:paraId="07730B15" w14:textId="77777777" w:rsidR="00E925FE" w:rsidRPr="003F58FF" w:rsidRDefault="00E925FE" w:rsidP="003F58FF">
      <w:pPr>
        <w:pStyle w:val="a3"/>
        <w:spacing w:before="0" w:beforeAutospacing="0" w:after="0" w:afterAutospacing="0"/>
        <w:ind w:firstLine="709"/>
        <w:jc w:val="both"/>
        <w:rPr>
          <w:sz w:val="28"/>
          <w:szCs w:val="28"/>
        </w:rPr>
      </w:pPr>
      <w:r w:rsidRPr="003F58FF">
        <w:rPr>
          <w:sz w:val="28"/>
          <w:szCs w:val="28"/>
        </w:rPr>
        <w:t>9) организует подсчет голосов при голосовании на заседании Совета;</w:t>
      </w:r>
    </w:p>
    <w:p w14:paraId="07730B16" w14:textId="77777777" w:rsidR="00E925FE" w:rsidRPr="003F58FF" w:rsidRDefault="006A2556" w:rsidP="003F58FF">
      <w:pPr>
        <w:pStyle w:val="a3"/>
        <w:spacing w:before="0" w:beforeAutospacing="0" w:after="0" w:afterAutospacing="0"/>
        <w:ind w:firstLine="709"/>
        <w:jc w:val="both"/>
        <w:rPr>
          <w:sz w:val="28"/>
          <w:szCs w:val="28"/>
        </w:rPr>
      </w:pPr>
      <w:r w:rsidRPr="003F58FF">
        <w:rPr>
          <w:sz w:val="28"/>
          <w:szCs w:val="28"/>
        </w:rPr>
        <w:t>10) выполняет поручения </w:t>
      </w:r>
      <w:r w:rsidR="00E925FE" w:rsidRPr="003F58FF">
        <w:rPr>
          <w:sz w:val="28"/>
          <w:szCs w:val="28"/>
        </w:rPr>
        <w:t>председателя Совета.</w:t>
      </w:r>
    </w:p>
    <w:p w14:paraId="07730B17" w14:textId="051F5829" w:rsidR="00E925FE" w:rsidRPr="003F58FF" w:rsidRDefault="00024E12" w:rsidP="003F58FF">
      <w:pPr>
        <w:pStyle w:val="a3"/>
        <w:spacing w:before="0" w:beforeAutospacing="0" w:after="0" w:afterAutospacing="0"/>
        <w:ind w:firstLine="709"/>
        <w:jc w:val="both"/>
        <w:rPr>
          <w:rStyle w:val="a4"/>
          <w:b w:val="0"/>
          <w:sz w:val="28"/>
          <w:szCs w:val="28"/>
        </w:rPr>
      </w:pPr>
      <w:r>
        <w:rPr>
          <w:sz w:val="28"/>
          <w:szCs w:val="28"/>
        </w:rPr>
        <w:t xml:space="preserve">28. </w:t>
      </w:r>
      <w:r w:rsidR="00E925FE" w:rsidRPr="003F58FF">
        <w:rPr>
          <w:sz w:val="28"/>
          <w:szCs w:val="28"/>
        </w:rPr>
        <w:t>Кандидатуры на должности председателя Совета, заместителя председателя Совета и ответственного секретаря Совета могут быть выдвинуты, как членами Совета, так и путем самовыдвижения.</w:t>
      </w:r>
    </w:p>
    <w:p w14:paraId="07730B18" w14:textId="77777777" w:rsidR="00E925FE" w:rsidRPr="003F58FF" w:rsidRDefault="00E925FE" w:rsidP="003F58FF">
      <w:pPr>
        <w:pStyle w:val="a3"/>
        <w:spacing w:before="0" w:beforeAutospacing="0" w:after="0" w:afterAutospacing="0"/>
        <w:ind w:firstLine="709"/>
        <w:jc w:val="both"/>
        <w:rPr>
          <w:sz w:val="28"/>
          <w:szCs w:val="28"/>
        </w:rPr>
      </w:pPr>
    </w:p>
    <w:p w14:paraId="07730B19" w14:textId="77777777" w:rsidR="00E925FE" w:rsidRPr="003F58FF" w:rsidRDefault="00E925FE" w:rsidP="003F58FF">
      <w:pPr>
        <w:pStyle w:val="a3"/>
        <w:spacing w:before="0" w:beforeAutospacing="0" w:after="0" w:afterAutospacing="0"/>
        <w:ind w:firstLine="709"/>
        <w:jc w:val="center"/>
        <w:rPr>
          <w:rStyle w:val="a4"/>
          <w:b w:val="0"/>
          <w:sz w:val="28"/>
          <w:szCs w:val="28"/>
        </w:rPr>
      </w:pPr>
      <w:r w:rsidRPr="003F58FF">
        <w:rPr>
          <w:rStyle w:val="a4"/>
          <w:b w:val="0"/>
          <w:sz w:val="28"/>
          <w:szCs w:val="28"/>
        </w:rPr>
        <w:t>VI. Заключительные положения</w:t>
      </w:r>
    </w:p>
    <w:p w14:paraId="07730B1A" w14:textId="77777777" w:rsidR="00E925FE" w:rsidRPr="003F58FF" w:rsidRDefault="00E925FE" w:rsidP="003F58FF">
      <w:pPr>
        <w:pStyle w:val="a3"/>
        <w:spacing w:before="0" w:beforeAutospacing="0" w:after="0" w:afterAutospacing="0"/>
        <w:ind w:firstLine="709"/>
        <w:jc w:val="center"/>
        <w:rPr>
          <w:sz w:val="28"/>
          <w:szCs w:val="28"/>
        </w:rPr>
      </w:pPr>
    </w:p>
    <w:p w14:paraId="07730B1B" w14:textId="28403C4F"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29. </w:t>
      </w:r>
      <w:r w:rsidR="00E925FE" w:rsidRPr="003F58FF">
        <w:rPr>
          <w:sz w:val="28"/>
          <w:szCs w:val="28"/>
        </w:rPr>
        <w:t>Внесение изменений в настоящее Положение осуществляется постановлением администрации муниципального образования «Городской округ Ногликский».</w:t>
      </w:r>
    </w:p>
    <w:p w14:paraId="07730B1C" w14:textId="0B7422E7" w:rsidR="00E925FE" w:rsidRPr="003F58FF" w:rsidRDefault="00024E12" w:rsidP="003F58FF">
      <w:pPr>
        <w:pStyle w:val="a3"/>
        <w:spacing w:before="0" w:beforeAutospacing="0" w:after="0" w:afterAutospacing="0"/>
        <w:ind w:firstLine="709"/>
        <w:jc w:val="both"/>
        <w:rPr>
          <w:sz w:val="28"/>
          <w:szCs w:val="28"/>
        </w:rPr>
      </w:pPr>
      <w:r>
        <w:rPr>
          <w:sz w:val="28"/>
          <w:szCs w:val="28"/>
        </w:rPr>
        <w:t xml:space="preserve">30. </w:t>
      </w:r>
      <w:r w:rsidR="00E925FE" w:rsidRPr="003F58FF">
        <w:rPr>
          <w:sz w:val="28"/>
          <w:szCs w:val="28"/>
        </w:rPr>
        <w:t>Молодежный Совет вправе вносить предложения по изменению настоящего Положения.</w:t>
      </w:r>
    </w:p>
    <w:p w14:paraId="07730B1D" w14:textId="77777777" w:rsidR="00E925FE" w:rsidRPr="003F58FF" w:rsidRDefault="00E925FE" w:rsidP="003F58FF">
      <w:pPr>
        <w:spacing w:after="0" w:line="240" w:lineRule="auto"/>
        <w:ind w:firstLine="709"/>
        <w:jc w:val="both"/>
        <w:rPr>
          <w:rFonts w:ascii="Times New Roman" w:hAnsi="Times New Roman"/>
          <w:sz w:val="28"/>
          <w:szCs w:val="28"/>
        </w:rPr>
      </w:pPr>
    </w:p>
    <w:sectPr w:rsidR="00E925FE" w:rsidRPr="003F58FF" w:rsidSect="009033D1">
      <w:headerReference w:type="default" r:id="rId6"/>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03BC2" w14:textId="77777777" w:rsidR="00024E12" w:rsidRDefault="00024E12" w:rsidP="00024E12">
      <w:pPr>
        <w:spacing w:after="0" w:line="240" w:lineRule="auto"/>
      </w:pPr>
      <w:r>
        <w:separator/>
      </w:r>
    </w:p>
  </w:endnote>
  <w:endnote w:type="continuationSeparator" w:id="0">
    <w:p w14:paraId="3F0A59D7" w14:textId="77777777" w:rsidR="00024E12" w:rsidRDefault="00024E12" w:rsidP="0002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D68B" w14:textId="77777777" w:rsidR="00024E12" w:rsidRDefault="00024E12" w:rsidP="00024E12">
      <w:pPr>
        <w:spacing w:after="0" w:line="240" w:lineRule="auto"/>
      </w:pPr>
      <w:r>
        <w:separator/>
      </w:r>
    </w:p>
  </w:footnote>
  <w:footnote w:type="continuationSeparator" w:id="0">
    <w:p w14:paraId="2AE10C6A" w14:textId="77777777" w:rsidR="00024E12" w:rsidRDefault="00024E12" w:rsidP="00024E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80E58" w14:textId="75DD7360" w:rsidR="00024E12" w:rsidRDefault="00024E12" w:rsidP="009033D1">
    <w:pPr>
      <w:pStyle w:val="a7"/>
      <w:jc w:val="center"/>
    </w:pPr>
    <w:r>
      <w:fldChar w:fldCharType="begin"/>
    </w:r>
    <w:r>
      <w:instrText>PAGE   \* MERGEFORMAT</w:instrText>
    </w:r>
    <w:r>
      <w:fldChar w:fldCharType="separate"/>
    </w:r>
    <w:r w:rsidR="00B106ED">
      <w:rPr>
        <w:noProof/>
      </w:rPr>
      <w:t>5</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028"/>
    <w:rsid w:val="000004A7"/>
    <w:rsid w:val="00000916"/>
    <w:rsid w:val="00001220"/>
    <w:rsid w:val="00002D13"/>
    <w:rsid w:val="0000311F"/>
    <w:rsid w:val="00005AE1"/>
    <w:rsid w:val="00007161"/>
    <w:rsid w:val="00007286"/>
    <w:rsid w:val="00007C0C"/>
    <w:rsid w:val="00010492"/>
    <w:rsid w:val="00011D4B"/>
    <w:rsid w:val="00012794"/>
    <w:rsid w:val="00013A1A"/>
    <w:rsid w:val="00014236"/>
    <w:rsid w:val="00014DE9"/>
    <w:rsid w:val="00015C32"/>
    <w:rsid w:val="00015F67"/>
    <w:rsid w:val="00020321"/>
    <w:rsid w:val="000220E6"/>
    <w:rsid w:val="0002263A"/>
    <w:rsid w:val="00023825"/>
    <w:rsid w:val="000246E3"/>
    <w:rsid w:val="00024E12"/>
    <w:rsid w:val="000254A3"/>
    <w:rsid w:val="00026F16"/>
    <w:rsid w:val="000272C5"/>
    <w:rsid w:val="00027392"/>
    <w:rsid w:val="000276FA"/>
    <w:rsid w:val="000306FC"/>
    <w:rsid w:val="0003155F"/>
    <w:rsid w:val="000322C8"/>
    <w:rsid w:val="000369FE"/>
    <w:rsid w:val="00037E1B"/>
    <w:rsid w:val="00040685"/>
    <w:rsid w:val="00040F11"/>
    <w:rsid w:val="00042DEE"/>
    <w:rsid w:val="000433C8"/>
    <w:rsid w:val="000435B3"/>
    <w:rsid w:val="00043A28"/>
    <w:rsid w:val="000463D3"/>
    <w:rsid w:val="000469CF"/>
    <w:rsid w:val="000501F4"/>
    <w:rsid w:val="0005032E"/>
    <w:rsid w:val="00052D03"/>
    <w:rsid w:val="000531A2"/>
    <w:rsid w:val="000533EE"/>
    <w:rsid w:val="00053697"/>
    <w:rsid w:val="000537C6"/>
    <w:rsid w:val="000540DC"/>
    <w:rsid w:val="00054E2B"/>
    <w:rsid w:val="000554B8"/>
    <w:rsid w:val="00055914"/>
    <w:rsid w:val="00055C09"/>
    <w:rsid w:val="00056AD8"/>
    <w:rsid w:val="00057307"/>
    <w:rsid w:val="00061849"/>
    <w:rsid w:val="0006444F"/>
    <w:rsid w:val="00064E17"/>
    <w:rsid w:val="0006675C"/>
    <w:rsid w:val="00067345"/>
    <w:rsid w:val="00070690"/>
    <w:rsid w:val="00070C81"/>
    <w:rsid w:val="00071ED2"/>
    <w:rsid w:val="00073989"/>
    <w:rsid w:val="00073FC6"/>
    <w:rsid w:val="00074A85"/>
    <w:rsid w:val="00074B2A"/>
    <w:rsid w:val="000762F2"/>
    <w:rsid w:val="000801AE"/>
    <w:rsid w:val="00081C38"/>
    <w:rsid w:val="0008227C"/>
    <w:rsid w:val="00082EC2"/>
    <w:rsid w:val="00084F4B"/>
    <w:rsid w:val="00087400"/>
    <w:rsid w:val="00090106"/>
    <w:rsid w:val="00090AFE"/>
    <w:rsid w:val="0009209E"/>
    <w:rsid w:val="000920E6"/>
    <w:rsid w:val="0009218E"/>
    <w:rsid w:val="000928AB"/>
    <w:rsid w:val="00094B7F"/>
    <w:rsid w:val="00096175"/>
    <w:rsid w:val="0009620C"/>
    <w:rsid w:val="000A0601"/>
    <w:rsid w:val="000A0B4E"/>
    <w:rsid w:val="000A30EB"/>
    <w:rsid w:val="000A4D04"/>
    <w:rsid w:val="000A5C72"/>
    <w:rsid w:val="000A6486"/>
    <w:rsid w:val="000B2ACB"/>
    <w:rsid w:val="000B2BF9"/>
    <w:rsid w:val="000B3246"/>
    <w:rsid w:val="000B39BA"/>
    <w:rsid w:val="000B4148"/>
    <w:rsid w:val="000B4276"/>
    <w:rsid w:val="000B5045"/>
    <w:rsid w:val="000B58B7"/>
    <w:rsid w:val="000B5BF4"/>
    <w:rsid w:val="000B7098"/>
    <w:rsid w:val="000C283D"/>
    <w:rsid w:val="000C2A76"/>
    <w:rsid w:val="000C39D2"/>
    <w:rsid w:val="000C3E9F"/>
    <w:rsid w:val="000C4350"/>
    <w:rsid w:val="000C538F"/>
    <w:rsid w:val="000C6798"/>
    <w:rsid w:val="000D0CF7"/>
    <w:rsid w:val="000D1890"/>
    <w:rsid w:val="000D273D"/>
    <w:rsid w:val="000D2C82"/>
    <w:rsid w:val="000D34CD"/>
    <w:rsid w:val="000D3CE3"/>
    <w:rsid w:val="000D583F"/>
    <w:rsid w:val="000D69B0"/>
    <w:rsid w:val="000D6E3B"/>
    <w:rsid w:val="000D7C33"/>
    <w:rsid w:val="000E0906"/>
    <w:rsid w:val="000E1366"/>
    <w:rsid w:val="000E1562"/>
    <w:rsid w:val="000E1D67"/>
    <w:rsid w:val="000E2E67"/>
    <w:rsid w:val="000F139D"/>
    <w:rsid w:val="000F2301"/>
    <w:rsid w:val="000F2420"/>
    <w:rsid w:val="000F3C84"/>
    <w:rsid w:val="000F4A06"/>
    <w:rsid w:val="000F4A18"/>
    <w:rsid w:val="000F5840"/>
    <w:rsid w:val="000F58FE"/>
    <w:rsid w:val="000F5F2F"/>
    <w:rsid w:val="000F660E"/>
    <w:rsid w:val="000F6953"/>
    <w:rsid w:val="000F7797"/>
    <w:rsid w:val="00100440"/>
    <w:rsid w:val="001016F5"/>
    <w:rsid w:val="00102578"/>
    <w:rsid w:val="001037CA"/>
    <w:rsid w:val="00103935"/>
    <w:rsid w:val="0010507C"/>
    <w:rsid w:val="00105A7A"/>
    <w:rsid w:val="00105D8C"/>
    <w:rsid w:val="00105E85"/>
    <w:rsid w:val="00107F77"/>
    <w:rsid w:val="00110CA6"/>
    <w:rsid w:val="00111D88"/>
    <w:rsid w:val="001123C7"/>
    <w:rsid w:val="00113182"/>
    <w:rsid w:val="00114C78"/>
    <w:rsid w:val="00115DCE"/>
    <w:rsid w:val="00117011"/>
    <w:rsid w:val="00120190"/>
    <w:rsid w:val="00122EDB"/>
    <w:rsid w:val="001232E6"/>
    <w:rsid w:val="001255AC"/>
    <w:rsid w:val="00125FBA"/>
    <w:rsid w:val="00126650"/>
    <w:rsid w:val="0012758E"/>
    <w:rsid w:val="0013001B"/>
    <w:rsid w:val="00130DFA"/>
    <w:rsid w:val="001310FD"/>
    <w:rsid w:val="0013192B"/>
    <w:rsid w:val="00132A42"/>
    <w:rsid w:val="001335DB"/>
    <w:rsid w:val="0013391B"/>
    <w:rsid w:val="0013436D"/>
    <w:rsid w:val="00134409"/>
    <w:rsid w:val="00136B09"/>
    <w:rsid w:val="00140147"/>
    <w:rsid w:val="0014295B"/>
    <w:rsid w:val="0014305C"/>
    <w:rsid w:val="0014308B"/>
    <w:rsid w:val="00143D96"/>
    <w:rsid w:val="0014408F"/>
    <w:rsid w:val="00144182"/>
    <w:rsid w:val="00144758"/>
    <w:rsid w:val="00145251"/>
    <w:rsid w:val="001454B8"/>
    <w:rsid w:val="001505DC"/>
    <w:rsid w:val="00150FF5"/>
    <w:rsid w:val="001531B8"/>
    <w:rsid w:val="00154510"/>
    <w:rsid w:val="00156138"/>
    <w:rsid w:val="001568BA"/>
    <w:rsid w:val="00157388"/>
    <w:rsid w:val="00157E12"/>
    <w:rsid w:val="00162527"/>
    <w:rsid w:val="00165791"/>
    <w:rsid w:val="001665E5"/>
    <w:rsid w:val="00171289"/>
    <w:rsid w:val="00172AF2"/>
    <w:rsid w:val="00172DB5"/>
    <w:rsid w:val="00174981"/>
    <w:rsid w:val="0017501C"/>
    <w:rsid w:val="00175BE4"/>
    <w:rsid w:val="001777D5"/>
    <w:rsid w:val="00180436"/>
    <w:rsid w:val="00181975"/>
    <w:rsid w:val="0018250E"/>
    <w:rsid w:val="0018335C"/>
    <w:rsid w:val="00183BE6"/>
    <w:rsid w:val="00183C8A"/>
    <w:rsid w:val="00187B55"/>
    <w:rsid w:val="001909E9"/>
    <w:rsid w:val="00191122"/>
    <w:rsid w:val="001915B1"/>
    <w:rsid w:val="00192E48"/>
    <w:rsid w:val="001945BF"/>
    <w:rsid w:val="00194DA0"/>
    <w:rsid w:val="00195925"/>
    <w:rsid w:val="00195D81"/>
    <w:rsid w:val="001962D9"/>
    <w:rsid w:val="0019795B"/>
    <w:rsid w:val="001A0BD2"/>
    <w:rsid w:val="001A2238"/>
    <w:rsid w:val="001A41D1"/>
    <w:rsid w:val="001A4215"/>
    <w:rsid w:val="001A4217"/>
    <w:rsid w:val="001A6A95"/>
    <w:rsid w:val="001A7853"/>
    <w:rsid w:val="001A7A8F"/>
    <w:rsid w:val="001A7FC5"/>
    <w:rsid w:val="001B0152"/>
    <w:rsid w:val="001B0D34"/>
    <w:rsid w:val="001B1730"/>
    <w:rsid w:val="001B57CB"/>
    <w:rsid w:val="001B58B2"/>
    <w:rsid w:val="001B7A45"/>
    <w:rsid w:val="001C023E"/>
    <w:rsid w:val="001C04DE"/>
    <w:rsid w:val="001C1107"/>
    <w:rsid w:val="001C17A6"/>
    <w:rsid w:val="001C4C17"/>
    <w:rsid w:val="001C4DDF"/>
    <w:rsid w:val="001C51C3"/>
    <w:rsid w:val="001C6D59"/>
    <w:rsid w:val="001C7238"/>
    <w:rsid w:val="001D062F"/>
    <w:rsid w:val="001D183A"/>
    <w:rsid w:val="001D232B"/>
    <w:rsid w:val="001D23D9"/>
    <w:rsid w:val="001D3A44"/>
    <w:rsid w:val="001D761B"/>
    <w:rsid w:val="001D78A5"/>
    <w:rsid w:val="001E0470"/>
    <w:rsid w:val="001E152A"/>
    <w:rsid w:val="001E3686"/>
    <w:rsid w:val="001E3A82"/>
    <w:rsid w:val="001E4173"/>
    <w:rsid w:val="001E631B"/>
    <w:rsid w:val="001E6616"/>
    <w:rsid w:val="001E6FFF"/>
    <w:rsid w:val="001F0053"/>
    <w:rsid w:val="001F09E6"/>
    <w:rsid w:val="001F3482"/>
    <w:rsid w:val="001F3797"/>
    <w:rsid w:val="001F391A"/>
    <w:rsid w:val="001F4BE2"/>
    <w:rsid w:val="001F4D6B"/>
    <w:rsid w:val="001F6241"/>
    <w:rsid w:val="001F6458"/>
    <w:rsid w:val="001F777B"/>
    <w:rsid w:val="001F78F6"/>
    <w:rsid w:val="0020211D"/>
    <w:rsid w:val="00202976"/>
    <w:rsid w:val="00203828"/>
    <w:rsid w:val="00204F9A"/>
    <w:rsid w:val="0020646E"/>
    <w:rsid w:val="00206B80"/>
    <w:rsid w:val="00206D1C"/>
    <w:rsid w:val="00207727"/>
    <w:rsid w:val="002102EB"/>
    <w:rsid w:val="002110A1"/>
    <w:rsid w:val="002129ED"/>
    <w:rsid w:val="00212FDE"/>
    <w:rsid w:val="0021313D"/>
    <w:rsid w:val="00213584"/>
    <w:rsid w:val="00214718"/>
    <w:rsid w:val="002155F4"/>
    <w:rsid w:val="00216522"/>
    <w:rsid w:val="00216B26"/>
    <w:rsid w:val="00216BE5"/>
    <w:rsid w:val="00217472"/>
    <w:rsid w:val="002250BC"/>
    <w:rsid w:val="00225203"/>
    <w:rsid w:val="00225683"/>
    <w:rsid w:val="00225D27"/>
    <w:rsid w:val="00226478"/>
    <w:rsid w:val="00226B75"/>
    <w:rsid w:val="00227A71"/>
    <w:rsid w:val="00227BAF"/>
    <w:rsid w:val="00231464"/>
    <w:rsid w:val="00234490"/>
    <w:rsid w:val="00235BA4"/>
    <w:rsid w:val="00240242"/>
    <w:rsid w:val="00240800"/>
    <w:rsid w:val="00243828"/>
    <w:rsid w:val="00243F1A"/>
    <w:rsid w:val="002451EC"/>
    <w:rsid w:val="00245D0A"/>
    <w:rsid w:val="002463EB"/>
    <w:rsid w:val="00246DC9"/>
    <w:rsid w:val="00247157"/>
    <w:rsid w:val="00252082"/>
    <w:rsid w:val="0025335E"/>
    <w:rsid w:val="00254D3E"/>
    <w:rsid w:val="002563E8"/>
    <w:rsid w:val="00257F03"/>
    <w:rsid w:val="00260E32"/>
    <w:rsid w:val="00262FF4"/>
    <w:rsid w:val="0026303E"/>
    <w:rsid w:val="0026317D"/>
    <w:rsid w:val="00263429"/>
    <w:rsid w:val="002639A9"/>
    <w:rsid w:val="00263CF4"/>
    <w:rsid w:val="00264DF0"/>
    <w:rsid w:val="00265189"/>
    <w:rsid w:val="00267729"/>
    <w:rsid w:val="002677F2"/>
    <w:rsid w:val="0026792B"/>
    <w:rsid w:val="00270B17"/>
    <w:rsid w:val="00272927"/>
    <w:rsid w:val="002751A2"/>
    <w:rsid w:val="0027565E"/>
    <w:rsid w:val="00275F18"/>
    <w:rsid w:val="002779EC"/>
    <w:rsid w:val="00280C9B"/>
    <w:rsid w:val="0028136F"/>
    <w:rsid w:val="002816F6"/>
    <w:rsid w:val="00283A5A"/>
    <w:rsid w:val="00283FDB"/>
    <w:rsid w:val="002845C9"/>
    <w:rsid w:val="0028556A"/>
    <w:rsid w:val="002865F9"/>
    <w:rsid w:val="002875EC"/>
    <w:rsid w:val="00290EC3"/>
    <w:rsid w:val="00291E0A"/>
    <w:rsid w:val="00292642"/>
    <w:rsid w:val="0029320C"/>
    <w:rsid w:val="00293B1B"/>
    <w:rsid w:val="00294095"/>
    <w:rsid w:val="002950D9"/>
    <w:rsid w:val="00297B05"/>
    <w:rsid w:val="002A2E16"/>
    <w:rsid w:val="002A3371"/>
    <w:rsid w:val="002A3F77"/>
    <w:rsid w:val="002A6EDF"/>
    <w:rsid w:val="002A7DE5"/>
    <w:rsid w:val="002B0933"/>
    <w:rsid w:val="002B5CFA"/>
    <w:rsid w:val="002C1B18"/>
    <w:rsid w:val="002C2113"/>
    <w:rsid w:val="002C2E64"/>
    <w:rsid w:val="002C3F6B"/>
    <w:rsid w:val="002C46BB"/>
    <w:rsid w:val="002C535F"/>
    <w:rsid w:val="002C6D20"/>
    <w:rsid w:val="002C6EC8"/>
    <w:rsid w:val="002C746A"/>
    <w:rsid w:val="002D0AD4"/>
    <w:rsid w:val="002D179B"/>
    <w:rsid w:val="002D304A"/>
    <w:rsid w:val="002D3113"/>
    <w:rsid w:val="002D36F0"/>
    <w:rsid w:val="002D3856"/>
    <w:rsid w:val="002D7131"/>
    <w:rsid w:val="002D72FA"/>
    <w:rsid w:val="002E07AB"/>
    <w:rsid w:val="002E0DCD"/>
    <w:rsid w:val="002E0E04"/>
    <w:rsid w:val="002E274D"/>
    <w:rsid w:val="002E3A2A"/>
    <w:rsid w:val="002E3BEF"/>
    <w:rsid w:val="002E5D9F"/>
    <w:rsid w:val="002E5F2A"/>
    <w:rsid w:val="002E61F5"/>
    <w:rsid w:val="002E79D4"/>
    <w:rsid w:val="002F0379"/>
    <w:rsid w:val="002F0999"/>
    <w:rsid w:val="002F107F"/>
    <w:rsid w:val="002F193F"/>
    <w:rsid w:val="002F1ADE"/>
    <w:rsid w:val="002F309B"/>
    <w:rsid w:val="002F4BE7"/>
    <w:rsid w:val="002F4E68"/>
    <w:rsid w:val="002F51F8"/>
    <w:rsid w:val="002F5A77"/>
    <w:rsid w:val="002F6F57"/>
    <w:rsid w:val="003003F0"/>
    <w:rsid w:val="00301915"/>
    <w:rsid w:val="003029D3"/>
    <w:rsid w:val="003033C1"/>
    <w:rsid w:val="00305347"/>
    <w:rsid w:val="003053EE"/>
    <w:rsid w:val="00305ADF"/>
    <w:rsid w:val="00305F70"/>
    <w:rsid w:val="003105CD"/>
    <w:rsid w:val="00314C2C"/>
    <w:rsid w:val="0031651A"/>
    <w:rsid w:val="003213CE"/>
    <w:rsid w:val="003232AA"/>
    <w:rsid w:val="00326CF3"/>
    <w:rsid w:val="00327C0E"/>
    <w:rsid w:val="00327D44"/>
    <w:rsid w:val="00334058"/>
    <w:rsid w:val="00335D28"/>
    <w:rsid w:val="00335FE1"/>
    <w:rsid w:val="0033633C"/>
    <w:rsid w:val="0033644F"/>
    <w:rsid w:val="00336C77"/>
    <w:rsid w:val="00336EC0"/>
    <w:rsid w:val="00341DA2"/>
    <w:rsid w:val="00342231"/>
    <w:rsid w:val="00345464"/>
    <w:rsid w:val="00345728"/>
    <w:rsid w:val="00345A64"/>
    <w:rsid w:val="00346863"/>
    <w:rsid w:val="00347B9C"/>
    <w:rsid w:val="0035094A"/>
    <w:rsid w:val="003551F2"/>
    <w:rsid w:val="00355620"/>
    <w:rsid w:val="00356532"/>
    <w:rsid w:val="00360A48"/>
    <w:rsid w:val="00361ACD"/>
    <w:rsid w:val="003628DE"/>
    <w:rsid w:val="00362F1E"/>
    <w:rsid w:val="00363B88"/>
    <w:rsid w:val="0036533A"/>
    <w:rsid w:val="00365EB4"/>
    <w:rsid w:val="0036666C"/>
    <w:rsid w:val="00366EB6"/>
    <w:rsid w:val="00367996"/>
    <w:rsid w:val="00371294"/>
    <w:rsid w:val="00371954"/>
    <w:rsid w:val="0037342D"/>
    <w:rsid w:val="00374C26"/>
    <w:rsid w:val="00375D9C"/>
    <w:rsid w:val="0037655F"/>
    <w:rsid w:val="0037693B"/>
    <w:rsid w:val="00377E15"/>
    <w:rsid w:val="00380B76"/>
    <w:rsid w:val="00381FD9"/>
    <w:rsid w:val="003820E2"/>
    <w:rsid w:val="003851EB"/>
    <w:rsid w:val="00385F91"/>
    <w:rsid w:val="00386CF4"/>
    <w:rsid w:val="00390103"/>
    <w:rsid w:val="00390C47"/>
    <w:rsid w:val="003946A8"/>
    <w:rsid w:val="00394A4D"/>
    <w:rsid w:val="00395270"/>
    <w:rsid w:val="00395926"/>
    <w:rsid w:val="00395C0E"/>
    <w:rsid w:val="003976FF"/>
    <w:rsid w:val="00397FC4"/>
    <w:rsid w:val="003A1D3F"/>
    <w:rsid w:val="003A224F"/>
    <w:rsid w:val="003A2661"/>
    <w:rsid w:val="003A3C08"/>
    <w:rsid w:val="003A4246"/>
    <w:rsid w:val="003A46C1"/>
    <w:rsid w:val="003A4C87"/>
    <w:rsid w:val="003A68CF"/>
    <w:rsid w:val="003B3FD8"/>
    <w:rsid w:val="003B409D"/>
    <w:rsid w:val="003B4F29"/>
    <w:rsid w:val="003B58C1"/>
    <w:rsid w:val="003B6316"/>
    <w:rsid w:val="003B6C29"/>
    <w:rsid w:val="003B74D5"/>
    <w:rsid w:val="003C00B4"/>
    <w:rsid w:val="003C31A1"/>
    <w:rsid w:val="003C3C3B"/>
    <w:rsid w:val="003C5474"/>
    <w:rsid w:val="003C6A37"/>
    <w:rsid w:val="003D040B"/>
    <w:rsid w:val="003D0763"/>
    <w:rsid w:val="003D2664"/>
    <w:rsid w:val="003D2B09"/>
    <w:rsid w:val="003D6633"/>
    <w:rsid w:val="003D69DC"/>
    <w:rsid w:val="003D6ECD"/>
    <w:rsid w:val="003E0044"/>
    <w:rsid w:val="003E0BB8"/>
    <w:rsid w:val="003E0D75"/>
    <w:rsid w:val="003E269B"/>
    <w:rsid w:val="003E3826"/>
    <w:rsid w:val="003E5477"/>
    <w:rsid w:val="003E57B1"/>
    <w:rsid w:val="003E613F"/>
    <w:rsid w:val="003E6374"/>
    <w:rsid w:val="003E75BB"/>
    <w:rsid w:val="003E77B5"/>
    <w:rsid w:val="003E78D2"/>
    <w:rsid w:val="003F00FA"/>
    <w:rsid w:val="003F07D3"/>
    <w:rsid w:val="003F2801"/>
    <w:rsid w:val="003F3D00"/>
    <w:rsid w:val="003F58FF"/>
    <w:rsid w:val="003F69FE"/>
    <w:rsid w:val="003F6A3D"/>
    <w:rsid w:val="003F6B4B"/>
    <w:rsid w:val="003F782C"/>
    <w:rsid w:val="004000AA"/>
    <w:rsid w:val="00400518"/>
    <w:rsid w:val="004013EF"/>
    <w:rsid w:val="004026B6"/>
    <w:rsid w:val="0040284A"/>
    <w:rsid w:val="00402B97"/>
    <w:rsid w:val="0040444B"/>
    <w:rsid w:val="00404989"/>
    <w:rsid w:val="00407619"/>
    <w:rsid w:val="0040788D"/>
    <w:rsid w:val="004104AD"/>
    <w:rsid w:val="004112C2"/>
    <w:rsid w:val="00411DD8"/>
    <w:rsid w:val="00411F6E"/>
    <w:rsid w:val="004122EC"/>
    <w:rsid w:val="00413F5B"/>
    <w:rsid w:val="00414C8C"/>
    <w:rsid w:val="0041665A"/>
    <w:rsid w:val="004166BF"/>
    <w:rsid w:val="004172B8"/>
    <w:rsid w:val="0041781D"/>
    <w:rsid w:val="00422647"/>
    <w:rsid w:val="0042268E"/>
    <w:rsid w:val="00422F96"/>
    <w:rsid w:val="0042666C"/>
    <w:rsid w:val="00427E43"/>
    <w:rsid w:val="00427EA7"/>
    <w:rsid w:val="0043058F"/>
    <w:rsid w:val="004310EB"/>
    <w:rsid w:val="0043540B"/>
    <w:rsid w:val="0043735B"/>
    <w:rsid w:val="0043766C"/>
    <w:rsid w:val="0043770F"/>
    <w:rsid w:val="00440329"/>
    <w:rsid w:val="00440432"/>
    <w:rsid w:val="00441583"/>
    <w:rsid w:val="00441A60"/>
    <w:rsid w:val="00441E81"/>
    <w:rsid w:val="00441FFF"/>
    <w:rsid w:val="0044249A"/>
    <w:rsid w:val="00442A5D"/>
    <w:rsid w:val="004432A6"/>
    <w:rsid w:val="004436BA"/>
    <w:rsid w:val="00443C7F"/>
    <w:rsid w:val="00444183"/>
    <w:rsid w:val="00444596"/>
    <w:rsid w:val="004450D1"/>
    <w:rsid w:val="00445959"/>
    <w:rsid w:val="00446481"/>
    <w:rsid w:val="00446D39"/>
    <w:rsid w:val="00446E6A"/>
    <w:rsid w:val="00450C0F"/>
    <w:rsid w:val="004528AD"/>
    <w:rsid w:val="004534D1"/>
    <w:rsid w:val="00453AFC"/>
    <w:rsid w:val="00453D31"/>
    <w:rsid w:val="00455074"/>
    <w:rsid w:val="004558B9"/>
    <w:rsid w:val="00455CF9"/>
    <w:rsid w:val="00455F89"/>
    <w:rsid w:val="0045708F"/>
    <w:rsid w:val="00457B34"/>
    <w:rsid w:val="00460036"/>
    <w:rsid w:val="00462E1C"/>
    <w:rsid w:val="004631FC"/>
    <w:rsid w:val="00464FE7"/>
    <w:rsid w:val="004650E0"/>
    <w:rsid w:val="00465260"/>
    <w:rsid w:val="00467913"/>
    <w:rsid w:val="00470545"/>
    <w:rsid w:val="004717EA"/>
    <w:rsid w:val="00471E5F"/>
    <w:rsid w:val="004737F7"/>
    <w:rsid w:val="00474DF1"/>
    <w:rsid w:val="00475754"/>
    <w:rsid w:val="00475A51"/>
    <w:rsid w:val="00475C71"/>
    <w:rsid w:val="00476CEE"/>
    <w:rsid w:val="004805F7"/>
    <w:rsid w:val="0048060D"/>
    <w:rsid w:val="00482ADE"/>
    <w:rsid w:val="004837B7"/>
    <w:rsid w:val="00484095"/>
    <w:rsid w:val="0048479F"/>
    <w:rsid w:val="00485C35"/>
    <w:rsid w:val="004868C9"/>
    <w:rsid w:val="00487FC3"/>
    <w:rsid w:val="004902A9"/>
    <w:rsid w:val="0049205E"/>
    <w:rsid w:val="004924DC"/>
    <w:rsid w:val="00493E8E"/>
    <w:rsid w:val="0049473B"/>
    <w:rsid w:val="004973B1"/>
    <w:rsid w:val="004974E0"/>
    <w:rsid w:val="004978A6"/>
    <w:rsid w:val="004979B5"/>
    <w:rsid w:val="004A17B1"/>
    <w:rsid w:val="004A1F54"/>
    <w:rsid w:val="004A436A"/>
    <w:rsid w:val="004A493C"/>
    <w:rsid w:val="004A5566"/>
    <w:rsid w:val="004A5C83"/>
    <w:rsid w:val="004A64FF"/>
    <w:rsid w:val="004A6E5F"/>
    <w:rsid w:val="004A75ED"/>
    <w:rsid w:val="004B00B3"/>
    <w:rsid w:val="004B279D"/>
    <w:rsid w:val="004B2CFE"/>
    <w:rsid w:val="004B4AF2"/>
    <w:rsid w:val="004B50CF"/>
    <w:rsid w:val="004B64DB"/>
    <w:rsid w:val="004B6513"/>
    <w:rsid w:val="004C05E5"/>
    <w:rsid w:val="004C1B4B"/>
    <w:rsid w:val="004C1FD6"/>
    <w:rsid w:val="004C21EC"/>
    <w:rsid w:val="004C2EF8"/>
    <w:rsid w:val="004C4DF3"/>
    <w:rsid w:val="004C5441"/>
    <w:rsid w:val="004C6103"/>
    <w:rsid w:val="004C6677"/>
    <w:rsid w:val="004C6CDF"/>
    <w:rsid w:val="004C70D0"/>
    <w:rsid w:val="004D0B26"/>
    <w:rsid w:val="004D16B1"/>
    <w:rsid w:val="004D2976"/>
    <w:rsid w:val="004D312B"/>
    <w:rsid w:val="004D36FC"/>
    <w:rsid w:val="004D42BB"/>
    <w:rsid w:val="004D4819"/>
    <w:rsid w:val="004D6B48"/>
    <w:rsid w:val="004E0468"/>
    <w:rsid w:val="004E2011"/>
    <w:rsid w:val="004E2141"/>
    <w:rsid w:val="004E3803"/>
    <w:rsid w:val="004E38FB"/>
    <w:rsid w:val="004E3CB2"/>
    <w:rsid w:val="004E3CE8"/>
    <w:rsid w:val="004E571E"/>
    <w:rsid w:val="004E72F3"/>
    <w:rsid w:val="004F0013"/>
    <w:rsid w:val="004F2165"/>
    <w:rsid w:val="004F244C"/>
    <w:rsid w:val="004F3100"/>
    <w:rsid w:val="004F425B"/>
    <w:rsid w:val="004F4D86"/>
    <w:rsid w:val="004F5364"/>
    <w:rsid w:val="004F61CF"/>
    <w:rsid w:val="004F6B25"/>
    <w:rsid w:val="004F7913"/>
    <w:rsid w:val="004F7A7A"/>
    <w:rsid w:val="00500A43"/>
    <w:rsid w:val="00500B90"/>
    <w:rsid w:val="00500EED"/>
    <w:rsid w:val="0050146B"/>
    <w:rsid w:val="0050162E"/>
    <w:rsid w:val="00501879"/>
    <w:rsid w:val="0050260A"/>
    <w:rsid w:val="00502C0F"/>
    <w:rsid w:val="005038AD"/>
    <w:rsid w:val="005059B3"/>
    <w:rsid w:val="00506784"/>
    <w:rsid w:val="00506E93"/>
    <w:rsid w:val="00512324"/>
    <w:rsid w:val="00513761"/>
    <w:rsid w:val="00514CE7"/>
    <w:rsid w:val="00515425"/>
    <w:rsid w:val="00515672"/>
    <w:rsid w:val="005157F7"/>
    <w:rsid w:val="00515C71"/>
    <w:rsid w:val="00516723"/>
    <w:rsid w:val="00517176"/>
    <w:rsid w:val="00520117"/>
    <w:rsid w:val="00521D38"/>
    <w:rsid w:val="0052204C"/>
    <w:rsid w:val="005233E4"/>
    <w:rsid w:val="00530508"/>
    <w:rsid w:val="0053151B"/>
    <w:rsid w:val="00533ED2"/>
    <w:rsid w:val="005353CE"/>
    <w:rsid w:val="0053604A"/>
    <w:rsid w:val="00537321"/>
    <w:rsid w:val="00537A11"/>
    <w:rsid w:val="005423CD"/>
    <w:rsid w:val="005424AA"/>
    <w:rsid w:val="00544E7D"/>
    <w:rsid w:val="005460A7"/>
    <w:rsid w:val="00546DA2"/>
    <w:rsid w:val="00547A45"/>
    <w:rsid w:val="005502EE"/>
    <w:rsid w:val="00552805"/>
    <w:rsid w:val="00552EA9"/>
    <w:rsid w:val="005536E6"/>
    <w:rsid w:val="00553C6F"/>
    <w:rsid w:val="005542E3"/>
    <w:rsid w:val="00554D96"/>
    <w:rsid w:val="005563D6"/>
    <w:rsid w:val="00560437"/>
    <w:rsid w:val="00560A70"/>
    <w:rsid w:val="0056206B"/>
    <w:rsid w:val="0056256C"/>
    <w:rsid w:val="00562CB1"/>
    <w:rsid w:val="00564B66"/>
    <w:rsid w:val="00566096"/>
    <w:rsid w:val="00566DDF"/>
    <w:rsid w:val="00567ECA"/>
    <w:rsid w:val="00567FE7"/>
    <w:rsid w:val="005701D1"/>
    <w:rsid w:val="00570247"/>
    <w:rsid w:val="00570CC4"/>
    <w:rsid w:val="0057155C"/>
    <w:rsid w:val="00574154"/>
    <w:rsid w:val="00575C5B"/>
    <w:rsid w:val="005779D7"/>
    <w:rsid w:val="0058037B"/>
    <w:rsid w:val="005815A5"/>
    <w:rsid w:val="0058362F"/>
    <w:rsid w:val="00583D1F"/>
    <w:rsid w:val="00584B86"/>
    <w:rsid w:val="00585C6E"/>
    <w:rsid w:val="00585F42"/>
    <w:rsid w:val="00586F64"/>
    <w:rsid w:val="005928E7"/>
    <w:rsid w:val="00593868"/>
    <w:rsid w:val="005945BC"/>
    <w:rsid w:val="0059490E"/>
    <w:rsid w:val="00596E8D"/>
    <w:rsid w:val="005A0496"/>
    <w:rsid w:val="005A0AE7"/>
    <w:rsid w:val="005A0B71"/>
    <w:rsid w:val="005A1218"/>
    <w:rsid w:val="005A2D73"/>
    <w:rsid w:val="005A35E8"/>
    <w:rsid w:val="005A4104"/>
    <w:rsid w:val="005A42B8"/>
    <w:rsid w:val="005A4768"/>
    <w:rsid w:val="005A6C07"/>
    <w:rsid w:val="005A79FA"/>
    <w:rsid w:val="005B182F"/>
    <w:rsid w:val="005B18D3"/>
    <w:rsid w:val="005B1C70"/>
    <w:rsid w:val="005B4DAC"/>
    <w:rsid w:val="005C024A"/>
    <w:rsid w:val="005C05AA"/>
    <w:rsid w:val="005C2510"/>
    <w:rsid w:val="005C3814"/>
    <w:rsid w:val="005C3997"/>
    <w:rsid w:val="005C3F57"/>
    <w:rsid w:val="005C76EB"/>
    <w:rsid w:val="005C7C6B"/>
    <w:rsid w:val="005D029D"/>
    <w:rsid w:val="005D05FE"/>
    <w:rsid w:val="005D0F0C"/>
    <w:rsid w:val="005D0F73"/>
    <w:rsid w:val="005D1BDD"/>
    <w:rsid w:val="005D1FCD"/>
    <w:rsid w:val="005D2546"/>
    <w:rsid w:val="005D3C04"/>
    <w:rsid w:val="005D40A9"/>
    <w:rsid w:val="005D4678"/>
    <w:rsid w:val="005D4F54"/>
    <w:rsid w:val="005D6340"/>
    <w:rsid w:val="005D6FFF"/>
    <w:rsid w:val="005D77E0"/>
    <w:rsid w:val="005E09AB"/>
    <w:rsid w:val="005E12E7"/>
    <w:rsid w:val="005E2C5C"/>
    <w:rsid w:val="005E39E7"/>
    <w:rsid w:val="005E3EC1"/>
    <w:rsid w:val="005E4BCA"/>
    <w:rsid w:val="005E4BDF"/>
    <w:rsid w:val="005E4F2C"/>
    <w:rsid w:val="005E5069"/>
    <w:rsid w:val="005E5246"/>
    <w:rsid w:val="005E5B62"/>
    <w:rsid w:val="005E68F3"/>
    <w:rsid w:val="005E72F7"/>
    <w:rsid w:val="005E7F03"/>
    <w:rsid w:val="005E7F07"/>
    <w:rsid w:val="005F03D3"/>
    <w:rsid w:val="005F0BCD"/>
    <w:rsid w:val="005F230D"/>
    <w:rsid w:val="005F321F"/>
    <w:rsid w:val="005F5B61"/>
    <w:rsid w:val="005F5FF5"/>
    <w:rsid w:val="005F684C"/>
    <w:rsid w:val="005F7881"/>
    <w:rsid w:val="006023E4"/>
    <w:rsid w:val="006024A4"/>
    <w:rsid w:val="00603B3B"/>
    <w:rsid w:val="006064A9"/>
    <w:rsid w:val="00611CD7"/>
    <w:rsid w:val="00612629"/>
    <w:rsid w:val="00612EE7"/>
    <w:rsid w:val="006133D0"/>
    <w:rsid w:val="006136BC"/>
    <w:rsid w:val="0061425D"/>
    <w:rsid w:val="00614D52"/>
    <w:rsid w:val="006164EB"/>
    <w:rsid w:val="00616ADA"/>
    <w:rsid w:val="006217C9"/>
    <w:rsid w:val="00623377"/>
    <w:rsid w:val="0062482E"/>
    <w:rsid w:val="006253C7"/>
    <w:rsid w:val="00625CE7"/>
    <w:rsid w:val="00625E3B"/>
    <w:rsid w:val="006274E5"/>
    <w:rsid w:val="00627584"/>
    <w:rsid w:val="006315EC"/>
    <w:rsid w:val="006319C3"/>
    <w:rsid w:val="00632738"/>
    <w:rsid w:val="00633BC2"/>
    <w:rsid w:val="00636096"/>
    <w:rsid w:val="00636D30"/>
    <w:rsid w:val="00637624"/>
    <w:rsid w:val="00637A2C"/>
    <w:rsid w:val="00641634"/>
    <w:rsid w:val="00641C8E"/>
    <w:rsid w:val="00642061"/>
    <w:rsid w:val="00642509"/>
    <w:rsid w:val="00642A63"/>
    <w:rsid w:val="00642AAB"/>
    <w:rsid w:val="00642DB1"/>
    <w:rsid w:val="0064311D"/>
    <w:rsid w:val="0064319A"/>
    <w:rsid w:val="0064333E"/>
    <w:rsid w:val="0064478D"/>
    <w:rsid w:val="00644D02"/>
    <w:rsid w:val="00644EF1"/>
    <w:rsid w:val="00645B5C"/>
    <w:rsid w:val="0064630E"/>
    <w:rsid w:val="00646681"/>
    <w:rsid w:val="0064676B"/>
    <w:rsid w:val="006467AD"/>
    <w:rsid w:val="00646FE3"/>
    <w:rsid w:val="00652C4A"/>
    <w:rsid w:val="00655610"/>
    <w:rsid w:val="00660B75"/>
    <w:rsid w:val="00660CEA"/>
    <w:rsid w:val="0066105E"/>
    <w:rsid w:val="006623EC"/>
    <w:rsid w:val="00662707"/>
    <w:rsid w:val="006631E8"/>
    <w:rsid w:val="0066337A"/>
    <w:rsid w:val="006635A3"/>
    <w:rsid w:val="006642F1"/>
    <w:rsid w:val="006658A6"/>
    <w:rsid w:val="00665988"/>
    <w:rsid w:val="00667EA1"/>
    <w:rsid w:val="006701BE"/>
    <w:rsid w:val="006703D8"/>
    <w:rsid w:val="00671F26"/>
    <w:rsid w:val="006723A6"/>
    <w:rsid w:val="0067262B"/>
    <w:rsid w:val="00673C98"/>
    <w:rsid w:val="00674D1D"/>
    <w:rsid w:val="00675695"/>
    <w:rsid w:val="006758B3"/>
    <w:rsid w:val="00676A78"/>
    <w:rsid w:val="00681F98"/>
    <w:rsid w:val="00683D71"/>
    <w:rsid w:val="006840DA"/>
    <w:rsid w:val="00684C24"/>
    <w:rsid w:val="006858AA"/>
    <w:rsid w:val="00687338"/>
    <w:rsid w:val="006877D9"/>
    <w:rsid w:val="006909D6"/>
    <w:rsid w:val="00690DAD"/>
    <w:rsid w:val="00694918"/>
    <w:rsid w:val="00694C1E"/>
    <w:rsid w:val="006964E2"/>
    <w:rsid w:val="00697261"/>
    <w:rsid w:val="006A001B"/>
    <w:rsid w:val="006A05B8"/>
    <w:rsid w:val="006A1327"/>
    <w:rsid w:val="006A1AE6"/>
    <w:rsid w:val="006A2362"/>
    <w:rsid w:val="006A2556"/>
    <w:rsid w:val="006A2909"/>
    <w:rsid w:val="006A2A4E"/>
    <w:rsid w:val="006A4FA7"/>
    <w:rsid w:val="006A59A8"/>
    <w:rsid w:val="006A6555"/>
    <w:rsid w:val="006A7B85"/>
    <w:rsid w:val="006B2B25"/>
    <w:rsid w:val="006B2D52"/>
    <w:rsid w:val="006C0396"/>
    <w:rsid w:val="006C069F"/>
    <w:rsid w:val="006C188F"/>
    <w:rsid w:val="006C1AC3"/>
    <w:rsid w:val="006C2CAA"/>
    <w:rsid w:val="006C326C"/>
    <w:rsid w:val="006C3A4C"/>
    <w:rsid w:val="006C3FDF"/>
    <w:rsid w:val="006C4D64"/>
    <w:rsid w:val="006C50F3"/>
    <w:rsid w:val="006C62DE"/>
    <w:rsid w:val="006C7176"/>
    <w:rsid w:val="006C73BD"/>
    <w:rsid w:val="006C7A7F"/>
    <w:rsid w:val="006D028B"/>
    <w:rsid w:val="006D18BB"/>
    <w:rsid w:val="006D1E2D"/>
    <w:rsid w:val="006D2C4A"/>
    <w:rsid w:val="006D31E6"/>
    <w:rsid w:val="006D3337"/>
    <w:rsid w:val="006D3DEC"/>
    <w:rsid w:val="006D62C4"/>
    <w:rsid w:val="006D6846"/>
    <w:rsid w:val="006D68F3"/>
    <w:rsid w:val="006D6D26"/>
    <w:rsid w:val="006D7217"/>
    <w:rsid w:val="006D7961"/>
    <w:rsid w:val="006E141C"/>
    <w:rsid w:val="006E1483"/>
    <w:rsid w:val="006E1709"/>
    <w:rsid w:val="006E1D06"/>
    <w:rsid w:val="006E29B8"/>
    <w:rsid w:val="006E613F"/>
    <w:rsid w:val="006E6E3C"/>
    <w:rsid w:val="006E6F66"/>
    <w:rsid w:val="006E6F8C"/>
    <w:rsid w:val="006F1475"/>
    <w:rsid w:val="006F2221"/>
    <w:rsid w:val="006F3615"/>
    <w:rsid w:val="006F4230"/>
    <w:rsid w:val="006F5E21"/>
    <w:rsid w:val="006F6146"/>
    <w:rsid w:val="006F715A"/>
    <w:rsid w:val="006F7B7A"/>
    <w:rsid w:val="006F7C3C"/>
    <w:rsid w:val="007015F7"/>
    <w:rsid w:val="00701C43"/>
    <w:rsid w:val="00702351"/>
    <w:rsid w:val="00702467"/>
    <w:rsid w:val="007034CE"/>
    <w:rsid w:val="00703D6F"/>
    <w:rsid w:val="00704895"/>
    <w:rsid w:val="0070711B"/>
    <w:rsid w:val="007077F1"/>
    <w:rsid w:val="00710DBB"/>
    <w:rsid w:val="00710E5F"/>
    <w:rsid w:val="00711767"/>
    <w:rsid w:val="007118AC"/>
    <w:rsid w:val="00711DBA"/>
    <w:rsid w:val="00712D38"/>
    <w:rsid w:val="00712DBF"/>
    <w:rsid w:val="00713688"/>
    <w:rsid w:val="00713C66"/>
    <w:rsid w:val="007156A7"/>
    <w:rsid w:val="007208C6"/>
    <w:rsid w:val="00720AB4"/>
    <w:rsid w:val="007212DE"/>
    <w:rsid w:val="00726D40"/>
    <w:rsid w:val="0072760A"/>
    <w:rsid w:val="00727CFC"/>
    <w:rsid w:val="007314E8"/>
    <w:rsid w:val="0073391B"/>
    <w:rsid w:val="007339C2"/>
    <w:rsid w:val="0073628A"/>
    <w:rsid w:val="007366AA"/>
    <w:rsid w:val="00736EBB"/>
    <w:rsid w:val="00742379"/>
    <w:rsid w:val="00742A46"/>
    <w:rsid w:val="00744649"/>
    <w:rsid w:val="00747A2F"/>
    <w:rsid w:val="00747C9C"/>
    <w:rsid w:val="0075201D"/>
    <w:rsid w:val="00752141"/>
    <w:rsid w:val="007527B4"/>
    <w:rsid w:val="00752E68"/>
    <w:rsid w:val="00754AA4"/>
    <w:rsid w:val="0075700C"/>
    <w:rsid w:val="00762809"/>
    <w:rsid w:val="00763F1D"/>
    <w:rsid w:val="00765407"/>
    <w:rsid w:val="00766450"/>
    <w:rsid w:val="007678CF"/>
    <w:rsid w:val="00771FD7"/>
    <w:rsid w:val="00773451"/>
    <w:rsid w:val="00774657"/>
    <w:rsid w:val="00775B1A"/>
    <w:rsid w:val="00776009"/>
    <w:rsid w:val="007763CA"/>
    <w:rsid w:val="007811DA"/>
    <w:rsid w:val="00781482"/>
    <w:rsid w:val="00781643"/>
    <w:rsid w:val="007818E6"/>
    <w:rsid w:val="00782EA8"/>
    <w:rsid w:val="00783022"/>
    <w:rsid w:val="0078398E"/>
    <w:rsid w:val="00783FD0"/>
    <w:rsid w:val="00784AF3"/>
    <w:rsid w:val="00785736"/>
    <w:rsid w:val="007859B7"/>
    <w:rsid w:val="00786288"/>
    <w:rsid w:val="00786564"/>
    <w:rsid w:val="00786ACC"/>
    <w:rsid w:val="00786EA0"/>
    <w:rsid w:val="007874D3"/>
    <w:rsid w:val="00787CCB"/>
    <w:rsid w:val="0079053C"/>
    <w:rsid w:val="00790FD6"/>
    <w:rsid w:val="007917B7"/>
    <w:rsid w:val="0079207A"/>
    <w:rsid w:val="00794ED1"/>
    <w:rsid w:val="0079532C"/>
    <w:rsid w:val="00795A3F"/>
    <w:rsid w:val="00795A9F"/>
    <w:rsid w:val="007A020A"/>
    <w:rsid w:val="007A0E0B"/>
    <w:rsid w:val="007A11F8"/>
    <w:rsid w:val="007A1FD1"/>
    <w:rsid w:val="007A3107"/>
    <w:rsid w:val="007A3472"/>
    <w:rsid w:val="007A3AB1"/>
    <w:rsid w:val="007A737C"/>
    <w:rsid w:val="007B20C1"/>
    <w:rsid w:val="007B4D81"/>
    <w:rsid w:val="007B54D2"/>
    <w:rsid w:val="007B6267"/>
    <w:rsid w:val="007B6470"/>
    <w:rsid w:val="007B651F"/>
    <w:rsid w:val="007B7626"/>
    <w:rsid w:val="007B7A12"/>
    <w:rsid w:val="007C0BFF"/>
    <w:rsid w:val="007C211C"/>
    <w:rsid w:val="007C283F"/>
    <w:rsid w:val="007C3F19"/>
    <w:rsid w:val="007C59F7"/>
    <w:rsid w:val="007C5BE1"/>
    <w:rsid w:val="007C6AEE"/>
    <w:rsid w:val="007C7BF3"/>
    <w:rsid w:val="007D132A"/>
    <w:rsid w:val="007D176B"/>
    <w:rsid w:val="007D184A"/>
    <w:rsid w:val="007D413D"/>
    <w:rsid w:val="007D45BE"/>
    <w:rsid w:val="007D5327"/>
    <w:rsid w:val="007D60A0"/>
    <w:rsid w:val="007D6596"/>
    <w:rsid w:val="007E2163"/>
    <w:rsid w:val="007E2A34"/>
    <w:rsid w:val="007E3C10"/>
    <w:rsid w:val="007E44C4"/>
    <w:rsid w:val="007E51D7"/>
    <w:rsid w:val="007E7088"/>
    <w:rsid w:val="007F14D3"/>
    <w:rsid w:val="007F1587"/>
    <w:rsid w:val="007F16AD"/>
    <w:rsid w:val="007F2634"/>
    <w:rsid w:val="007F28EB"/>
    <w:rsid w:val="007F2C30"/>
    <w:rsid w:val="007F538C"/>
    <w:rsid w:val="007F70AF"/>
    <w:rsid w:val="007F7A60"/>
    <w:rsid w:val="008008B5"/>
    <w:rsid w:val="00800E2C"/>
    <w:rsid w:val="00800E5F"/>
    <w:rsid w:val="00801C8F"/>
    <w:rsid w:val="008022CB"/>
    <w:rsid w:val="00802FCB"/>
    <w:rsid w:val="008043DE"/>
    <w:rsid w:val="008045DF"/>
    <w:rsid w:val="00804C8F"/>
    <w:rsid w:val="0080602B"/>
    <w:rsid w:val="008070A6"/>
    <w:rsid w:val="008074B4"/>
    <w:rsid w:val="00807C08"/>
    <w:rsid w:val="00811DFC"/>
    <w:rsid w:val="008128E9"/>
    <w:rsid w:val="00814649"/>
    <w:rsid w:val="00815C02"/>
    <w:rsid w:val="0081640B"/>
    <w:rsid w:val="0081672A"/>
    <w:rsid w:val="00822043"/>
    <w:rsid w:val="00823B47"/>
    <w:rsid w:val="008242BD"/>
    <w:rsid w:val="00824C01"/>
    <w:rsid w:val="00825D25"/>
    <w:rsid w:val="00826C00"/>
    <w:rsid w:val="00826FBC"/>
    <w:rsid w:val="00830952"/>
    <w:rsid w:val="008317A5"/>
    <w:rsid w:val="00831FFD"/>
    <w:rsid w:val="0083240D"/>
    <w:rsid w:val="00832578"/>
    <w:rsid w:val="00832784"/>
    <w:rsid w:val="00832DB3"/>
    <w:rsid w:val="00833655"/>
    <w:rsid w:val="00833AD0"/>
    <w:rsid w:val="00834130"/>
    <w:rsid w:val="0083568D"/>
    <w:rsid w:val="00836156"/>
    <w:rsid w:val="00836CB7"/>
    <w:rsid w:val="0083745D"/>
    <w:rsid w:val="00837967"/>
    <w:rsid w:val="0084223F"/>
    <w:rsid w:val="00842738"/>
    <w:rsid w:val="00843090"/>
    <w:rsid w:val="0084310D"/>
    <w:rsid w:val="008432FC"/>
    <w:rsid w:val="00845512"/>
    <w:rsid w:val="008455CD"/>
    <w:rsid w:val="00846300"/>
    <w:rsid w:val="0084790E"/>
    <w:rsid w:val="00847A0B"/>
    <w:rsid w:val="00847FB1"/>
    <w:rsid w:val="00850822"/>
    <w:rsid w:val="00850E6F"/>
    <w:rsid w:val="008513A6"/>
    <w:rsid w:val="008513BD"/>
    <w:rsid w:val="008518EF"/>
    <w:rsid w:val="00852357"/>
    <w:rsid w:val="0085504F"/>
    <w:rsid w:val="00855632"/>
    <w:rsid w:val="0085578E"/>
    <w:rsid w:val="008561C0"/>
    <w:rsid w:val="0085720D"/>
    <w:rsid w:val="008601AC"/>
    <w:rsid w:val="00861BD0"/>
    <w:rsid w:val="00861DAB"/>
    <w:rsid w:val="008620BC"/>
    <w:rsid w:val="00862D8F"/>
    <w:rsid w:val="00862E91"/>
    <w:rsid w:val="00863173"/>
    <w:rsid w:val="00863988"/>
    <w:rsid w:val="0086435C"/>
    <w:rsid w:val="0086621B"/>
    <w:rsid w:val="00866CAF"/>
    <w:rsid w:val="00871D31"/>
    <w:rsid w:val="00872648"/>
    <w:rsid w:val="00872F5D"/>
    <w:rsid w:val="0087429B"/>
    <w:rsid w:val="00874D5C"/>
    <w:rsid w:val="008757C3"/>
    <w:rsid w:val="00875887"/>
    <w:rsid w:val="008758D3"/>
    <w:rsid w:val="00875B42"/>
    <w:rsid w:val="00880D4A"/>
    <w:rsid w:val="0088149F"/>
    <w:rsid w:val="0088166B"/>
    <w:rsid w:val="00881A97"/>
    <w:rsid w:val="00881EF2"/>
    <w:rsid w:val="00883C32"/>
    <w:rsid w:val="00883F50"/>
    <w:rsid w:val="008847F5"/>
    <w:rsid w:val="00884BF9"/>
    <w:rsid w:val="00885C61"/>
    <w:rsid w:val="008865ED"/>
    <w:rsid w:val="00886982"/>
    <w:rsid w:val="00890EB0"/>
    <w:rsid w:val="00891FFD"/>
    <w:rsid w:val="00893E17"/>
    <w:rsid w:val="00895168"/>
    <w:rsid w:val="00895F0D"/>
    <w:rsid w:val="008A0640"/>
    <w:rsid w:val="008A0E5C"/>
    <w:rsid w:val="008A17B4"/>
    <w:rsid w:val="008A5B61"/>
    <w:rsid w:val="008A6627"/>
    <w:rsid w:val="008A68B8"/>
    <w:rsid w:val="008A69E7"/>
    <w:rsid w:val="008B22FB"/>
    <w:rsid w:val="008B2A78"/>
    <w:rsid w:val="008C029A"/>
    <w:rsid w:val="008C0BC0"/>
    <w:rsid w:val="008C102F"/>
    <w:rsid w:val="008C21E3"/>
    <w:rsid w:val="008C2860"/>
    <w:rsid w:val="008C2984"/>
    <w:rsid w:val="008C303F"/>
    <w:rsid w:val="008C3485"/>
    <w:rsid w:val="008C4892"/>
    <w:rsid w:val="008C52F2"/>
    <w:rsid w:val="008C5B56"/>
    <w:rsid w:val="008C5ED5"/>
    <w:rsid w:val="008C7661"/>
    <w:rsid w:val="008D0325"/>
    <w:rsid w:val="008D1390"/>
    <w:rsid w:val="008D21CA"/>
    <w:rsid w:val="008D4C3C"/>
    <w:rsid w:val="008D513B"/>
    <w:rsid w:val="008D6141"/>
    <w:rsid w:val="008D6550"/>
    <w:rsid w:val="008D7D3E"/>
    <w:rsid w:val="008E03CB"/>
    <w:rsid w:val="008E0A43"/>
    <w:rsid w:val="008E1B46"/>
    <w:rsid w:val="008E4B39"/>
    <w:rsid w:val="008E7F9C"/>
    <w:rsid w:val="008F0D5B"/>
    <w:rsid w:val="008F1599"/>
    <w:rsid w:val="008F360D"/>
    <w:rsid w:val="008F4BA3"/>
    <w:rsid w:val="008F55AB"/>
    <w:rsid w:val="008F673C"/>
    <w:rsid w:val="008F7355"/>
    <w:rsid w:val="008F7E79"/>
    <w:rsid w:val="00900215"/>
    <w:rsid w:val="00900DB6"/>
    <w:rsid w:val="009022B1"/>
    <w:rsid w:val="00902836"/>
    <w:rsid w:val="00902CB2"/>
    <w:rsid w:val="00902D0B"/>
    <w:rsid w:val="009033C2"/>
    <w:rsid w:val="009033D1"/>
    <w:rsid w:val="009043BC"/>
    <w:rsid w:val="00905162"/>
    <w:rsid w:val="00906321"/>
    <w:rsid w:val="00906684"/>
    <w:rsid w:val="0090668C"/>
    <w:rsid w:val="00907186"/>
    <w:rsid w:val="00907BE9"/>
    <w:rsid w:val="009114CC"/>
    <w:rsid w:val="00911951"/>
    <w:rsid w:val="00912CF8"/>
    <w:rsid w:val="0091312C"/>
    <w:rsid w:val="00913160"/>
    <w:rsid w:val="00913487"/>
    <w:rsid w:val="009139D7"/>
    <w:rsid w:val="00914224"/>
    <w:rsid w:val="009151F7"/>
    <w:rsid w:val="00915AAF"/>
    <w:rsid w:val="00916EE5"/>
    <w:rsid w:val="00920B6B"/>
    <w:rsid w:val="00921871"/>
    <w:rsid w:val="00922258"/>
    <w:rsid w:val="009224A9"/>
    <w:rsid w:val="00923279"/>
    <w:rsid w:val="009234AF"/>
    <w:rsid w:val="00923778"/>
    <w:rsid w:val="00923ABC"/>
    <w:rsid w:val="0092465F"/>
    <w:rsid w:val="009262E9"/>
    <w:rsid w:val="00926551"/>
    <w:rsid w:val="00927410"/>
    <w:rsid w:val="009316EA"/>
    <w:rsid w:val="00932E87"/>
    <w:rsid w:val="009333FD"/>
    <w:rsid w:val="009334F1"/>
    <w:rsid w:val="00933616"/>
    <w:rsid w:val="00933ACF"/>
    <w:rsid w:val="00933B63"/>
    <w:rsid w:val="009352FF"/>
    <w:rsid w:val="0093775A"/>
    <w:rsid w:val="0094052A"/>
    <w:rsid w:val="00940AA3"/>
    <w:rsid w:val="00941FCD"/>
    <w:rsid w:val="00946931"/>
    <w:rsid w:val="0094699F"/>
    <w:rsid w:val="0094751C"/>
    <w:rsid w:val="00947C1E"/>
    <w:rsid w:val="0095081A"/>
    <w:rsid w:val="00951844"/>
    <w:rsid w:val="00952373"/>
    <w:rsid w:val="0095332B"/>
    <w:rsid w:val="00953589"/>
    <w:rsid w:val="00955094"/>
    <w:rsid w:val="0095569D"/>
    <w:rsid w:val="009566BA"/>
    <w:rsid w:val="00956B1E"/>
    <w:rsid w:val="009573A9"/>
    <w:rsid w:val="009573DE"/>
    <w:rsid w:val="009608CF"/>
    <w:rsid w:val="00961464"/>
    <w:rsid w:val="00961A6C"/>
    <w:rsid w:val="009624B8"/>
    <w:rsid w:val="00963740"/>
    <w:rsid w:val="009638A4"/>
    <w:rsid w:val="00964AD4"/>
    <w:rsid w:val="00964B66"/>
    <w:rsid w:val="0096509C"/>
    <w:rsid w:val="00965207"/>
    <w:rsid w:val="009658BE"/>
    <w:rsid w:val="0096609B"/>
    <w:rsid w:val="00970939"/>
    <w:rsid w:val="009711DA"/>
    <w:rsid w:val="00972A43"/>
    <w:rsid w:val="00974594"/>
    <w:rsid w:val="00974912"/>
    <w:rsid w:val="00974F34"/>
    <w:rsid w:val="00975FA1"/>
    <w:rsid w:val="00980AB9"/>
    <w:rsid w:val="00981407"/>
    <w:rsid w:val="009815E9"/>
    <w:rsid w:val="00981698"/>
    <w:rsid w:val="00981AA6"/>
    <w:rsid w:val="00981D1F"/>
    <w:rsid w:val="00983BF9"/>
    <w:rsid w:val="009845CE"/>
    <w:rsid w:val="00984687"/>
    <w:rsid w:val="009854C2"/>
    <w:rsid w:val="00986CBE"/>
    <w:rsid w:val="00986E9A"/>
    <w:rsid w:val="00987639"/>
    <w:rsid w:val="0099047F"/>
    <w:rsid w:val="0099125D"/>
    <w:rsid w:val="00992214"/>
    <w:rsid w:val="009927C2"/>
    <w:rsid w:val="00992BCA"/>
    <w:rsid w:val="009931EA"/>
    <w:rsid w:val="009950F7"/>
    <w:rsid w:val="009A0361"/>
    <w:rsid w:val="009A0CA7"/>
    <w:rsid w:val="009A1284"/>
    <w:rsid w:val="009A1EFF"/>
    <w:rsid w:val="009A3942"/>
    <w:rsid w:val="009A5CFC"/>
    <w:rsid w:val="009A7E6E"/>
    <w:rsid w:val="009B4465"/>
    <w:rsid w:val="009B4EFA"/>
    <w:rsid w:val="009B504A"/>
    <w:rsid w:val="009B6FB5"/>
    <w:rsid w:val="009C022C"/>
    <w:rsid w:val="009C1217"/>
    <w:rsid w:val="009C3657"/>
    <w:rsid w:val="009C3BCA"/>
    <w:rsid w:val="009C3D24"/>
    <w:rsid w:val="009C443E"/>
    <w:rsid w:val="009C4A79"/>
    <w:rsid w:val="009C75A2"/>
    <w:rsid w:val="009C7CA5"/>
    <w:rsid w:val="009D2F41"/>
    <w:rsid w:val="009D3582"/>
    <w:rsid w:val="009D4C8F"/>
    <w:rsid w:val="009D5C1C"/>
    <w:rsid w:val="009E0181"/>
    <w:rsid w:val="009E04AE"/>
    <w:rsid w:val="009E0651"/>
    <w:rsid w:val="009E0679"/>
    <w:rsid w:val="009E06DD"/>
    <w:rsid w:val="009E0B28"/>
    <w:rsid w:val="009E0D33"/>
    <w:rsid w:val="009E1063"/>
    <w:rsid w:val="009E24E0"/>
    <w:rsid w:val="009E3530"/>
    <w:rsid w:val="009E41AF"/>
    <w:rsid w:val="009E4534"/>
    <w:rsid w:val="009E693C"/>
    <w:rsid w:val="009E6CAD"/>
    <w:rsid w:val="009F11D4"/>
    <w:rsid w:val="009F38CD"/>
    <w:rsid w:val="009F4915"/>
    <w:rsid w:val="009F4D3D"/>
    <w:rsid w:val="00A06454"/>
    <w:rsid w:val="00A101F9"/>
    <w:rsid w:val="00A1021E"/>
    <w:rsid w:val="00A10D7C"/>
    <w:rsid w:val="00A11134"/>
    <w:rsid w:val="00A137EC"/>
    <w:rsid w:val="00A138D5"/>
    <w:rsid w:val="00A153CE"/>
    <w:rsid w:val="00A1567F"/>
    <w:rsid w:val="00A16170"/>
    <w:rsid w:val="00A1759C"/>
    <w:rsid w:val="00A176A0"/>
    <w:rsid w:val="00A17A0B"/>
    <w:rsid w:val="00A20D26"/>
    <w:rsid w:val="00A218A7"/>
    <w:rsid w:val="00A24147"/>
    <w:rsid w:val="00A24711"/>
    <w:rsid w:val="00A24824"/>
    <w:rsid w:val="00A27E14"/>
    <w:rsid w:val="00A30489"/>
    <w:rsid w:val="00A309EB"/>
    <w:rsid w:val="00A32277"/>
    <w:rsid w:val="00A32392"/>
    <w:rsid w:val="00A33BA3"/>
    <w:rsid w:val="00A36A10"/>
    <w:rsid w:val="00A36B19"/>
    <w:rsid w:val="00A41D2C"/>
    <w:rsid w:val="00A4270B"/>
    <w:rsid w:val="00A42AE4"/>
    <w:rsid w:val="00A44788"/>
    <w:rsid w:val="00A4541C"/>
    <w:rsid w:val="00A471C1"/>
    <w:rsid w:val="00A47284"/>
    <w:rsid w:val="00A504A7"/>
    <w:rsid w:val="00A5096C"/>
    <w:rsid w:val="00A50B28"/>
    <w:rsid w:val="00A510FF"/>
    <w:rsid w:val="00A5115B"/>
    <w:rsid w:val="00A516AE"/>
    <w:rsid w:val="00A54334"/>
    <w:rsid w:val="00A555D7"/>
    <w:rsid w:val="00A562AA"/>
    <w:rsid w:val="00A6057A"/>
    <w:rsid w:val="00A61808"/>
    <w:rsid w:val="00A65DBC"/>
    <w:rsid w:val="00A66FD1"/>
    <w:rsid w:val="00A67B2F"/>
    <w:rsid w:val="00A72BFE"/>
    <w:rsid w:val="00A73941"/>
    <w:rsid w:val="00A741C2"/>
    <w:rsid w:val="00A749DE"/>
    <w:rsid w:val="00A74F1D"/>
    <w:rsid w:val="00A77DF4"/>
    <w:rsid w:val="00A80515"/>
    <w:rsid w:val="00A82166"/>
    <w:rsid w:val="00A82CFB"/>
    <w:rsid w:val="00A84423"/>
    <w:rsid w:val="00A84755"/>
    <w:rsid w:val="00A855CA"/>
    <w:rsid w:val="00A8572A"/>
    <w:rsid w:val="00A8590E"/>
    <w:rsid w:val="00A87097"/>
    <w:rsid w:val="00A87682"/>
    <w:rsid w:val="00A87926"/>
    <w:rsid w:val="00A90089"/>
    <w:rsid w:val="00A911A9"/>
    <w:rsid w:val="00A92C78"/>
    <w:rsid w:val="00A93FFA"/>
    <w:rsid w:val="00A94684"/>
    <w:rsid w:val="00A96962"/>
    <w:rsid w:val="00AA0B49"/>
    <w:rsid w:val="00AA0CF3"/>
    <w:rsid w:val="00AA1143"/>
    <w:rsid w:val="00AA45C0"/>
    <w:rsid w:val="00AA575E"/>
    <w:rsid w:val="00AA69D9"/>
    <w:rsid w:val="00AB1B5B"/>
    <w:rsid w:val="00AB244A"/>
    <w:rsid w:val="00AB33FE"/>
    <w:rsid w:val="00AB447F"/>
    <w:rsid w:val="00AB52F1"/>
    <w:rsid w:val="00AB657F"/>
    <w:rsid w:val="00AB7369"/>
    <w:rsid w:val="00AB7884"/>
    <w:rsid w:val="00AB7DB8"/>
    <w:rsid w:val="00AC182B"/>
    <w:rsid w:val="00AC29CD"/>
    <w:rsid w:val="00AC29E9"/>
    <w:rsid w:val="00AC2A6D"/>
    <w:rsid w:val="00AC2B20"/>
    <w:rsid w:val="00AC4D79"/>
    <w:rsid w:val="00AC4F6D"/>
    <w:rsid w:val="00AC5272"/>
    <w:rsid w:val="00AC571F"/>
    <w:rsid w:val="00AC6061"/>
    <w:rsid w:val="00AC6682"/>
    <w:rsid w:val="00AC6732"/>
    <w:rsid w:val="00AC6E8E"/>
    <w:rsid w:val="00AC7B68"/>
    <w:rsid w:val="00AD0AD2"/>
    <w:rsid w:val="00AD24B0"/>
    <w:rsid w:val="00AD4A7D"/>
    <w:rsid w:val="00AD67A9"/>
    <w:rsid w:val="00AD6B6F"/>
    <w:rsid w:val="00AD73A1"/>
    <w:rsid w:val="00AE03FF"/>
    <w:rsid w:val="00AE1CC9"/>
    <w:rsid w:val="00AE250E"/>
    <w:rsid w:val="00AE58A4"/>
    <w:rsid w:val="00AF1F02"/>
    <w:rsid w:val="00AF270D"/>
    <w:rsid w:val="00AF355F"/>
    <w:rsid w:val="00AF3B7F"/>
    <w:rsid w:val="00AF43C8"/>
    <w:rsid w:val="00AF54C5"/>
    <w:rsid w:val="00AF5F36"/>
    <w:rsid w:val="00AF61F4"/>
    <w:rsid w:val="00AF68CA"/>
    <w:rsid w:val="00AF7B74"/>
    <w:rsid w:val="00B00A7D"/>
    <w:rsid w:val="00B0125C"/>
    <w:rsid w:val="00B027B8"/>
    <w:rsid w:val="00B032C5"/>
    <w:rsid w:val="00B05075"/>
    <w:rsid w:val="00B05E59"/>
    <w:rsid w:val="00B067CA"/>
    <w:rsid w:val="00B06A6C"/>
    <w:rsid w:val="00B10632"/>
    <w:rsid w:val="00B106ED"/>
    <w:rsid w:val="00B11680"/>
    <w:rsid w:val="00B117F4"/>
    <w:rsid w:val="00B11F4C"/>
    <w:rsid w:val="00B14B56"/>
    <w:rsid w:val="00B1601B"/>
    <w:rsid w:val="00B22E36"/>
    <w:rsid w:val="00B252AF"/>
    <w:rsid w:val="00B26C25"/>
    <w:rsid w:val="00B32702"/>
    <w:rsid w:val="00B34A50"/>
    <w:rsid w:val="00B36FEF"/>
    <w:rsid w:val="00B3789F"/>
    <w:rsid w:val="00B405A2"/>
    <w:rsid w:val="00B40E8E"/>
    <w:rsid w:val="00B416AC"/>
    <w:rsid w:val="00B4176D"/>
    <w:rsid w:val="00B427CC"/>
    <w:rsid w:val="00B429F9"/>
    <w:rsid w:val="00B4303C"/>
    <w:rsid w:val="00B43A26"/>
    <w:rsid w:val="00B43B15"/>
    <w:rsid w:val="00B43E2D"/>
    <w:rsid w:val="00B44563"/>
    <w:rsid w:val="00B51387"/>
    <w:rsid w:val="00B51667"/>
    <w:rsid w:val="00B51D98"/>
    <w:rsid w:val="00B53C0C"/>
    <w:rsid w:val="00B54D64"/>
    <w:rsid w:val="00B5503E"/>
    <w:rsid w:val="00B57397"/>
    <w:rsid w:val="00B5762C"/>
    <w:rsid w:val="00B6057C"/>
    <w:rsid w:val="00B61358"/>
    <w:rsid w:val="00B61AD8"/>
    <w:rsid w:val="00B62096"/>
    <w:rsid w:val="00B62A50"/>
    <w:rsid w:val="00B63626"/>
    <w:rsid w:val="00B648AC"/>
    <w:rsid w:val="00B676A7"/>
    <w:rsid w:val="00B71A16"/>
    <w:rsid w:val="00B751FF"/>
    <w:rsid w:val="00B80EC1"/>
    <w:rsid w:val="00B81209"/>
    <w:rsid w:val="00B81B21"/>
    <w:rsid w:val="00B835F3"/>
    <w:rsid w:val="00B83BB0"/>
    <w:rsid w:val="00B83F01"/>
    <w:rsid w:val="00B84863"/>
    <w:rsid w:val="00B851F5"/>
    <w:rsid w:val="00B853E2"/>
    <w:rsid w:val="00B8578C"/>
    <w:rsid w:val="00B903FE"/>
    <w:rsid w:val="00B90D20"/>
    <w:rsid w:val="00B91336"/>
    <w:rsid w:val="00B923BA"/>
    <w:rsid w:val="00B933E5"/>
    <w:rsid w:val="00B93907"/>
    <w:rsid w:val="00B942B4"/>
    <w:rsid w:val="00B94C1F"/>
    <w:rsid w:val="00B94EB1"/>
    <w:rsid w:val="00B96267"/>
    <w:rsid w:val="00B962F4"/>
    <w:rsid w:val="00B96B18"/>
    <w:rsid w:val="00B96C57"/>
    <w:rsid w:val="00B9735D"/>
    <w:rsid w:val="00BA0642"/>
    <w:rsid w:val="00BA2050"/>
    <w:rsid w:val="00BA4FF1"/>
    <w:rsid w:val="00BA515C"/>
    <w:rsid w:val="00BA529C"/>
    <w:rsid w:val="00BA5A0E"/>
    <w:rsid w:val="00BA5E62"/>
    <w:rsid w:val="00BB068C"/>
    <w:rsid w:val="00BB0E15"/>
    <w:rsid w:val="00BB0EB5"/>
    <w:rsid w:val="00BB2347"/>
    <w:rsid w:val="00BB2513"/>
    <w:rsid w:val="00BB40C3"/>
    <w:rsid w:val="00BB44F0"/>
    <w:rsid w:val="00BB5811"/>
    <w:rsid w:val="00BB62E7"/>
    <w:rsid w:val="00BB70B2"/>
    <w:rsid w:val="00BB724D"/>
    <w:rsid w:val="00BB7C88"/>
    <w:rsid w:val="00BC08ED"/>
    <w:rsid w:val="00BC3243"/>
    <w:rsid w:val="00BC37C8"/>
    <w:rsid w:val="00BC3ABD"/>
    <w:rsid w:val="00BD0069"/>
    <w:rsid w:val="00BD071C"/>
    <w:rsid w:val="00BD0B29"/>
    <w:rsid w:val="00BD1D4C"/>
    <w:rsid w:val="00BD4F15"/>
    <w:rsid w:val="00BD5013"/>
    <w:rsid w:val="00BD5BC1"/>
    <w:rsid w:val="00BD5FF9"/>
    <w:rsid w:val="00BD68C9"/>
    <w:rsid w:val="00BD6A27"/>
    <w:rsid w:val="00BD7664"/>
    <w:rsid w:val="00BD78C8"/>
    <w:rsid w:val="00BE04FB"/>
    <w:rsid w:val="00BE09D3"/>
    <w:rsid w:val="00BE3E79"/>
    <w:rsid w:val="00BE40F4"/>
    <w:rsid w:val="00BE422F"/>
    <w:rsid w:val="00BE558A"/>
    <w:rsid w:val="00BF06D6"/>
    <w:rsid w:val="00BF2083"/>
    <w:rsid w:val="00BF234D"/>
    <w:rsid w:val="00BF2A77"/>
    <w:rsid w:val="00BF2ECA"/>
    <w:rsid w:val="00BF65BB"/>
    <w:rsid w:val="00BF674D"/>
    <w:rsid w:val="00BF7494"/>
    <w:rsid w:val="00C01318"/>
    <w:rsid w:val="00C0178F"/>
    <w:rsid w:val="00C0243F"/>
    <w:rsid w:val="00C04D4A"/>
    <w:rsid w:val="00C056D8"/>
    <w:rsid w:val="00C0647D"/>
    <w:rsid w:val="00C06F99"/>
    <w:rsid w:val="00C07542"/>
    <w:rsid w:val="00C0769B"/>
    <w:rsid w:val="00C10D29"/>
    <w:rsid w:val="00C1511F"/>
    <w:rsid w:val="00C15C36"/>
    <w:rsid w:val="00C203F0"/>
    <w:rsid w:val="00C20DD0"/>
    <w:rsid w:val="00C214A7"/>
    <w:rsid w:val="00C23C40"/>
    <w:rsid w:val="00C25257"/>
    <w:rsid w:val="00C252A2"/>
    <w:rsid w:val="00C25AF1"/>
    <w:rsid w:val="00C26566"/>
    <w:rsid w:val="00C278F9"/>
    <w:rsid w:val="00C308EE"/>
    <w:rsid w:val="00C314D0"/>
    <w:rsid w:val="00C31C0B"/>
    <w:rsid w:val="00C31F35"/>
    <w:rsid w:val="00C33069"/>
    <w:rsid w:val="00C3341E"/>
    <w:rsid w:val="00C351A9"/>
    <w:rsid w:val="00C36D39"/>
    <w:rsid w:val="00C3785B"/>
    <w:rsid w:val="00C40746"/>
    <w:rsid w:val="00C4199E"/>
    <w:rsid w:val="00C41C2A"/>
    <w:rsid w:val="00C41CA0"/>
    <w:rsid w:val="00C41E93"/>
    <w:rsid w:val="00C44991"/>
    <w:rsid w:val="00C44B79"/>
    <w:rsid w:val="00C44C6E"/>
    <w:rsid w:val="00C4573E"/>
    <w:rsid w:val="00C459C0"/>
    <w:rsid w:val="00C47A67"/>
    <w:rsid w:val="00C50B00"/>
    <w:rsid w:val="00C50F31"/>
    <w:rsid w:val="00C520F9"/>
    <w:rsid w:val="00C532A9"/>
    <w:rsid w:val="00C53BC1"/>
    <w:rsid w:val="00C5437F"/>
    <w:rsid w:val="00C546D8"/>
    <w:rsid w:val="00C55101"/>
    <w:rsid w:val="00C55247"/>
    <w:rsid w:val="00C556DC"/>
    <w:rsid w:val="00C575C9"/>
    <w:rsid w:val="00C60AB4"/>
    <w:rsid w:val="00C62D96"/>
    <w:rsid w:val="00C6470D"/>
    <w:rsid w:val="00C65077"/>
    <w:rsid w:val="00C6556A"/>
    <w:rsid w:val="00C669A6"/>
    <w:rsid w:val="00C66C3F"/>
    <w:rsid w:val="00C6728F"/>
    <w:rsid w:val="00C674B6"/>
    <w:rsid w:val="00C67A4C"/>
    <w:rsid w:val="00C70EEF"/>
    <w:rsid w:val="00C7215F"/>
    <w:rsid w:val="00C72500"/>
    <w:rsid w:val="00C73B03"/>
    <w:rsid w:val="00C74887"/>
    <w:rsid w:val="00C75302"/>
    <w:rsid w:val="00C75A94"/>
    <w:rsid w:val="00C7707F"/>
    <w:rsid w:val="00C84078"/>
    <w:rsid w:val="00C84B99"/>
    <w:rsid w:val="00C863D3"/>
    <w:rsid w:val="00C86A97"/>
    <w:rsid w:val="00C878C1"/>
    <w:rsid w:val="00C9049E"/>
    <w:rsid w:val="00C90DBA"/>
    <w:rsid w:val="00C90E9E"/>
    <w:rsid w:val="00C92905"/>
    <w:rsid w:val="00C95AF3"/>
    <w:rsid w:val="00C969B4"/>
    <w:rsid w:val="00CA1562"/>
    <w:rsid w:val="00CA1C44"/>
    <w:rsid w:val="00CA2FA1"/>
    <w:rsid w:val="00CA5971"/>
    <w:rsid w:val="00CA6038"/>
    <w:rsid w:val="00CA618C"/>
    <w:rsid w:val="00CB11C8"/>
    <w:rsid w:val="00CB1F40"/>
    <w:rsid w:val="00CB4540"/>
    <w:rsid w:val="00CB4E71"/>
    <w:rsid w:val="00CB5191"/>
    <w:rsid w:val="00CB5594"/>
    <w:rsid w:val="00CB5F0E"/>
    <w:rsid w:val="00CB68E1"/>
    <w:rsid w:val="00CB69A2"/>
    <w:rsid w:val="00CB6D6B"/>
    <w:rsid w:val="00CB6F8B"/>
    <w:rsid w:val="00CB7BB3"/>
    <w:rsid w:val="00CC0856"/>
    <w:rsid w:val="00CC0B6A"/>
    <w:rsid w:val="00CC20C2"/>
    <w:rsid w:val="00CC2D2C"/>
    <w:rsid w:val="00CC3D98"/>
    <w:rsid w:val="00CC5960"/>
    <w:rsid w:val="00CC5B6A"/>
    <w:rsid w:val="00CC6540"/>
    <w:rsid w:val="00CC7740"/>
    <w:rsid w:val="00CC7EDF"/>
    <w:rsid w:val="00CD25E7"/>
    <w:rsid w:val="00CD30A0"/>
    <w:rsid w:val="00CD4C15"/>
    <w:rsid w:val="00CD723F"/>
    <w:rsid w:val="00CE04D8"/>
    <w:rsid w:val="00CE1DEB"/>
    <w:rsid w:val="00CE298B"/>
    <w:rsid w:val="00CE324D"/>
    <w:rsid w:val="00CE3FA4"/>
    <w:rsid w:val="00CE4264"/>
    <w:rsid w:val="00CE542C"/>
    <w:rsid w:val="00CE6E50"/>
    <w:rsid w:val="00CE7B6E"/>
    <w:rsid w:val="00CF127C"/>
    <w:rsid w:val="00CF148F"/>
    <w:rsid w:val="00CF14F2"/>
    <w:rsid w:val="00CF5422"/>
    <w:rsid w:val="00D0036A"/>
    <w:rsid w:val="00D00BF0"/>
    <w:rsid w:val="00D010A9"/>
    <w:rsid w:val="00D014F7"/>
    <w:rsid w:val="00D0378A"/>
    <w:rsid w:val="00D03CB4"/>
    <w:rsid w:val="00D04F37"/>
    <w:rsid w:val="00D05307"/>
    <w:rsid w:val="00D05DC9"/>
    <w:rsid w:val="00D10710"/>
    <w:rsid w:val="00D10D1E"/>
    <w:rsid w:val="00D11EEB"/>
    <w:rsid w:val="00D14034"/>
    <w:rsid w:val="00D152D5"/>
    <w:rsid w:val="00D15C75"/>
    <w:rsid w:val="00D16591"/>
    <w:rsid w:val="00D17AF4"/>
    <w:rsid w:val="00D17B39"/>
    <w:rsid w:val="00D2126E"/>
    <w:rsid w:val="00D2141C"/>
    <w:rsid w:val="00D216CD"/>
    <w:rsid w:val="00D21E3C"/>
    <w:rsid w:val="00D23DD8"/>
    <w:rsid w:val="00D23F97"/>
    <w:rsid w:val="00D25036"/>
    <w:rsid w:val="00D25C5E"/>
    <w:rsid w:val="00D2716E"/>
    <w:rsid w:val="00D278B3"/>
    <w:rsid w:val="00D27D3F"/>
    <w:rsid w:val="00D3152B"/>
    <w:rsid w:val="00D33A09"/>
    <w:rsid w:val="00D3468A"/>
    <w:rsid w:val="00D353CC"/>
    <w:rsid w:val="00D3551B"/>
    <w:rsid w:val="00D35E50"/>
    <w:rsid w:val="00D36D59"/>
    <w:rsid w:val="00D37C98"/>
    <w:rsid w:val="00D409C9"/>
    <w:rsid w:val="00D416E3"/>
    <w:rsid w:val="00D41FEB"/>
    <w:rsid w:val="00D43314"/>
    <w:rsid w:val="00D4463A"/>
    <w:rsid w:val="00D45CF3"/>
    <w:rsid w:val="00D460CB"/>
    <w:rsid w:val="00D50F5D"/>
    <w:rsid w:val="00D51D32"/>
    <w:rsid w:val="00D53E67"/>
    <w:rsid w:val="00D54C2E"/>
    <w:rsid w:val="00D54E28"/>
    <w:rsid w:val="00D55B02"/>
    <w:rsid w:val="00D5616D"/>
    <w:rsid w:val="00D56514"/>
    <w:rsid w:val="00D56FE1"/>
    <w:rsid w:val="00D5733E"/>
    <w:rsid w:val="00D63987"/>
    <w:rsid w:val="00D64129"/>
    <w:rsid w:val="00D6508F"/>
    <w:rsid w:val="00D677E5"/>
    <w:rsid w:val="00D70F19"/>
    <w:rsid w:val="00D72D0F"/>
    <w:rsid w:val="00D7632D"/>
    <w:rsid w:val="00D7655B"/>
    <w:rsid w:val="00D77E2A"/>
    <w:rsid w:val="00D77FD0"/>
    <w:rsid w:val="00D8178F"/>
    <w:rsid w:val="00D8192E"/>
    <w:rsid w:val="00D81DA0"/>
    <w:rsid w:val="00D839D5"/>
    <w:rsid w:val="00D8408B"/>
    <w:rsid w:val="00D85353"/>
    <w:rsid w:val="00D86020"/>
    <w:rsid w:val="00D87A5D"/>
    <w:rsid w:val="00D90F8B"/>
    <w:rsid w:val="00D91FD1"/>
    <w:rsid w:val="00D93F8A"/>
    <w:rsid w:val="00D94CC0"/>
    <w:rsid w:val="00D94E01"/>
    <w:rsid w:val="00D9622A"/>
    <w:rsid w:val="00D964B3"/>
    <w:rsid w:val="00D96B39"/>
    <w:rsid w:val="00DA0A8B"/>
    <w:rsid w:val="00DA4613"/>
    <w:rsid w:val="00DA464F"/>
    <w:rsid w:val="00DA5F3A"/>
    <w:rsid w:val="00DA7743"/>
    <w:rsid w:val="00DB0921"/>
    <w:rsid w:val="00DB0D00"/>
    <w:rsid w:val="00DB0F93"/>
    <w:rsid w:val="00DB25AD"/>
    <w:rsid w:val="00DB2928"/>
    <w:rsid w:val="00DB3CD7"/>
    <w:rsid w:val="00DB440B"/>
    <w:rsid w:val="00DB6FF1"/>
    <w:rsid w:val="00DB733C"/>
    <w:rsid w:val="00DC2439"/>
    <w:rsid w:val="00DC35FA"/>
    <w:rsid w:val="00DC38B8"/>
    <w:rsid w:val="00DC51A4"/>
    <w:rsid w:val="00DC5981"/>
    <w:rsid w:val="00DD07C8"/>
    <w:rsid w:val="00DD0C64"/>
    <w:rsid w:val="00DD1A33"/>
    <w:rsid w:val="00DD1FA3"/>
    <w:rsid w:val="00DD1FE8"/>
    <w:rsid w:val="00DD2F06"/>
    <w:rsid w:val="00DD335D"/>
    <w:rsid w:val="00DD40B4"/>
    <w:rsid w:val="00DD4FA6"/>
    <w:rsid w:val="00DD689A"/>
    <w:rsid w:val="00DD6D2E"/>
    <w:rsid w:val="00DE09B9"/>
    <w:rsid w:val="00DE225D"/>
    <w:rsid w:val="00DE368B"/>
    <w:rsid w:val="00DE5816"/>
    <w:rsid w:val="00DE5E79"/>
    <w:rsid w:val="00DE6C39"/>
    <w:rsid w:val="00DE7F8F"/>
    <w:rsid w:val="00DF1753"/>
    <w:rsid w:val="00DF1761"/>
    <w:rsid w:val="00DF17AF"/>
    <w:rsid w:val="00DF4BC5"/>
    <w:rsid w:val="00DF59E2"/>
    <w:rsid w:val="00DF6285"/>
    <w:rsid w:val="00DF743A"/>
    <w:rsid w:val="00E0266E"/>
    <w:rsid w:val="00E02F14"/>
    <w:rsid w:val="00E0319C"/>
    <w:rsid w:val="00E03299"/>
    <w:rsid w:val="00E04807"/>
    <w:rsid w:val="00E056A8"/>
    <w:rsid w:val="00E06241"/>
    <w:rsid w:val="00E06E02"/>
    <w:rsid w:val="00E10B99"/>
    <w:rsid w:val="00E10D5A"/>
    <w:rsid w:val="00E11B4F"/>
    <w:rsid w:val="00E12D46"/>
    <w:rsid w:val="00E13D4C"/>
    <w:rsid w:val="00E152B6"/>
    <w:rsid w:val="00E200E2"/>
    <w:rsid w:val="00E22DBC"/>
    <w:rsid w:val="00E240EC"/>
    <w:rsid w:val="00E24304"/>
    <w:rsid w:val="00E25249"/>
    <w:rsid w:val="00E25473"/>
    <w:rsid w:val="00E26841"/>
    <w:rsid w:val="00E273D8"/>
    <w:rsid w:val="00E30CAD"/>
    <w:rsid w:val="00E30D48"/>
    <w:rsid w:val="00E31278"/>
    <w:rsid w:val="00E34DD2"/>
    <w:rsid w:val="00E36E6B"/>
    <w:rsid w:val="00E40F73"/>
    <w:rsid w:val="00E4269D"/>
    <w:rsid w:val="00E4358B"/>
    <w:rsid w:val="00E43A29"/>
    <w:rsid w:val="00E449BF"/>
    <w:rsid w:val="00E44A97"/>
    <w:rsid w:val="00E45A9B"/>
    <w:rsid w:val="00E46602"/>
    <w:rsid w:val="00E46E75"/>
    <w:rsid w:val="00E4728F"/>
    <w:rsid w:val="00E4789B"/>
    <w:rsid w:val="00E516FE"/>
    <w:rsid w:val="00E52C99"/>
    <w:rsid w:val="00E531BC"/>
    <w:rsid w:val="00E5350A"/>
    <w:rsid w:val="00E5548C"/>
    <w:rsid w:val="00E56BF6"/>
    <w:rsid w:val="00E57430"/>
    <w:rsid w:val="00E57EC5"/>
    <w:rsid w:val="00E60981"/>
    <w:rsid w:val="00E6301A"/>
    <w:rsid w:val="00E6371C"/>
    <w:rsid w:val="00E64394"/>
    <w:rsid w:val="00E6440B"/>
    <w:rsid w:val="00E65AF7"/>
    <w:rsid w:val="00E65F77"/>
    <w:rsid w:val="00E67282"/>
    <w:rsid w:val="00E67608"/>
    <w:rsid w:val="00E70621"/>
    <w:rsid w:val="00E71966"/>
    <w:rsid w:val="00E732B1"/>
    <w:rsid w:val="00E73F17"/>
    <w:rsid w:val="00E74875"/>
    <w:rsid w:val="00E75F0A"/>
    <w:rsid w:val="00E777B5"/>
    <w:rsid w:val="00E80D9F"/>
    <w:rsid w:val="00E81365"/>
    <w:rsid w:val="00E81DEF"/>
    <w:rsid w:val="00E838DA"/>
    <w:rsid w:val="00E8481F"/>
    <w:rsid w:val="00E85153"/>
    <w:rsid w:val="00E879B8"/>
    <w:rsid w:val="00E9012D"/>
    <w:rsid w:val="00E90DF5"/>
    <w:rsid w:val="00E910B8"/>
    <w:rsid w:val="00E925FE"/>
    <w:rsid w:val="00E92BAD"/>
    <w:rsid w:val="00E9339E"/>
    <w:rsid w:val="00E933AF"/>
    <w:rsid w:val="00E93AB8"/>
    <w:rsid w:val="00E93E91"/>
    <w:rsid w:val="00E95838"/>
    <w:rsid w:val="00E9684C"/>
    <w:rsid w:val="00E973EB"/>
    <w:rsid w:val="00E97B40"/>
    <w:rsid w:val="00EA0BEA"/>
    <w:rsid w:val="00EA1570"/>
    <w:rsid w:val="00EA1898"/>
    <w:rsid w:val="00EA31CC"/>
    <w:rsid w:val="00EA38D8"/>
    <w:rsid w:val="00EA5836"/>
    <w:rsid w:val="00EA58A7"/>
    <w:rsid w:val="00EB04C9"/>
    <w:rsid w:val="00EB2E92"/>
    <w:rsid w:val="00EB2F1A"/>
    <w:rsid w:val="00EB6612"/>
    <w:rsid w:val="00EB6F0F"/>
    <w:rsid w:val="00EB75F1"/>
    <w:rsid w:val="00EB7E20"/>
    <w:rsid w:val="00EB7EFD"/>
    <w:rsid w:val="00EC09CC"/>
    <w:rsid w:val="00EC7E9F"/>
    <w:rsid w:val="00ED001E"/>
    <w:rsid w:val="00ED22AA"/>
    <w:rsid w:val="00ED2415"/>
    <w:rsid w:val="00ED264C"/>
    <w:rsid w:val="00ED3293"/>
    <w:rsid w:val="00ED4D0E"/>
    <w:rsid w:val="00ED6808"/>
    <w:rsid w:val="00EE149C"/>
    <w:rsid w:val="00EE2BE0"/>
    <w:rsid w:val="00EE3BF4"/>
    <w:rsid w:val="00EE4E24"/>
    <w:rsid w:val="00EE50AD"/>
    <w:rsid w:val="00EE5716"/>
    <w:rsid w:val="00EE7039"/>
    <w:rsid w:val="00EE7274"/>
    <w:rsid w:val="00EF0BF0"/>
    <w:rsid w:val="00EF0DDF"/>
    <w:rsid w:val="00EF1C2F"/>
    <w:rsid w:val="00EF2F4E"/>
    <w:rsid w:val="00EF3D3C"/>
    <w:rsid w:val="00EF3DA6"/>
    <w:rsid w:val="00EF4283"/>
    <w:rsid w:val="00EF4D41"/>
    <w:rsid w:val="00EF574D"/>
    <w:rsid w:val="00EF5909"/>
    <w:rsid w:val="00EF5F74"/>
    <w:rsid w:val="00EF645C"/>
    <w:rsid w:val="00F01049"/>
    <w:rsid w:val="00F01D78"/>
    <w:rsid w:val="00F0245B"/>
    <w:rsid w:val="00F0364A"/>
    <w:rsid w:val="00F036AE"/>
    <w:rsid w:val="00F05740"/>
    <w:rsid w:val="00F10808"/>
    <w:rsid w:val="00F10BBE"/>
    <w:rsid w:val="00F11487"/>
    <w:rsid w:val="00F11DAD"/>
    <w:rsid w:val="00F12E9F"/>
    <w:rsid w:val="00F12EA5"/>
    <w:rsid w:val="00F14B99"/>
    <w:rsid w:val="00F15BAE"/>
    <w:rsid w:val="00F17F8B"/>
    <w:rsid w:val="00F21028"/>
    <w:rsid w:val="00F21753"/>
    <w:rsid w:val="00F22836"/>
    <w:rsid w:val="00F23A78"/>
    <w:rsid w:val="00F24511"/>
    <w:rsid w:val="00F260FE"/>
    <w:rsid w:val="00F3035A"/>
    <w:rsid w:val="00F3164C"/>
    <w:rsid w:val="00F327DA"/>
    <w:rsid w:val="00F328FE"/>
    <w:rsid w:val="00F33C04"/>
    <w:rsid w:val="00F33CB6"/>
    <w:rsid w:val="00F35748"/>
    <w:rsid w:val="00F36A42"/>
    <w:rsid w:val="00F375B8"/>
    <w:rsid w:val="00F37AD9"/>
    <w:rsid w:val="00F433EC"/>
    <w:rsid w:val="00F43B8F"/>
    <w:rsid w:val="00F4448A"/>
    <w:rsid w:val="00F448FE"/>
    <w:rsid w:val="00F46259"/>
    <w:rsid w:val="00F4629D"/>
    <w:rsid w:val="00F468FB"/>
    <w:rsid w:val="00F477F4"/>
    <w:rsid w:val="00F50CCF"/>
    <w:rsid w:val="00F50DF5"/>
    <w:rsid w:val="00F5106D"/>
    <w:rsid w:val="00F52D3E"/>
    <w:rsid w:val="00F53867"/>
    <w:rsid w:val="00F55470"/>
    <w:rsid w:val="00F561A6"/>
    <w:rsid w:val="00F569A8"/>
    <w:rsid w:val="00F578D3"/>
    <w:rsid w:val="00F57CA0"/>
    <w:rsid w:val="00F60808"/>
    <w:rsid w:val="00F627B0"/>
    <w:rsid w:val="00F62AB0"/>
    <w:rsid w:val="00F636B4"/>
    <w:rsid w:val="00F63813"/>
    <w:rsid w:val="00F638BE"/>
    <w:rsid w:val="00F66284"/>
    <w:rsid w:val="00F67E93"/>
    <w:rsid w:val="00F7052B"/>
    <w:rsid w:val="00F7363B"/>
    <w:rsid w:val="00F74DCD"/>
    <w:rsid w:val="00F74F9C"/>
    <w:rsid w:val="00F75B67"/>
    <w:rsid w:val="00F76C90"/>
    <w:rsid w:val="00F81514"/>
    <w:rsid w:val="00F81949"/>
    <w:rsid w:val="00F81CBE"/>
    <w:rsid w:val="00F83CF0"/>
    <w:rsid w:val="00F85491"/>
    <w:rsid w:val="00F8644D"/>
    <w:rsid w:val="00F86458"/>
    <w:rsid w:val="00F86F6F"/>
    <w:rsid w:val="00F87755"/>
    <w:rsid w:val="00F87E64"/>
    <w:rsid w:val="00F87FDD"/>
    <w:rsid w:val="00F90023"/>
    <w:rsid w:val="00F903EA"/>
    <w:rsid w:val="00F90A91"/>
    <w:rsid w:val="00F91A6D"/>
    <w:rsid w:val="00F927D2"/>
    <w:rsid w:val="00F941E0"/>
    <w:rsid w:val="00F948A3"/>
    <w:rsid w:val="00F94EAD"/>
    <w:rsid w:val="00F9735D"/>
    <w:rsid w:val="00FA0792"/>
    <w:rsid w:val="00FA0AC0"/>
    <w:rsid w:val="00FA1200"/>
    <w:rsid w:val="00FA1765"/>
    <w:rsid w:val="00FA2073"/>
    <w:rsid w:val="00FA2BFD"/>
    <w:rsid w:val="00FA3F36"/>
    <w:rsid w:val="00FA489A"/>
    <w:rsid w:val="00FA505C"/>
    <w:rsid w:val="00FA56EC"/>
    <w:rsid w:val="00FA5ED5"/>
    <w:rsid w:val="00FA786A"/>
    <w:rsid w:val="00FA7AE4"/>
    <w:rsid w:val="00FB02F6"/>
    <w:rsid w:val="00FB107A"/>
    <w:rsid w:val="00FB1F9C"/>
    <w:rsid w:val="00FB3501"/>
    <w:rsid w:val="00FB3EA9"/>
    <w:rsid w:val="00FB4E83"/>
    <w:rsid w:val="00FB521C"/>
    <w:rsid w:val="00FB52CF"/>
    <w:rsid w:val="00FB55D3"/>
    <w:rsid w:val="00FB5ECB"/>
    <w:rsid w:val="00FB6285"/>
    <w:rsid w:val="00FB79D4"/>
    <w:rsid w:val="00FC05E7"/>
    <w:rsid w:val="00FC085C"/>
    <w:rsid w:val="00FC1239"/>
    <w:rsid w:val="00FC1B03"/>
    <w:rsid w:val="00FC1EA9"/>
    <w:rsid w:val="00FC2E2B"/>
    <w:rsid w:val="00FC31DA"/>
    <w:rsid w:val="00FC4904"/>
    <w:rsid w:val="00FC5442"/>
    <w:rsid w:val="00FC579E"/>
    <w:rsid w:val="00FC5CA4"/>
    <w:rsid w:val="00FC6EDA"/>
    <w:rsid w:val="00FC74BD"/>
    <w:rsid w:val="00FC7963"/>
    <w:rsid w:val="00FD0779"/>
    <w:rsid w:val="00FD0987"/>
    <w:rsid w:val="00FD21E9"/>
    <w:rsid w:val="00FD29BC"/>
    <w:rsid w:val="00FD2AE7"/>
    <w:rsid w:val="00FD3CA4"/>
    <w:rsid w:val="00FD7895"/>
    <w:rsid w:val="00FE0442"/>
    <w:rsid w:val="00FE175E"/>
    <w:rsid w:val="00FE26DE"/>
    <w:rsid w:val="00FE4BFF"/>
    <w:rsid w:val="00FE4FBC"/>
    <w:rsid w:val="00FE509E"/>
    <w:rsid w:val="00FE59A7"/>
    <w:rsid w:val="00FE5FFD"/>
    <w:rsid w:val="00FE6914"/>
    <w:rsid w:val="00FE6B7D"/>
    <w:rsid w:val="00FE79DC"/>
    <w:rsid w:val="00FE7E6C"/>
    <w:rsid w:val="00FF1423"/>
    <w:rsid w:val="00FF3ED3"/>
    <w:rsid w:val="00FF54F9"/>
    <w:rsid w:val="00FF5683"/>
    <w:rsid w:val="00FF7127"/>
    <w:rsid w:val="00FF7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7730AB7"/>
  <w15:docId w15:val="{0CD2F962-59A3-4DAF-8A57-6DE6EB75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F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2102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F21028"/>
    <w:rPr>
      <w:rFonts w:cs="Times New Roman"/>
      <w:b/>
      <w:bCs/>
    </w:rPr>
  </w:style>
  <w:style w:type="paragraph" w:customStyle="1" w:styleId="ConsPlusNonformat">
    <w:name w:val="ConsPlusNonformat"/>
    <w:uiPriority w:val="99"/>
    <w:rsid w:val="00567FE7"/>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C308EE"/>
    <w:pPr>
      <w:spacing w:after="0" w:line="240" w:lineRule="auto"/>
    </w:pPr>
    <w:rPr>
      <w:rFonts w:ascii="Segoe UI" w:hAnsi="Segoe UI" w:cs="Segoe UI"/>
      <w:sz w:val="18"/>
      <w:szCs w:val="18"/>
    </w:rPr>
  </w:style>
  <w:style w:type="character" w:customStyle="1" w:styleId="a6">
    <w:name w:val="Текст выноски Знак"/>
    <w:link w:val="a5"/>
    <w:uiPriority w:val="99"/>
    <w:semiHidden/>
    <w:locked/>
    <w:rsid w:val="00C308EE"/>
    <w:rPr>
      <w:rFonts w:ascii="Segoe UI" w:hAnsi="Segoe UI" w:cs="Segoe UI"/>
      <w:sz w:val="18"/>
      <w:szCs w:val="18"/>
      <w:lang w:eastAsia="en-US"/>
    </w:rPr>
  </w:style>
  <w:style w:type="paragraph" w:styleId="a7">
    <w:name w:val="header"/>
    <w:basedOn w:val="a"/>
    <w:link w:val="a8"/>
    <w:uiPriority w:val="99"/>
    <w:unhideWhenUsed/>
    <w:rsid w:val="00024E12"/>
    <w:pPr>
      <w:tabs>
        <w:tab w:val="center" w:pos="4677"/>
        <w:tab w:val="right" w:pos="9355"/>
      </w:tabs>
    </w:pPr>
  </w:style>
  <w:style w:type="character" w:customStyle="1" w:styleId="a8">
    <w:name w:val="Верхний колонтитул Знак"/>
    <w:link w:val="a7"/>
    <w:uiPriority w:val="99"/>
    <w:rsid w:val="00024E12"/>
    <w:rPr>
      <w:sz w:val="22"/>
      <w:szCs w:val="22"/>
      <w:lang w:eastAsia="en-US"/>
    </w:rPr>
  </w:style>
  <w:style w:type="paragraph" w:styleId="a9">
    <w:name w:val="footer"/>
    <w:basedOn w:val="a"/>
    <w:link w:val="aa"/>
    <w:uiPriority w:val="99"/>
    <w:unhideWhenUsed/>
    <w:rsid w:val="00024E12"/>
    <w:pPr>
      <w:tabs>
        <w:tab w:val="center" w:pos="4677"/>
        <w:tab w:val="right" w:pos="9355"/>
      </w:tabs>
    </w:pPr>
  </w:style>
  <w:style w:type="character" w:customStyle="1" w:styleId="aa">
    <w:name w:val="Нижний колонтитул Знак"/>
    <w:link w:val="a9"/>
    <w:uiPriority w:val="99"/>
    <w:rsid w:val="00024E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42272">
      <w:marLeft w:val="0"/>
      <w:marRight w:val="0"/>
      <w:marTop w:val="0"/>
      <w:marBottom w:val="0"/>
      <w:divBdr>
        <w:top w:val="none" w:sz="0" w:space="0" w:color="auto"/>
        <w:left w:val="none" w:sz="0" w:space="0" w:color="auto"/>
        <w:bottom w:val="none" w:sz="0" w:space="0" w:color="auto"/>
        <w:right w:val="none" w:sz="0" w:space="0" w:color="auto"/>
      </w:divBdr>
    </w:div>
    <w:div w:id="63842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1508</Words>
  <Characters>8600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Сухарева</dc:creator>
  <cp:keywords/>
  <dc:description/>
  <cp:lastModifiedBy>Елена П. Низова</cp:lastModifiedBy>
  <cp:revision>3</cp:revision>
  <cp:lastPrinted>2017-08-04T03:54:00Z</cp:lastPrinted>
  <dcterms:created xsi:type="dcterms:W3CDTF">2023-07-12T05:42:00Z</dcterms:created>
  <dcterms:modified xsi:type="dcterms:W3CDTF">2023-07-12T05:51:00Z</dcterms:modified>
</cp:coreProperties>
</file>