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FAC81" w14:textId="5CEFBD4E" w:rsidR="00B115E1" w:rsidRDefault="00B115E1" w:rsidP="00F5259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57B9CE5E" w14:textId="2066357B" w:rsidR="00B115E1" w:rsidRPr="00B622D9" w:rsidRDefault="00B115E1" w:rsidP="00F5259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распоряжению</w:t>
      </w:r>
      <w:r w:rsidR="008C058A">
        <w:rPr>
          <w:sz w:val="28"/>
          <w:szCs w:val="28"/>
        </w:rPr>
        <w:t xml:space="preserve"> мэра</w:t>
      </w:r>
    </w:p>
    <w:p w14:paraId="0E2ECF95" w14:textId="77777777" w:rsidR="00B115E1" w:rsidRDefault="00B115E1" w:rsidP="00EE3307">
      <w:pPr>
        <w:ind w:left="4536" w:right="-14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34DE3C07" w14:textId="743E3B0A" w:rsidR="00B115E1" w:rsidRPr="009C63DB" w:rsidRDefault="00B115E1" w:rsidP="00F5259C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CB86C7B" w14:textId="6D38C3AA" w:rsidR="00B115E1" w:rsidRPr="005429DB" w:rsidRDefault="00B115E1" w:rsidP="00F5259C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6FE955A15E14401E9AB9E380AAD2CC5B"/>
          </w:placeholder>
        </w:sdtPr>
        <w:sdtEndPr/>
        <w:sdtContent>
          <w:r w:rsidR="00F05C7A">
            <w:rPr>
              <w:sz w:val="28"/>
              <w:szCs w:val="28"/>
            </w:rPr>
            <w:t>04 октября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D2E866A162F547359AF39CADC897E1E0"/>
          </w:placeholder>
        </w:sdtPr>
        <w:sdtEndPr/>
        <w:sdtContent>
          <w:r w:rsidR="00F05C7A">
            <w:rPr>
              <w:sz w:val="28"/>
              <w:szCs w:val="28"/>
            </w:rPr>
            <w:t>53-р</w:t>
          </w:r>
        </w:sdtContent>
      </w:sdt>
    </w:p>
    <w:p w14:paraId="7E35F450" w14:textId="77777777" w:rsidR="00B115E1" w:rsidRPr="00725616" w:rsidRDefault="00B115E1" w:rsidP="00B115E1">
      <w:pPr>
        <w:jc w:val="center"/>
        <w:rPr>
          <w:sz w:val="28"/>
          <w:szCs w:val="28"/>
          <w:u w:val="single"/>
        </w:rPr>
      </w:pPr>
    </w:p>
    <w:p w14:paraId="7B71B09B" w14:textId="383F8769" w:rsidR="00347415" w:rsidRDefault="00347415" w:rsidP="00974CA6">
      <w:pPr>
        <w:ind w:left="1134" w:right="1134"/>
        <w:jc w:val="center"/>
        <w:rPr>
          <w:bCs/>
          <w:sz w:val="28"/>
          <w:szCs w:val="28"/>
        </w:rPr>
      </w:pPr>
    </w:p>
    <w:p w14:paraId="3AA1BC29" w14:textId="434CCD67" w:rsidR="002E5442" w:rsidRPr="002E5442" w:rsidRDefault="002E5442" w:rsidP="00EE3307">
      <w:pPr>
        <w:jc w:val="center"/>
        <w:rPr>
          <w:bCs/>
          <w:iCs/>
          <w:sz w:val="28"/>
          <w:szCs w:val="28"/>
        </w:rPr>
      </w:pPr>
      <w:bookmarkStart w:id="0" w:name="_Hlk74297264"/>
      <w:r w:rsidRPr="002E5442">
        <w:rPr>
          <w:bCs/>
          <w:iCs/>
          <w:sz w:val="28"/>
          <w:szCs w:val="28"/>
        </w:rPr>
        <w:t>Перечень должностей муниципальной службы</w:t>
      </w:r>
      <w:r w:rsidR="00F5259C">
        <w:rPr>
          <w:bCs/>
          <w:iCs/>
          <w:sz w:val="28"/>
          <w:szCs w:val="28"/>
        </w:rPr>
        <w:t xml:space="preserve"> </w:t>
      </w:r>
      <w:r w:rsidR="00F5259C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 xml:space="preserve">в администрации муниципального образования </w:t>
      </w:r>
      <w:r w:rsidR="00F05C7A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>«Городской округ</w:t>
      </w:r>
      <w:r w:rsidR="00F5259C">
        <w:rPr>
          <w:bCs/>
          <w:iCs/>
          <w:sz w:val="28"/>
          <w:szCs w:val="28"/>
        </w:rPr>
        <w:t xml:space="preserve"> </w:t>
      </w:r>
      <w:r w:rsidRPr="002E5442">
        <w:rPr>
          <w:bCs/>
          <w:iCs/>
          <w:sz w:val="28"/>
          <w:szCs w:val="28"/>
        </w:rPr>
        <w:t xml:space="preserve">Ногликский», департаменте социальной политики </w:t>
      </w:r>
      <w:r w:rsidR="00F05C7A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 xml:space="preserve">администрации муниципального образования </w:t>
      </w:r>
      <w:r w:rsidR="00F05C7A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 xml:space="preserve">«Городской округ Ногликский» </w:t>
      </w:r>
      <w:r w:rsidR="00EE3307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 xml:space="preserve">и руководителей органов местного самоуправления специальной </w:t>
      </w:r>
      <w:r w:rsidR="00EE3307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 xml:space="preserve">компетенции муниципального образования </w:t>
      </w:r>
      <w:r w:rsidR="00F05C7A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 xml:space="preserve">«Городской округ Ногликский», при назначении на которые граждане и при замещении которых муниципальные служащие обязаны представлять </w:t>
      </w:r>
      <w:r w:rsidR="00F05C7A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 xml:space="preserve">сведения о своих доходах, расходах, об имуществе и обязательствах </w:t>
      </w:r>
      <w:r w:rsidR="00EE3307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 xml:space="preserve">имущественного характера, а также сведения о доходах, расходах, </w:t>
      </w:r>
      <w:r w:rsidR="00EE3307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 xml:space="preserve">об имуществе и обязательствах имущественного характера </w:t>
      </w:r>
      <w:r w:rsidR="00EE3307">
        <w:rPr>
          <w:bCs/>
          <w:iCs/>
          <w:sz w:val="28"/>
          <w:szCs w:val="28"/>
        </w:rPr>
        <w:br/>
      </w:r>
      <w:r w:rsidRPr="002E5442">
        <w:rPr>
          <w:bCs/>
          <w:iCs/>
          <w:sz w:val="28"/>
          <w:szCs w:val="28"/>
        </w:rPr>
        <w:t>своих супруги (супруга) и несовершеннолетних детей</w:t>
      </w:r>
      <w:bookmarkEnd w:id="0"/>
    </w:p>
    <w:p w14:paraId="3BFDBEAD" w14:textId="77777777" w:rsidR="008C058A" w:rsidRDefault="008C058A" w:rsidP="00EE3307">
      <w:pPr>
        <w:ind w:right="-285"/>
        <w:jc w:val="center"/>
        <w:rPr>
          <w:bCs/>
          <w:sz w:val="28"/>
          <w:szCs w:val="28"/>
        </w:rPr>
      </w:pPr>
      <w:bookmarkStart w:id="1" w:name="_GoBack"/>
      <w:bookmarkEnd w:id="1"/>
    </w:p>
    <w:p w14:paraId="68874D60" w14:textId="77777777" w:rsidR="008C058A" w:rsidRDefault="008C058A" w:rsidP="008C058A">
      <w:pPr>
        <w:jc w:val="center"/>
        <w:rPr>
          <w:sz w:val="28"/>
          <w:szCs w:val="28"/>
        </w:rPr>
      </w:pPr>
    </w:p>
    <w:p w14:paraId="7B71B09E" w14:textId="77777777" w:rsidR="00416224" w:rsidRDefault="00416224" w:rsidP="008C058A">
      <w:pPr>
        <w:jc w:val="center"/>
        <w:rPr>
          <w:sz w:val="28"/>
          <w:szCs w:val="28"/>
        </w:rPr>
        <w:sectPr w:rsidR="00416224" w:rsidSect="00F05C7A">
          <w:type w:val="continuous"/>
          <w:pgSz w:w="11906" w:h="16838"/>
          <w:pgMar w:top="851" w:right="849" w:bottom="1134" w:left="1701" w:header="709" w:footer="709" w:gutter="0"/>
          <w:cols w:space="708"/>
          <w:docGrid w:linePitch="360"/>
        </w:sectPr>
      </w:pPr>
    </w:p>
    <w:tbl>
      <w:tblPr>
        <w:tblW w:w="893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30"/>
      </w:tblGrid>
      <w:tr w:rsidR="008C058A" w:rsidRPr="001F6750" w14:paraId="009C35EB" w14:textId="77777777" w:rsidTr="001F6750">
        <w:trPr>
          <w:trHeight w:val="262"/>
        </w:trPr>
        <w:tc>
          <w:tcPr>
            <w:tcW w:w="8930" w:type="dxa"/>
          </w:tcPr>
          <w:p w14:paraId="0D473A82" w14:textId="19309FB8" w:rsidR="008C058A" w:rsidRPr="001F6750" w:rsidRDefault="003B0DBC" w:rsidP="008C058A">
            <w:pPr>
              <w:jc w:val="center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lastRenderedPageBreak/>
              <w:t xml:space="preserve">1. </w:t>
            </w:r>
            <w:r w:rsidR="008C058A" w:rsidRPr="001F6750">
              <w:rPr>
                <w:sz w:val="28"/>
                <w:szCs w:val="28"/>
              </w:rPr>
              <w:t>Должности категории «руководители»</w:t>
            </w:r>
          </w:p>
        </w:tc>
      </w:tr>
      <w:tr w:rsidR="008C058A" w:rsidRPr="001F6750" w14:paraId="3BD5D582" w14:textId="77777777" w:rsidTr="001F6750">
        <w:trPr>
          <w:trHeight w:val="262"/>
        </w:trPr>
        <w:tc>
          <w:tcPr>
            <w:tcW w:w="8930" w:type="dxa"/>
          </w:tcPr>
          <w:p w14:paraId="7B95C5E5" w14:textId="03F699DB" w:rsidR="008C058A" w:rsidRPr="001F6750" w:rsidRDefault="008C058A" w:rsidP="008C058A">
            <w:pPr>
              <w:jc w:val="center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Высшая группа должностей</w:t>
            </w:r>
          </w:p>
        </w:tc>
      </w:tr>
      <w:tr w:rsidR="008C058A" w:rsidRPr="001F6750" w14:paraId="12580C64" w14:textId="77777777" w:rsidTr="001F6750">
        <w:trPr>
          <w:trHeight w:val="262"/>
        </w:trPr>
        <w:tc>
          <w:tcPr>
            <w:tcW w:w="8930" w:type="dxa"/>
          </w:tcPr>
          <w:p w14:paraId="40803AAE" w14:textId="19E92B13" w:rsidR="008C058A" w:rsidRPr="001F6750" w:rsidRDefault="008C058A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Первый вице-мэр муниципального образования «Городской округ Ногликский»</w:t>
            </w:r>
          </w:p>
        </w:tc>
      </w:tr>
      <w:tr w:rsidR="008C058A" w:rsidRPr="001F6750" w14:paraId="3CC3F574" w14:textId="77777777" w:rsidTr="001F6750">
        <w:trPr>
          <w:trHeight w:val="262"/>
        </w:trPr>
        <w:tc>
          <w:tcPr>
            <w:tcW w:w="8930" w:type="dxa"/>
          </w:tcPr>
          <w:p w14:paraId="546B8B18" w14:textId="371F3187" w:rsidR="008C058A" w:rsidRPr="001F6750" w:rsidRDefault="008C058A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Вице-мэр муниципального образования «Городской округ Ногликский»</w:t>
            </w:r>
          </w:p>
        </w:tc>
      </w:tr>
      <w:tr w:rsidR="008C058A" w:rsidRPr="001F6750" w14:paraId="63A22FCE" w14:textId="77777777" w:rsidTr="001F6750">
        <w:trPr>
          <w:trHeight w:val="262"/>
        </w:trPr>
        <w:tc>
          <w:tcPr>
            <w:tcW w:w="8930" w:type="dxa"/>
          </w:tcPr>
          <w:p w14:paraId="5D42B838" w14:textId="13E835C9" w:rsidR="008C058A" w:rsidRPr="001F6750" w:rsidRDefault="008C058A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 xml:space="preserve">Управляющий делами администрации муниципального образования </w:t>
            </w:r>
            <w:r w:rsidR="001F6750">
              <w:rPr>
                <w:sz w:val="28"/>
                <w:szCs w:val="28"/>
              </w:rPr>
              <w:br/>
            </w:r>
            <w:r w:rsidRPr="001F6750">
              <w:rPr>
                <w:sz w:val="28"/>
                <w:szCs w:val="28"/>
              </w:rPr>
              <w:t>«Городской округ Ногликский»</w:t>
            </w:r>
          </w:p>
        </w:tc>
      </w:tr>
      <w:tr w:rsidR="008C058A" w:rsidRPr="001F6750" w14:paraId="4E3ECE50" w14:textId="77777777" w:rsidTr="001F6750">
        <w:trPr>
          <w:trHeight w:val="262"/>
        </w:trPr>
        <w:tc>
          <w:tcPr>
            <w:tcW w:w="8930" w:type="dxa"/>
          </w:tcPr>
          <w:p w14:paraId="477AD4B4" w14:textId="7683BACA" w:rsidR="008C058A" w:rsidRPr="001F6750" w:rsidRDefault="002E5442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 xml:space="preserve">Руководитель (председатель, начальник) органа </w:t>
            </w:r>
            <w:r w:rsidRPr="001F6750">
              <w:rPr>
                <w:bCs/>
                <w:iCs/>
                <w:sz w:val="28"/>
                <w:szCs w:val="28"/>
              </w:rPr>
              <w:t>местного самоуправления специальной компетенции</w:t>
            </w:r>
          </w:p>
        </w:tc>
      </w:tr>
      <w:tr w:rsidR="002E5442" w:rsidRPr="001F6750" w14:paraId="0328D0AC" w14:textId="77777777" w:rsidTr="001F6750">
        <w:trPr>
          <w:trHeight w:val="262"/>
        </w:trPr>
        <w:tc>
          <w:tcPr>
            <w:tcW w:w="8930" w:type="dxa"/>
          </w:tcPr>
          <w:p w14:paraId="5B666B22" w14:textId="23EA26E3" w:rsidR="002E5442" w:rsidRPr="001F6750" w:rsidRDefault="002E5442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Директор департамента</w:t>
            </w:r>
          </w:p>
        </w:tc>
      </w:tr>
      <w:tr w:rsidR="008C058A" w:rsidRPr="001F6750" w14:paraId="4B6C995B" w14:textId="77777777" w:rsidTr="001F6750">
        <w:trPr>
          <w:trHeight w:val="262"/>
        </w:trPr>
        <w:tc>
          <w:tcPr>
            <w:tcW w:w="8930" w:type="dxa"/>
          </w:tcPr>
          <w:p w14:paraId="2DA5C468" w14:textId="6DDFBCB1" w:rsidR="008C058A" w:rsidRPr="001F6750" w:rsidRDefault="008C058A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Заместитель директора департамента</w:t>
            </w:r>
          </w:p>
        </w:tc>
      </w:tr>
      <w:tr w:rsidR="008C058A" w:rsidRPr="001F6750" w14:paraId="00899F88" w14:textId="77777777" w:rsidTr="001F6750">
        <w:trPr>
          <w:trHeight w:val="262"/>
        </w:trPr>
        <w:tc>
          <w:tcPr>
            <w:tcW w:w="8930" w:type="dxa"/>
          </w:tcPr>
          <w:p w14:paraId="63243EC9" w14:textId="0681EBF1" w:rsidR="008C058A" w:rsidRPr="001F6750" w:rsidRDefault="008C058A" w:rsidP="008C058A">
            <w:pPr>
              <w:jc w:val="center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Главная группа должностей</w:t>
            </w:r>
          </w:p>
        </w:tc>
      </w:tr>
      <w:tr w:rsidR="008C058A" w:rsidRPr="001F6750" w14:paraId="21973329" w14:textId="77777777" w:rsidTr="001F6750">
        <w:trPr>
          <w:trHeight w:val="262"/>
        </w:trPr>
        <w:tc>
          <w:tcPr>
            <w:tcW w:w="8930" w:type="dxa"/>
          </w:tcPr>
          <w:p w14:paraId="17C5FD68" w14:textId="6FAF784D" w:rsidR="008C058A" w:rsidRPr="001F6750" w:rsidRDefault="003B0DBC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Начальник отдела</w:t>
            </w:r>
          </w:p>
        </w:tc>
      </w:tr>
      <w:tr w:rsidR="003B0DBC" w:rsidRPr="001F6750" w14:paraId="379E86BB" w14:textId="77777777" w:rsidTr="001F6750">
        <w:trPr>
          <w:trHeight w:val="262"/>
        </w:trPr>
        <w:tc>
          <w:tcPr>
            <w:tcW w:w="8930" w:type="dxa"/>
          </w:tcPr>
          <w:p w14:paraId="5B0DB325" w14:textId="22E863BE" w:rsidR="003B0DBC" w:rsidRPr="001F6750" w:rsidRDefault="003B0DBC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Начальник отдела – главный бухгалтер</w:t>
            </w:r>
          </w:p>
        </w:tc>
      </w:tr>
      <w:tr w:rsidR="003B0DBC" w:rsidRPr="001F6750" w14:paraId="3DF0E7A7" w14:textId="77777777" w:rsidTr="001F6750">
        <w:trPr>
          <w:trHeight w:val="262"/>
        </w:trPr>
        <w:tc>
          <w:tcPr>
            <w:tcW w:w="8930" w:type="dxa"/>
          </w:tcPr>
          <w:p w14:paraId="092A7C58" w14:textId="4539BFD4" w:rsidR="003B0DBC" w:rsidRPr="001F6750" w:rsidRDefault="003B0DBC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Начальник отдела – главный архитектор</w:t>
            </w:r>
          </w:p>
        </w:tc>
      </w:tr>
      <w:tr w:rsidR="003B0DBC" w:rsidRPr="001F6750" w14:paraId="37DEDE29" w14:textId="77777777" w:rsidTr="001F6750">
        <w:trPr>
          <w:trHeight w:val="262"/>
        </w:trPr>
        <w:tc>
          <w:tcPr>
            <w:tcW w:w="8930" w:type="dxa"/>
          </w:tcPr>
          <w:p w14:paraId="195047CA" w14:textId="3A80E612" w:rsidR="003B0DBC" w:rsidRPr="001F6750" w:rsidRDefault="003B0DBC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Начальник отдела в департаменте</w:t>
            </w:r>
          </w:p>
        </w:tc>
      </w:tr>
      <w:tr w:rsidR="008C058A" w:rsidRPr="001F6750" w14:paraId="7602D6C8" w14:textId="77777777" w:rsidTr="001F6750">
        <w:trPr>
          <w:trHeight w:val="262"/>
        </w:trPr>
        <w:tc>
          <w:tcPr>
            <w:tcW w:w="8930" w:type="dxa"/>
          </w:tcPr>
          <w:p w14:paraId="3AAF66AD" w14:textId="01388B60" w:rsidR="008C058A" w:rsidRPr="001F6750" w:rsidRDefault="008C058A" w:rsidP="005A273D">
            <w:pPr>
              <w:jc w:val="center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2. Должности категории «специалисты»</w:t>
            </w:r>
            <w:r w:rsidR="009C3A7B" w:rsidRPr="001F6750">
              <w:rPr>
                <w:sz w:val="28"/>
                <w:szCs w:val="28"/>
              </w:rPr>
              <w:t>,</w:t>
            </w:r>
            <w:r w:rsidR="002651A7" w:rsidRPr="001F6750">
              <w:rPr>
                <w:sz w:val="28"/>
                <w:szCs w:val="28"/>
              </w:rPr>
              <w:t xml:space="preserve"> осуществляющи</w:t>
            </w:r>
            <w:r w:rsidR="005A273D" w:rsidRPr="001F6750">
              <w:rPr>
                <w:sz w:val="28"/>
                <w:szCs w:val="28"/>
              </w:rPr>
              <w:t xml:space="preserve">е </w:t>
            </w:r>
            <w:r w:rsidR="001F6750">
              <w:rPr>
                <w:sz w:val="28"/>
                <w:szCs w:val="28"/>
              </w:rPr>
              <w:br/>
            </w:r>
            <w:r w:rsidR="002651A7" w:rsidRPr="001F6750">
              <w:rPr>
                <w:sz w:val="28"/>
                <w:szCs w:val="28"/>
              </w:rPr>
              <w:t>муниципальный контроль</w:t>
            </w:r>
          </w:p>
        </w:tc>
      </w:tr>
      <w:tr w:rsidR="008C058A" w:rsidRPr="001F6750" w14:paraId="44171026" w14:textId="77777777" w:rsidTr="001F6750">
        <w:trPr>
          <w:trHeight w:val="262"/>
        </w:trPr>
        <w:tc>
          <w:tcPr>
            <w:tcW w:w="8930" w:type="dxa"/>
          </w:tcPr>
          <w:p w14:paraId="65F6B1FC" w14:textId="5B4BD007" w:rsidR="008C058A" w:rsidRPr="001F6750" w:rsidRDefault="002651A7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Консультант</w:t>
            </w:r>
            <w:r w:rsidR="00B10B58" w:rsidRPr="001F6750">
              <w:rPr>
                <w:sz w:val="28"/>
                <w:szCs w:val="28"/>
              </w:rPr>
              <w:t xml:space="preserve"> отдела ЖК и ДХ администрации</w:t>
            </w:r>
            <w:r w:rsidR="00F92E00" w:rsidRPr="001F6750">
              <w:rPr>
                <w:sz w:val="28"/>
                <w:szCs w:val="28"/>
              </w:rPr>
              <w:t>,</w:t>
            </w:r>
            <w:r w:rsidR="00B10B58" w:rsidRPr="001F6750">
              <w:rPr>
                <w:sz w:val="28"/>
                <w:szCs w:val="28"/>
              </w:rPr>
              <w:t xml:space="preserve"> осуществляющий жилищный контроль</w:t>
            </w:r>
          </w:p>
        </w:tc>
      </w:tr>
      <w:tr w:rsidR="00626E8A" w:rsidRPr="001F6750" w14:paraId="245EC414" w14:textId="77777777" w:rsidTr="001F6750">
        <w:trPr>
          <w:trHeight w:val="262"/>
        </w:trPr>
        <w:tc>
          <w:tcPr>
            <w:tcW w:w="8930" w:type="dxa"/>
          </w:tcPr>
          <w:p w14:paraId="39AC5C54" w14:textId="53F0F392" w:rsidR="00626E8A" w:rsidRPr="001F6750" w:rsidRDefault="00626E8A" w:rsidP="00F6680E">
            <w:pPr>
              <w:jc w:val="both"/>
              <w:rPr>
                <w:sz w:val="28"/>
                <w:szCs w:val="28"/>
              </w:rPr>
            </w:pPr>
            <w:r w:rsidRPr="001F6750">
              <w:rPr>
                <w:sz w:val="28"/>
                <w:szCs w:val="28"/>
              </w:rPr>
              <w:t>Старший специалист</w:t>
            </w:r>
            <w:r w:rsidR="00B10B58" w:rsidRPr="001F6750">
              <w:rPr>
                <w:sz w:val="28"/>
                <w:szCs w:val="28"/>
              </w:rPr>
              <w:t xml:space="preserve"> отдела ЖК и ДХ администрации</w:t>
            </w:r>
            <w:r w:rsidR="00F92E00" w:rsidRPr="001F6750">
              <w:rPr>
                <w:sz w:val="28"/>
                <w:szCs w:val="28"/>
              </w:rPr>
              <w:t>,</w:t>
            </w:r>
            <w:r w:rsidR="00B10B58" w:rsidRPr="001F6750">
              <w:rPr>
                <w:sz w:val="28"/>
                <w:szCs w:val="28"/>
              </w:rPr>
              <w:t xml:space="preserve"> осуществляющий контроль в сфере благоустройства</w:t>
            </w:r>
          </w:p>
        </w:tc>
      </w:tr>
    </w:tbl>
    <w:p w14:paraId="7B71B0A3" w14:textId="77777777" w:rsidR="00416224" w:rsidRPr="00347415" w:rsidRDefault="00416224" w:rsidP="00F05C7A">
      <w:pPr>
        <w:jc w:val="center"/>
        <w:rPr>
          <w:sz w:val="28"/>
          <w:szCs w:val="28"/>
        </w:rPr>
      </w:pPr>
    </w:p>
    <w:sectPr w:rsidR="00416224" w:rsidRPr="00347415" w:rsidSect="00F05C7A">
      <w:type w:val="continuous"/>
      <w:pgSz w:w="11906" w:h="16838"/>
      <w:pgMar w:top="0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0505"/>
    <w:rsid w:val="000D175D"/>
    <w:rsid w:val="001067F4"/>
    <w:rsid w:val="00115A57"/>
    <w:rsid w:val="001348EB"/>
    <w:rsid w:val="00134EA8"/>
    <w:rsid w:val="001673C6"/>
    <w:rsid w:val="00184800"/>
    <w:rsid w:val="001C0012"/>
    <w:rsid w:val="001F6750"/>
    <w:rsid w:val="00202A45"/>
    <w:rsid w:val="002058EC"/>
    <w:rsid w:val="002369D3"/>
    <w:rsid w:val="00256C0E"/>
    <w:rsid w:val="002646EC"/>
    <w:rsid w:val="002651A7"/>
    <w:rsid w:val="00297250"/>
    <w:rsid w:val="002A141F"/>
    <w:rsid w:val="002E5442"/>
    <w:rsid w:val="0033332F"/>
    <w:rsid w:val="00347415"/>
    <w:rsid w:val="00363FC9"/>
    <w:rsid w:val="00386434"/>
    <w:rsid w:val="003B0DBC"/>
    <w:rsid w:val="003C60EC"/>
    <w:rsid w:val="003E33E2"/>
    <w:rsid w:val="003E3BEB"/>
    <w:rsid w:val="003E62A0"/>
    <w:rsid w:val="003E74EC"/>
    <w:rsid w:val="00416224"/>
    <w:rsid w:val="00487309"/>
    <w:rsid w:val="00494C94"/>
    <w:rsid w:val="00595796"/>
    <w:rsid w:val="005A273D"/>
    <w:rsid w:val="005D1F36"/>
    <w:rsid w:val="005D62D2"/>
    <w:rsid w:val="00617546"/>
    <w:rsid w:val="006238EC"/>
    <w:rsid w:val="00626E8A"/>
    <w:rsid w:val="00651800"/>
    <w:rsid w:val="006D374C"/>
    <w:rsid w:val="00725C1B"/>
    <w:rsid w:val="00775F5A"/>
    <w:rsid w:val="0078048B"/>
    <w:rsid w:val="00785316"/>
    <w:rsid w:val="007853E2"/>
    <w:rsid w:val="007C55C0"/>
    <w:rsid w:val="007E72E3"/>
    <w:rsid w:val="00860414"/>
    <w:rsid w:val="008872B8"/>
    <w:rsid w:val="00897724"/>
    <w:rsid w:val="008A13D0"/>
    <w:rsid w:val="008C058A"/>
    <w:rsid w:val="008D7012"/>
    <w:rsid w:val="00900CA3"/>
    <w:rsid w:val="00901976"/>
    <w:rsid w:val="00935080"/>
    <w:rsid w:val="009535CE"/>
    <w:rsid w:val="00974CA6"/>
    <w:rsid w:val="009C3A7B"/>
    <w:rsid w:val="009C6A25"/>
    <w:rsid w:val="009C6BB8"/>
    <w:rsid w:val="00A0116A"/>
    <w:rsid w:val="00A55B69"/>
    <w:rsid w:val="00AC6445"/>
    <w:rsid w:val="00AE276F"/>
    <w:rsid w:val="00AF1556"/>
    <w:rsid w:val="00AF3037"/>
    <w:rsid w:val="00B10B58"/>
    <w:rsid w:val="00B115E1"/>
    <w:rsid w:val="00B20901"/>
    <w:rsid w:val="00B234E8"/>
    <w:rsid w:val="00B971B4"/>
    <w:rsid w:val="00C2376A"/>
    <w:rsid w:val="00C50A3F"/>
    <w:rsid w:val="00CD5C8C"/>
    <w:rsid w:val="00CE3DE3"/>
    <w:rsid w:val="00D02B8E"/>
    <w:rsid w:val="00D1338F"/>
    <w:rsid w:val="00D30DE6"/>
    <w:rsid w:val="00D51A28"/>
    <w:rsid w:val="00DA6A55"/>
    <w:rsid w:val="00E061F0"/>
    <w:rsid w:val="00E81347"/>
    <w:rsid w:val="00EB4481"/>
    <w:rsid w:val="00EB73FA"/>
    <w:rsid w:val="00EE3307"/>
    <w:rsid w:val="00F05C7A"/>
    <w:rsid w:val="00F23526"/>
    <w:rsid w:val="00F476DB"/>
    <w:rsid w:val="00F50A86"/>
    <w:rsid w:val="00F5259C"/>
    <w:rsid w:val="00F6680E"/>
    <w:rsid w:val="00F735B4"/>
    <w:rsid w:val="00F929F5"/>
    <w:rsid w:val="00F9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FE955A15E14401E9AB9E380AAD2CC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EFAEF6-3AC8-46B1-8B01-B8AC97239E66}"/>
      </w:docPartPr>
      <w:docPartBody>
        <w:p w:rsidR="004F4BE9" w:rsidRDefault="004C6D6E" w:rsidP="004C6D6E">
          <w:pPr>
            <w:pStyle w:val="6FE955A15E14401E9AB9E380AAD2CC5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2E866A162F547359AF39CADC897E1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BA7E4B-89FF-46DB-8750-7945CF0442A4}"/>
      </w:docPartPr>
      <w:docPartBody>
        <w:p w:rsidR="004F4BE9" w:rsidRDefault="004C6D6E" w:rsidP="004C6D6E">
          <w:pPr>
            <w:pStyle w:val="D2E866A162F547359AF39CADC897E1E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C6D6E"/>
    <w:rsid w:val="004F4BE9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4C6D6E"/>
    <w:rPr>
      <w:color w:val="808080"/>
    </w:rPr>
  </w:style>
  <w:style w:type="paragraph" w:customStyle="1" w:styleId="A3367BF4419F404E8AFF46FEB47F906C">
    <w:name w:val="A3367BF4419F404E8AFF46FEB47F906C"/>
    <w:rsid w:val="004C6D6E"/>
  </w:style>
  <w:style w:type="paragraph" w:customStyle="1" w:styleId="5A82DC6010934153915B6B7DF4C2487E">
    <w:name w:val="5A82DC6010934153915B6B7DF4C2487E"/>
    <w:rsid w:val="004C6D6E"/>
  </w:style>
  <w:style w:type="paragraph" w:customStyle="1" w:styleId="BA931C92ED304096BBA420ED493F42E6">
    <w:name w:val="BA931C92ED304096BBA420ED493F42E6"/>
    <w:rsid w:val="004C6D6E"/>
  </w:style>
  <w:style w:type="paragraph" w:customStyle="1" w:styleId="6FE955A15E14401E9AB9E380AAD2CC5B">
    <w:name w:val="6FE955A15E14401E9AB9E380AAD2CC5B"/>
    <w:rsid w:val="004C6D6E"/>
  </w:style>
  <w:style w:type="paragraph" w:customStyle="1" w:styleId="D2E866A162F547359AF39CADC897E1E0">
    <w:name w:val="D2E866A162F547359AF39CADC897E1E0"/>
    <w:rsid w:val="004C6D6E"/>
  </w:style>
  <w:style w:type="paragraph" w:customStyle="1" w:styleId="6FE955A15E14401E9AB9E380AAD2CC5B1">
    <w:name w:val="6FE955A15E14401E9AB9E380AAD2CC5B1"/>
    <w:rsid w:val="004C6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2E866A162F547359AF39CADC897E1E01">
    <w:name w:val="D2E866A162F547359AF39CADC897E1E01"/>
    <w:rsid w:val="004C6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6B6AFF76A74DCCA0E52262BE268306">
    <w:name w:val="F06B6AFF76A74DCCA0E52262BE268306"/>
    <w:rsid w:val="004C6D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6EB2A9-CEB2-4E7D-A920-E1EBA0AE2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2021-10-05T04:48:00Z</cp:lastPrinted>
  <dcterms:created xsi:type="dcterms:W3CDTF">2021-10-05T04:49:00Z</dcterms:created>
  <dcterms:modified xsi:type="dcterms:W3CDTF">2021-10-05T04:49:00Z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