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22FE" w14:textId="77777777" w:rsidR="00A36491" w:rsidRDefault="00A36491" w:rsidP="00A3649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9318F7C" wp14:editId="1D5A55E6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6405F" w14:textId="77777777" w:rsidR="00A36491" w:rsidRPr="00E8225C" w:rsidRDefault="00A36491" w:rsidP="00A36491">
      <w:pPr>
        <w:pStyle w:val="a3"/>
        <w:widowControl w:val="0"/>
        <w:rPr>
          <w:b/>
          <w:bCs/>
          <w:sz w:val="16"/>
          <w:szCs w:val="16"/>
        </w:rPr>
      </w:pPr>
    </w:p>
    <w:p w14:paraId="610024AC" w14:textId="77777777" w:rsidR="00A36491" w:rsidRDefault="00A36491" w:rsidP="00A3649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D8BC21C" w14:textId="77777777" w:rsidR="00A36491" w:rsidRPr="00E8225C" w:rsidRDefault="00A36491" w:rsidP="00A36491">
      <w:pPr>
        <w:pStyle w:val="a3"/>
        <w:widowControl w:val="0"/>
        <w:rPr>
          <w:b/>
          <w:bCs/>
          <w:sz w:val="16"/>
          <w:szCs w:val="16"/>
        </w:rPr>
      </w:pPr>
    </w:p>
    <w:p w14:paraId="55A28E07" w14:textId="77777777" w:rsidR="00A36491" w:rsidRPr="00590DF5" w:rsidRDefault="00A36491" w:rsidP="00A3649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82F84EC" w14:textId="77777777" w:rsidR="00A36491" w:rsidRPr="00590DF5" w:rsidRDefault="00A36491" w:rsidP="00A3649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20B3E88" w14:textId="77777777" w:rsidR="00A36491" w:rsidRPr="00590DF5" w:rsidRDefault="00A36491" w:rsidP="00A3649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746AB75A" w14:textId="77777777" w:rsidR="00A36491" w:rsidRPr="00E8225C" w:rsidRDefault="00A36491" w:rsidP="00A36491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36491" w:rsidRPr="004034D5" w14:paraId="0AD59ECF" w14:textId="77777777" w:rsidTr="0096653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8F0A1" w14:textId="77777777" w:rsidR="00A36491" w:rsidRDefault="00A36491" w:rsidP="0096653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B0430EC" w14:textId="77777777" w:rsidR="00A36491" w:rsidRPr="000C7D7D" w:rsidRDefault="00A36491" w:rsidP="0096653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7D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7D7D">
              <w:rPr>
                <w:b w:val="0"/>
                <w:bCs w:val="0"/>
                <w:sz w:val="24"/>
              </w:rPr>
              <w:t xml:space="preserve">: </w:t>
            </w:r>
            <w:hyperlink r:id="rId6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proofErr w:type="spellStart"/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14:paraId="403A3335" w14:textId="77777777" w:rsidR="00A36491" w:rsidRPr="00E8225C" w:rsidRDefault="00A36491" w:rsidP="00A36491">
      <w:pPr>
        <w:widowControl w:val="0"/>
        <w:jc w:val="center"/>
        <w:rPr>
          <w:b/>
          <w:sz w:val="16"/>
          <w:szCs w:val="16"/>
        </w:rPr>
      </w:pPr>
    </w:p>
    <w:p w14:paraId="13CB4116" w14:textId="77777777" w:rsidR="00A36491" w:rsidRPr="002425C8" w:rsidRDefault="00A36491" w:rsidP="00A36491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778CB1BF" w14:textId="721BEBC7" w:rsidR="00A36491" w:rsidRDefault="00A36491" w:rsidP="00A36491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B0332A">
        <w:rPr>
          <w:b/>
          <w:sz w:val="28"/>
          <w:szCs w:val="28"/>
        </w:rPr>
        <w:t>232</w:t>
      </w:r>
    </w:p>
    <w:p w14:paraId="6B8BD489" w14:textId="77777777" w:rsidR="00A36491" w:rsidRPr="00E8225C" w:rsidRDefault="00A36491" w:rsidP="00A36491">
      <w:pPr>
        <w:widowControl w:val="0"/>
        <w:jc w:val="center"/>
        <w:rPr>
          <w:b/>
          <w:sz w:val="16"/>
          <w:szCs w:val="16"/>
        </w:rPr>
      </w:pPr>
    </w:p>
    <w:p w14:paraId="6E657830" w14:textId="51F770A8" w:rsidR="00A36491" w:rsidRDefault="00A36491" w:rsidP="00A36491">
      <w:pPr>
        <w:widowControl w:val="0"/>
      </w:pPr>
      <w:r>
        <w:t>2</w:t>
      </w:r>
      <w:r w:rsidR="00E8225C">
        <w:t>8</w:t>
      </w:r>
      <w:r w:rsidRPr="005C2E3F">
        <w:t>.</w:t>
      </w:r>
      <w:r>
        <w:t>0</w:t>
      </w:r>
      <w:r>
        <w:t>9</w:t>
      </w:r>
      <w:r w:rsidRPr="005C2E3F">
        <w:t>.20</w:t>
      </w:r>
      <w:r>
        <w:t>22</w:t>
      </w:r>
    </w:p>
    <w:p w14:paraId="0F12F531" w14:textId="746517F7" w:rsidR="00A36491" w:rsidRDefault="00A36491" w:rsidP="00A36491">
      <w:pPr>
        <w:jc w:val="both"/>
      </w:pPr>
      <w:r>
        <w:t xml:space="preserve">О награждении </w:t>
      </w:r>
      <w:r>
        <w:t>Почетной грамотой</w:t>
      </w:r>
      <w:r>
        <w:t xml:space="preserve"> </w:t>
      </w:r>
    </w:p>
    <w:p w14:paraId="655513B1" w14:textId="77777777" w:rsidR="00A36491" w:rsidRDefault="00A36491" w:rsidP="00A36491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0BE164AA" w14:textId="77777777" w:rsidR="00A36491" w:rsidRDefault="00A36491" w:rsidP="00A36491">
      <w:pPr>
        <w:jc w:val="both"/>
      </w:pPr>
      <w:r>
        <w:t xml:space="preserve">«Городской округ Ногликский» </w:t>
      </w:r>
    </w:p>
    <w:p w14:paraId="60DF8ECB" w14:textId="77777777" w:rsidR="00A36491" w:rsidRPr="00C81EF0" w:rsidRDefault="00A36491" w:rsidP="00A36491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</w:p>
    <w:p w14:paraId="7B75F50F" w14:textId="77777777" w:rsidR="00A36491" w:rsidRDefault="00A36491" w:rsidP="00A36491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77472F31" w14:textId="77777777" w:rsidR="00A36491" w:rsidRPr="00C81EF0" w:rsidRDefault="00A36491" w:rsidP="00A36491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14:paraId="00EA56A0" w14:textId="77777777" w:rsidR="00A36491" w:rsidRDefault="00A36491" w:rsidP="00A36491">
      <w:pPr>
        <w:widowControl w:val="0"/>
        <w:jc w:val="center"/>
      </w:pPr>
      <w:r>
        <w:t>СОБРАНИЕ МУНИЦИПАЛЬНОГО ОБРАЗОВАНИЯ</w:t>
      </w:r>
    </w:p>
    <w:p w14:paraId="3909FA4A" w14:textId="77777777" w:rsidR="00A36491" w:rsidRDefault="00A36491" w:rsidP="00A36491">
      <w:pPr>
        <w:widowControl w:val="0"/>
        <w:jc w:val="center"/>
      </w:pPr>
      <w:r>
        <w:t>«ГОРОДСКОЙ ОКРУГ НОГЛИКСКИЙ» РЕШИЛО:</w:t>
      </w:r>
    </w:p>
    <w:p w14:paraId="4ED3AB45" w14:textId="77777777" w:rsidR="00A36491" w:rsidRPr="00C81EF0" w:rsidRDefault="00A36491" w:rsidP="00A36491">
      <w:pPr>
        <w:ind w:firstLine="851"/>
        <w:rPr>
          <w:sz w:val="16"/>
          <w:szCs w:val="16"/>
        </w:rPr>
      </w:pPr>
    </w:p>
    <w:p w14:paraId="6282DA25" w14:textId="77777777" w:rsidR="00E8225C" w:rsidRDefault="00A36491" w:rsidP="00E8225C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23825991" w14:textId="4F100A36" w:rsidR="00A36491" w:rsidRDefault="00A36491" w:rsidP="00E8225C">
      <w:pPr>
        <w:ind w:firstLine="851"/>
        <w:jc w:val="both"/>
      </w:pPr>
      <w:r>
        <w:t>-</w:t>
      </w:r>
      <w:bookmarkStart w:id="0" w:name="_Hlk104986134"/>
      <w:r w:rsidR="003B402D">
        <w:t xml:space="preserve"> </w:t>
      </w:r>
      <w:r w:rsidR="00ED1E5E" w:rsidRPr="00E8225C">
        <w:rPr>
          <w:b/>
          <w:bCs/>
        </w:rPr>
        <w:t xml:space="preserve">Смурова Артёма </w:t>
      </w:r>
      <w:r w:rsidR="00E8225C" w:rsidRPr="00E8225C">
        <w:rPr>
          <w:b/>
          <w:bCs/>
        </w:rPr>
        <w:t>Владимирови</w:t>
      </w:r>
      <w:r w:rsidR="00E8225C">
        <w:rPr>
          <w:b/>
          <w:bCs/>
        </w:rPr>
        <w:t xml:space="preserve">ча, </w:t>
      </w:r>
      <w:r w:rsidR="00E8225C">
        <w:t>учителя</w:t>
      </w:r>
      <w:r w:rsidR="00E8225C">
        <w:t xml:space="preserve"> физической культуры муниципального бюджетного общеобразовательного учреждения средней общеобразовательной школы № 1 пгт. Ноглики имени Героя Советского Союза Григория Петровича Петрова</w:t>
      </w:r>
      <w:r w:rsidR="00E8225C">
        <w:t xml:space="preserve"> </w:t>
      </w:r>
      <w:r w:rsidR="003B402D">
        <w:t>–</w:t>
      </w:r>
      <w:r>
        <w:t xml:space="preserve"> </w:t>
      </w:r>
      <w:bookmarkEnd w:id="0"/>
      <w:r w:rsidR="00E8225C">
        <w:t>за личный вклад в развитие физической культуры и массового детского спорта, популяризацию здорового образа жизни среди молодежи и в связи с профессиональным празднико</w:t>
      </w:r>
      <w:r w:rsidR="003B402D">
        <w:t xml:space="preserve">м </w:t>
      </w:r>
      <w:bookmarkStart w:id="1" w:name="_Hlk115191069"/>
      <w:r w:rsidR="003B402D">
        <w:t>–</w:t>
      </w:r>
      <w:bookmarkEnd w:id="1"/>
      <w:r w:rsidR="003B402D">
        <w:t xml:space="preserve"> </w:t>
      </w:r>
      <w:r w:rsidR="00E8225C">
        <w:t>Днем Учителя</w:t>
      </w:r>
      <w:r>
        <w:t>;</w:t>
      </w:r>
    </w:p>
    <w:p w14:paraId="5AB2CB05" w14:textId="28182EDC" w:rsidR="00A36491" w:rsidRDefault="00A36491" w:rsidP="00A36491">
      <w:pPr>
        <w:ind w:firstLine="851"/>
        <w:jc w:val="both"/>
      </w:pPr>
      <w:r>
        <w:t>-</w:t>
      </w:r>
      <w:bookmarkStart w:id="2" w:name="_Hlk104986374"/>
      <w:bookmarkStart w:id="3" w:name="_Hlk104986323"/>
      <w:r w:rsidR="003B402D">
        <w:t xml:space="preserve"> </w:t>
      </w:r>
      <w:r w:rsidR="00E8225C" w:rsidRPr="00E8225C">
        <w:rPr>
          <w:b/>
          <w:bCs/>
        </w:rPr>
        <w:t>Ткаченко Кристину Геннадьевну</w:t>
      </w:r>
      <w:r w:rsidR="00E8225C">
        <w:t>, учителя физики и математики муниципального бюджетного общеобразовательного учреждения Гимназии п. Ноглики</w:t>
      </w:r>
      <w:r w:rsidR="00E8225C">
        <w:t xml:space="preserve"> </w:t>
      </w:r>
      <w:r w:rsidR="003B402D">
        <w:t>–</w:t>
      </w:r>
      <w:r>
        <w:t xml:space="preserve"> </w:t>
      </w:r>
      <w:bookmarkEnd w:id="2"/>
      <w:r w:rsidR="00E8225C">
        <w:t xml:space="preserve">за творческий труд и личный вклад в формирование нравственной и интеллектуально развитой личности учащихся и в связи с профессиональным праздником </w:t>
      </w:r>
      <w:r w:rsidR="003B402D">
        <w:t>–</w:t>
      </w:r>
      <w:r w:rsidR="00E8225C">
        <w:t xml:space="preserve"> Днем учителя</w:t>
      </w:r>
      <w:r w:rsidR="00ED1E5E">
        <w:t>.</w:t>
      </w:r>
    </w:p>
    <w:bookmarkEnd w:id="3"/>
    <w:p w14:paraId="4B9368A7" w14:textId="77777777" w:rsidR="00A36491" w:rsidRDefault="00A36491" w:rsidP="00A36491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14:paraId="7122A848" w14:textId="46E28241" w:rsidR="00A36491" w:rsidRDefault="00A36491" w:rsidP="00A36491">
      <w:pPr>
        <w:ind w:firstLine="851"/>
        <w:jc w:val="both"/>
      </w:pPr>
      <w:r>
        <w:t xml:space="preserve">- </w:t>
      </w:r>
      <w:r w:rsidR="00E8225C">
        <w:rPr>
          <w:b/>
          <w:bCs/>
        </w:rPr>
        <w:t>Смурову Артёму</w:t>
      </w:r>
      <w:r w:rsidRPr="00D047DF">
        <w:rPr>
          <w:b/>
          <w:bCs/>
        </w:rPr>
        <w:t xml:space="preserve"> Владимиров</w:t>
      </w:r>
      <w:r w:rsidR="00E8225C">
        <w:rPr>
          <w:b/>
          <w:bCs/>
        </w:rPr>
        <w:t>ичу</w:t>
      </w:r>
      <w:r w:rsidRPr="0055506E">
        <w:t xml:space="preserve"> </w:t>
      </w:r>
      <w:r>
        <w:t>- в сумме 3449,</w:t>
      </w:r>
      <w:r w:rsidR="00E8225C">
        <w:t>00 рублей</w:t>
      </w:r>
      <w:r>
        <w:t>;</w:t>
      </w:r>
    </w:p>
    <w:p w14:paraId="10C40568" w14:textId="11A72C0F" w:rsidR="00A36491" w:rsidRDefault="00A36491" w:rsidP="00E8225C">
      <w:pPr>
        <w:ind w:firstLine="851"/>
        <w:jc w:val="both"/>
      </w:pPr>
      <w:r>
        <w:t xml:space="preserve">- </w:t>
      </w:r>
      <w:r w:rsidR="00E8225C">
        <w:rPr>
          <w:b/>
          <w:bCs/>
        </w:rPr>
        <w:t>Ткаченко Кристине Геннадьевне</w:t>
      </w:r>
      <w:r w:rsidRPr="00F91354">
        <w:rPr>
          <w:b/>
          <w:bCs/>
        </w:rPr>
        <w:t xml:space="preserve"> </w:t>
      </w:r>
      <w:r w:rsidRPr="006514A0">
        <w:t>- в</w:t>
      </w:r>
      <w:r>
        <w:t xml:space="preserve"> сумме 3449,</w:t>
      </w:r>
      <w:r w:rsidR="00E8225C">
        <w:t>00 рублей</w:t>
      </w:r>
      <w:r>
        <w:t>.</w:t>
      </w:r>
    </w:p>
    <w:p w14:paraId="42A6F4D7" w14:textId="1B27C6B6" w:rsidR="00A36491" w:rsidRDefault="00A36491" w:rsidP="00A36491">
      <w:pPr>
        <w:ind w:firstLine="851"/>
        <w:jc w:val="both"/>
      </w:pPr>
      <w:r>
        <w:t>3. Контроль за исполнением настоящего решения возложить на исполняющего обязанности председателя Собрания   муниципального образования «</w:t>
      </w:r>
      <w:r w:rsidR="00E8225C">
        <w:t>Городской округ</w:t>
      </w:r>
      <w:r>
        <w:t xml:space="preserve"> Ногликский» В.Н. Кулиша.</w:t>
      </w:r>
    </w:p>
    <w:p w14:paraId="1B7B0D9B" w14:textId="77777777" w:rsidR="00C81EF0" w:rsidRDefault="00C81EF0" w:rsidP="00A36491">
      <w:pPr>
        <w:widowControl w:val="0"/>
      </w:pPr>
    </w:p>
    <w:p w14:paraId="2B9BB4B1" w14:textId="77777777" w:rsidR="00C81EF0" w:rsidRDefault="00C81EF0" w:rsidP="00A36491">
      <w:pPr>
        <w:widowControl w:val="0"/>
      </w:pPr>
    </w:p>
    <w:p w14:paraId="47C0A8F0" w14:textId="646C58E8" w:rsidR="00A36491" w:rsidRDefault="00A36491" w:rsidP="00A36491">
      <w:pPr>
        <w:widowControl w:val="0"/>
      </w:pPr>
      <w:r>
        <w:t>Исполняющий обязанности</w:t>
      </w:r>
    </w:p>
    <w:p w14:paraId="451DCCBD" w14:textId="77777777" w:rsidR="00A36491" w:rsidRDefault="00A36491" w:rsidP="00A36491">
      <w:pPr>
        <w:widowControl w:val="0"/>
      </w:pPr>
      <w:r>
        <w:t>председателя Собрания</w:t>
      </w:r>
    </w:p>
    <w:p w14:paraId="2344486D" w14:textId="77777777" w:rsidR="00A36491" w:rsidRDefault="00A36491" w:rsidP="00A36491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56B93B10" w14:textId="777988E4" w:rsidR="00AE3FE0" w:rsidRDefault="00A36491" w:rsidP="00CE11EB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</w:t>
      </w:r>
      <w:r w:rsidR="00CE11EB">
        <w:t xml:space="preserve"> </w:t>
      </w:r>
      <w:r>
        <w:t xml:space="preserve">  В.Н. Кулиш</w:t>
      </w:r>
    </w:p>
    <w:sectPr w:rsidR="00AE3FE0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E232A"/>
    <w:multiLevelType w:val="multilevel"/>
    <w:tmpl w:val="6B60B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471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1"/>
    <w:rsid w:val="003B402D"/>
    <w:rsid w:val="00A36491"/>
    <w:rsid w:val="00AE3FE0"/>
    <w:rsid w:val="00B0332A"/>
    <w:rsid w:val="00C81EF0"/>
    <w:rsid w:val="00CE11EB"/>
    <w:rsid w:val="00E8225C"/>
    <w:rsid w:val="00E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9520"/>
  <w15:chartTrackingRefBased/>
  <w15:docId w15:val="{3449433E-16B9-4DE9-A869-0CDA323D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649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A36491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3649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36491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A36491"/>
    <w:rPr>
      <w:color w:val="0563C1" w:themeColor="hyperlink"/>
      <w:u w:val="single"/>
    </w:rPr>
  </w:style>
  <w:style w:type="character" w:customStyle="1" w:styleId="34pt0pt">
    <w:name w:val="Основной текст (3) + 4 pt;Не курсив;Интервал 0 pt"/>
    <w:basedOn w:val="a0"/>
    <w:rsid w:val="00E82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8">
    <w:name w:val="Основной текст_"/>
    <w:basedOn w:val="a0"/>
    <w:link w:val="1"/>
    <w:rsid w:val="00E8225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8225C"/>
    <w:pPr>
      <w:widowControl w:val="0"/>
      <w:shd w:val="clear" w:color="auto" w:fill="FFFFFF"/>
      <w:spacing w:line="317" w:lineRule="exact"/>
    </w:pPr>
    <w:rPr>
      <w:rFonts w:eastAsia="Times New Roman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ranie@nogliki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4</cp:revision>
  <dcterms:created xsi:type="dcterms:W3CDTF">2022-09-27T04:23:00Z</dcterms:created>
  <dcterms:modified xsi:type="dcterms:W3CDTF">2022-09-27T06:12:00Z</dcterms:modified>
</cp:coreProperties>
</file>