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F9457" w14:textId="1CAF37D0" w:rsidR="004935C4" w:rsidRPr="00A81601" w:rsidRDefault="004935C4" w:rsidP="00A81601">
      <w:pPr>
        <w:spacing w:after="0" w:line="240" w:lineRule="auto"/>
        <w:jc w:val="center"/>
        <w:rPr>
          <w:b/>
          <w:sz w:val="24"/>
          <w:szCs w:val="24"/>
        </w:rPr>
      </w:pPr>
      <w:r w:rsidRPr="00A81601">
        <w:rPr>
          <w:b/>
          <w:sz w:val="24"/>
          <w:szCs w:val="24"/>
        </w:rPr>
        <w:t xml:space="preserve">Технологическая схема по предоставлению </w:t>
      </w:r>
      <w:r w:rsidR="004A0B6C">
        <w:rPr>
          <w:b/>
          <w:sz w:val="24"/>
          <w:szCs w:val="24"/>
        </w:rPr>
        <w:t>муниципальной</w:t>
      </w:r>
      <w:r w:rsidRPr="00A81601">
        <w:rPr>
          <w:b/>
          <w:sz w:val="24"/>
          <w:szCs w:val="24"/>
        </w:rPr>
        <w:t xml:space="preserve"> услуги</w:t>
      </w:r>
      <w:r w:rsidR="00A81601">
        <w:rPr>
          <w:b/>
          <w:sz w:val="24"/>
          <w:szCs w:val="24"/>
        </w:rPr>
        <w:t xml:space="preserve">: </w:t>
      </w:r>
      <w:r w:rsidRPr="00A81601">
        <w:rPr>
          <w:b/>
          <w:sz w:val="24"/>
          <w:szCs w:val="24"/>
        </w:rPr>
        <w:t>«</w:t>
      </w:r>
      <w:r w:rsidR="00A7668B" w:rsidRPr="00A81601">
        <w:rPr>
          <w:rFonts w:eastAsia="Times New Roman"/>
          <w:b/>
          <w:bCs/>
          <w:sz w:val="24"/>
          <w:szCs w:val="24"/>
          <w:lang w:eastAsia="ru-RU"/>
        </w:rPr>
        <w:t>Выдача разрешения на вступление в брак лицам, достигшим возраста шестнадцати лет</w:t>
      </w:r>
      <w:r w:rsidRPr="00A81601">
        <w:rPr>
          <w:b/>
          <w:sz w:val="24"/>
          <w:szCs w:val="24"/>
        </w:rPr>
        <w:t>»</w:t>
      </w:r>
    </w:p>
    <w:p w14:paraId="5F9ABB00" w14:textId="77777777" w:rsidR="004935C4" w:rsidRDefault="004935C4" w:rsidP="00427519">
      <w:pPr>
        <w:ind w:left="567"/>
        <w:rPr>
          <w:b/>
        </w:rPr>
      </w:pPr>
    </w:p>
    <w:p w14:paraId="4E04D055" w14:textId="77777777" w:rsidR="00E13D81" w:rsidRPr="004A0B6C" w:rsidRDefault="00057465" w:rsidP="004A0B6C">
      <w:pPr>
        <w:rPr>
          <w:b/>
          <w:sz w:val="24"/>
          <w:szCs w:val="24"/>
        </w:rPr>
      </w:pPr>
      <w:r w:rsidRPr="004A0B6C">
        <w:rPr>
          <w:b/>
          <w:sz w:val="24"/>
          <w:szCs w:val="24"/>
        </w:rPr>
        <w:t xml:space="preserve">Раздел 1. </w:t>
      </w:r>
      <w:r w:rsidR="00BC5A24" w:rsidRPr="004A0B6C">
        <w:rPr>
          <w:b/>
          <w:sz w:val="24"/>
          <w:szCs w:val="24"/>
        </w:rPr>
        <w:t>«</w:t>
      </w:r>
      <w:r w:rsidR="00452B60" w:rsidRPr="004A0B6C">
        <w:rPr>
          <w:b/>
          <w:sz w:val="24"/>
          <w:szCs w:val="24"/>
        </w:rPr>
        <w:t xml:space="preserve">Общие сведения о </w:t>
      </w:r>
      <w:r w:rsidR="004935C4" w:rsidRPr="004A0B6C">
        <w:rPr>
          <w:b/>
          <w:sz w:val="24"/>
          <w:szCs w:val="24"/>
        </w:rPr>
        <w:t>государственной</w:t>
      </w:r>
      <w:r w:rsidRPr="004A0B6C">
        <w:rPr>
          <w:b/>
          <w:sz w:val="24"/>
          <w:szCs w:val="24"/>
        </w:rPr>
        <w:t xml:space="preserve"> услуге</w:t>
      </w:r>
      <w:r w:rsidR="00BC5A24" w:rsidRPr="004A0B6C">
        <w:rPr>
          <w:b/>
          <w:sz w:val="24"/>
          <w:szCs w:val="24"/>
        </w:rPr>
        <w:t>»</w:t>
      </w:r>
    </w:p>
    <w:tbl>
      <w:tblPr>
        <w:tblW w:w="15354" w:type="dxa"/>
        <w:tblInd w:w="-5" w:type="dxa"/>
        <w:tblLook w:val="04A0" w:firstRow="1" w:lastRow="0" w:firstColumn="1" w:lastColumn="0" w:noHBand="0" w:noVBand="1"/>
      </w:tblPr>
      <w:tblGrid>
        <w:gridCol w:w="491"/>
        <w:gridCol w:w="5742"/>
        <w:gridCol w:w="9121"/>
      </w:tblGrid>
      <w:tr w:rsidR="00057465" w:rsidRPr="00057465" w14:paraId="043EE821" w14:textId="77777777" w:rsidTr="00F97AF4">
        <w:trPr>
          <w:trHeight w:val="3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24D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5C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41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08AEB899" w14:textId="77777777" w:rsidTr="00F97AF4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EAB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30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99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1A176589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734A" w14:textId="19141863" w:rsidR="00057465" w:rsidRPr="00257D2F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014" w14:textId="77777777" w:rsidR="00057465" w:rsidRPr="00257D2F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D313" w14:textId="77777777" w:rsidR="0084785D" w:rsidRPr="00257D2F" w:rsidRDefault="0084785D" w:rsidP="0084785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0BC83149" w14:textId="77777777" w:rsidR="00057465" w:rsidRPr="00257D2F" w:rsidRDefault="00204CA2" w:rsidP="0084785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B25684"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</w:tr>
      <w:tr w:rsidR="00057465" w:rsidRPr="00057465" w14:paraId="6D2D706D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EC19" w14:textId="77777777" w:rsidR="00057465" w:rsidRPr="00257D2F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ED2" w14:textId="77777777" w:rsidR="00057465" w:rsidRPr="00257D2F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услуги в федеральном реестре</w:t>
            </w:r>
          </w:p>
        </w:tc>
        <w:tc>
          <w:tcPr>
            <w:tcW w:w="9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467AB98F" w14:textId="64104A34" w:rsidR="00057465" w:rsidRPr="00257D2F" w:rsidRDefault="00A7668B" w:rsidP="00B2568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6540300010000063907</w:t>
            </w:r>
          </w:p>
        </w:tc>
      </w:tr>
      <w:tr w:rsidR="00E164D8" w:rsidRPr="00057465" w14:paraId="2CC5EAFB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EF67" w14:textId="77777777" w:rsidR="00E164D8" w:rsidRPr="00257D2F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1D1" w14:textId="77777777" w:rsidR="00E164D8" w:rsidRPr="00257D2F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Полное наименование услуги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C686" w14:textId="048FDE68" w:rsidR="00E164D8" w:rsidRPr="00257D2F" w:rsidRDefault="00A7668B" w:rsidP="00D170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E164D8" w:rsidRPr="00057465" w14:paraId="13F93880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307" w14:textId="77777777" w:rsidR="00E164D8" w:rsidRPr="00257D2F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732" w14:textId="77777777" w:rsidR="00E164D8" w:rsidRPr="00257D2F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Краткое наименование услуги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E955" w14:textId="1F86934B" w:rsidR="00E164D8" w:rsidRPr="00257D2F" w:rsidRDefault="00A7668B" w:rsidP="00204CA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057465" w:rsidRPr="00057465" w14:paraId="2BD0EB0D" w14:textId="77777777" w:rsidTr="00F97AF4">
        <w:trPr>
          <w:trHeight w:val="69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913" w14:textId="77777777" w:rsidR="00057465" w:rsidRPr="00257D2F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F0C" w14:textId="77777777" w:rsidR="00057465" w:rsidRPr="00257D2F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Административный регламент предоставления </w:t>
            </w:r>
            <w:r w:rsidR="00C12357"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</w:t>
            </w:r>
            <w:r w:rsidR="00F97AF4"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</w:r>
            <w:r w:rsidR="00C12357"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ственной</w:t>
            </w: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услуги </w:t>
            </w:r>
          </w:p>
        </w:tc>
        <w:tc>
          <w:tcPr>
            <w:tcW w:w="9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3B89AD7A" w14:textId="2AB9E84F" w:rsidR="00057465" w:rsidRPr="00257D2F" w:rsidRDefault="004935C4" w:rsidP="00A7668B">
            <w:pPr>
              <w:keepNext/>
              <w:outlineLvl w:val="0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Постановление администрации МО «</w:t>
            </w:r>
            <w:r w:rsidR="00A7668B"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Городской округ Ногликский» от 10.04.2023 № 230</w:t>
            </w: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4785D"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Об утверждении административного регламента предоставления государственной услуги «</w:t>
            </w:r>
            <w:r w:rsidR="00A7668B"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Выдача разрешения на вступление в брак лицам, достигшим возраста шестнадцати лет</w:t>
            </w: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4935C4" w:rsidRPr="00057465" w14:paraId="37426514" w14:textId="77777777" w:rsidTr="00F97AF4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160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6.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693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Перечень "подуслуг"</w:t>
            </w:r>
          </w:p>
        </w:tc>
        <w:tc>
          <w:tcPr>
            <w:tcW w:w="9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2DCFCF" w14:textId="77777777" w:rsidR="0084785D" w:rsidRPr="00257D2F" w:rsidRDefault="0084785D" w:rsidP="004935C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B89F9D6" w14:textId="77777777" w:rsidR="004935C4" w:rsidRPr="00257D2F" w:rsidRDefault="0084785D" w:rsidP="004935C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sz w:val="18"/>
                <w:szCs w:val="18"/>
              </w:rPr>
              <w:t>Нет</w:t>
            </w:r>
          </w:p>
        </w:tc>
      </w:tr>
      <w:tr w:rsidR="004935C4" w:rsidRPr="00057465" w14:paraId="5533957B" w14:textId="77777777" w:rsidTr="00F97AF4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C7E0B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C344E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52AE" w14:textId="77777777" w:rsidR="004935C4" w:rsidRPr="00257D2F" w:rsidRDefault="004935C4" w:rsidP="004935C4">
            <w:pPr>
              <w:jc w:val="both"/>
              <w:rPr>
                <w:sz w:val="18"/>
                <w:szCs w:val="18"/>
              </w:rPr>
            </w:pPr>
          </w:p>
        </w:tc>
      </w:tr>
      <w:tr w:rsidR="004935C4" w:rsidRPr="00057465" w14:paraId="39F6B62C" w14:textId="77777777" w:rsidTr="00F97AF4">
        <w:trPr>
          <w:trHeight w:val="35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955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010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9C04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радиотелефонная связь (смс-опрос, телефонный опрос)</w:t>
            </w:r>
          </w:p>
          <w:p w14:paraId="04DA1601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терминальные устройства в МФЦ</w:t>
            </w:r>
          </w:p>
          <w:p w14:paraId="3D8AE1F4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региональный портал государственных услуг</w:t>
            </w:r>
          </w:p>
          <w:p w14:paraId="140B3352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официальный сайт органа: </w:t>
            </w:r>
            <w:hyperlink r:id="rId8" w:history="1">
              <w:r w:rsidRPr="00257D2F">
                <w:rPr>
                  <w:rFonts w:eastAsia="Times New Roman"/>
                  <w:bCs/>
                  <w:sz w:val="18"/>
                  <w:szCs w:val="18"/>
                  <w:u w:val="single"/>
                  <w:lang w:eastAsia="ru-RU"/>
                </w:rPr>
                <w:t>http://www.nogliki-adm.ru/</w:t>
              </w:r>
            </w:hyperlink>
            <w:r w:rsidRPr="00257D2F">
              <w:rPr>
                <w:rFonts w:eastAsia="Times New Roman"/>
                <w:sz w:val="18"/>
                <w:szCs w:val="18"/>
                <w:lang w:eastAsia="ru-RU"/>
              </w:rPr>
              <w:t>;</w:t>
            </w:r>
          </w:p>
          <w:p w14:paraId="0CBC96ED" w14:textId="77777777" w:rsidR="004935C4" w:rsidRPr="00257D2F" w:rsidRDefault="004935C4" w:rsidP="004935C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информационно-телекоммуникационная сеть "Интернет"</w:t>
            </w:r>
          </w:p>
        </w:tc>
      </w:tr>
    </w:tbl>
    <w:p w14:paraId="48B7990A" w14:textId="77777777" w:rsidR="00057465" w:rsidRDefault="00057465" w:rsidP="0059627C">
      <w:pPr>
        <w:rPr>
          <w:b/>
        </w:rPr>
      </w:pPr>
      <w:r>
        <w:rPr>
          <w:b/>
        </w:rPr>
        <w:br w:type="page"/>
      </w:r>
    </w:p>
    <w:p w14:paraId="4676F36B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49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"/>
        <w:gridCol w:w="1006"/>
        <w:gridCol w:w="1503"/>
        <w:gridCol w:w="3261"/>
        <w:gridCol w:w="993"/>
        <w:gridCol w:w="993"/>
        <w:gridCol w:w="992"/>
        <w:gridCol w:w="992"/>
        <w:gridCol w:w="851"/>
        <w:gridCol w:w="1701"/>
        <w:gridCol w:w="1701"/>
      </w:tblGrid>
      <w:tr w:rsidR="00410187" w:rsidRPr="00057465" w14:paraId="0AB82CDB" w14:textId="77777777" w:rsidTr="00D1257D">
        <w:trPr>
          <w:trHeight w:val="780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361959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A7734D7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softHyphen/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кументов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A32D6D9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softHyphen/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для отказа в  предоставлении "подуслуги"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692C42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D3A942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F11152D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665522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DCE7DF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10187" w:rsidRPr="00057465" w14:paraId="5F184895" w14:textId="77777777" w:rsidTr="00D1257D">
        <w:trPr>
          <w:trHeight w:val="177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E9F2C0" w14:textId="77777777" w:rsidR="00495E06" w:rsidRPr="007C19B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B126EEA" w14:textId="77777777" w:rsidR="00495E06" w:rsidRPr="007C19B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E592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CE5B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5B5E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E49D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7FD2F1B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704F101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9E972B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1A245E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F1D229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410187" w:rsidRPr="00057465" w14:paraId="0EC326F9" w14:textId="77777777" w:rsidTr="00D1257D">
        <w:trPr>
          <w:trHeight w:val="37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6DD" w14:textId="52D0D2C8" w:rsidR="00495E06" w:rsidRPr="00C92574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573" w14:textId="35181774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E0B4" w14:textId="1433C897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2E82" w14:textId="07467D11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840" w14:textId="3984FF7E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617" w14:textId="4467925D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721" w14:textId="09A31DDA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E5C" w14:textId="54AF1E93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134D" w14:textId="4B6DB6F9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4FC2" w14:textId="71995712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6B4" w14:textId="12F20EE5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</w:tr>
      <w:tr w:rsidR="00495E06" w:rsidRPr="00057465" w14:paraId="77FFC317" w14:textId="77777777" w:rsidTr="00D1257D">
        <w:trPr>
          <w:trHeight w:val="375"/>
        </w:trPr>
        <w:tc>
          <w:tcPr>
            <w:tcW w:w="14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B40A" w14:textId="5F596A22" w:rsidR="00495E06" w:rsidRPr="00057465" w:rsidRDefault="00410187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1.</w:t>
            </w:r>
            <w:r w:rsidR="00495E06" w:rsidRPr="00A7668B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8F5756" w:rsidRPr="00661079" w14:paraId="2044F757" w14:textId="77777777" w:rsidTr="00D1257D">
        <w:trPr>
          <w:trHeight w:val="37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43778" w14:textId="2BE9A3B1" w:rsidR="008F5756" w:rsidRPr="00257D2F" w:rsidRDefault="008F5756" w:rsidP="008F575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sz w:val="18"/>
                <w:szCs w:val="18"/>
                <w:lang w:eastAsia="ru-RU"/>
              </w:rPr>
              <w:t>14 рабочих дня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0C0B2" w14:textId="65C40D9C" w:rsidR="008F5756" w:rsidRPr="00257D2F" w:rsidRDefault="008F5756" w:rsidP="008F575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sz w:val="18"/>
                <w:szCs w:val="18"/>
                <w:lang w:eastAsia="ru-RU"/>
              </w:rPr>
              <w:t xml:space="preserve">14 рабочих дня 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B2212" w14:textId="0FAF9A51" w:rsidR="008F5756" w:rsidRPr="00257D2F" w:rsidRDefault="008F5756" w:rsidP="008F575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57D2F">
              <w:rPr>
                <w:sz w:val="18"/>
                <w:szCs w:val="18"/>
              </w:rPr>
              <w:t>Основанием для отказа в приеме документов, необходимых для предоставления муниципальной услуги, является отказ заявителя при личном обращении предъявить документ, удостоверяющий личность.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1564" w14:textId="77777777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1) заявителем (представителем) представлена заведомо недостоверная информация, имеющая существенное значение для предоставления муниципальной услуги;</w:t>
            </w:r>
          </w:p>
          <w:p w14:paraId="497660EA" w14:textId="6007B50F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2) установлено несоответствие заявителя требованиям, </w:t>
            </w:r>
          </w:p>
          <w:p w14:paraId="5D70C4B4" w14:textId="22B9E9CD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3) непредставление оригиналов документов на момент вынесения решения о предоставлении результата муниципальной услуги, в случае направления заявления и документов, посредством федеральной государственной информационной системы «Единый портал государственных и муниципальных услуг (функций)», официального портала Губернатора и Правительства Сахалинской области, официального сайта муниципального образования «Городской округ Ногликский»;</w:t>
            </w:r>
          </w:p>
          <w:p w14:paraId="4A37031C" w14:textId="77777777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4) заявление не содержит подписи и указания фамилии, имени, отчества заявителя и его почтового адреса для ответа;</w:t>
            </w:r>
          </w:p>
          <w:p w14:paraId="3B7F1B38" w14:textId="77777777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5) заявление не поддается прочтению, содержит нецензурные или </w:t>
            </w: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lastRenderedPageBreak/>
              <w:t>оскорбительные выражения;</w:t>
            </w:r>
          </w:p>
          <w:p w14:paraId="16440937" w14:textId="514B1FC9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6) отсутствует один из документов, предоставление которого является обязательным;</w:t>
            </w:r>
          </w:p>
          <w:p w14:paraId="4B223C9A" w14:textId="440B2905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7) документы, не соответствуют по форме или содержанию требованиям, а также содержат в документах неоговоренные приписки и исправления, кроме случаев, когда допущенные нарушения могут быть устранены органами и организациями, участвующими в процессе оказания муниципальной услуги;</w:t>
            </w:r>
          </w:p>
          <w:p w14:paraId="7B7BAD91" w14:textId="77777777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8) в представленных документах и поступивших копиях записей актов гражданского состояния имеются несоответствия сведений;</w:t>
            </w:r>
          </w:p>
          <w:p w14:paraId="52BE9AC5" w14:textId="77777777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9) документы исполнены карандашом;</w:t>
            </w:r>
          </w:p>
          <w:p w14:paraId="75446496" w14:textId="77777777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10) документы имеют серьезные повреждения, наличие которых не позволяет однозначно истолковать их содержание;</w:t>
            </w:r>
          </w:p>
          <w:p w14:paraId="5BD3B358" w14:textId="77777777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11) истек срок действия представленного (-ных) документа (-ов).</w:t>
            </w:r>
          </w:p>
          <w:p w14:paraId="639423B0" w14:textId="77777777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12) установлено предоставление заявителем подложных документов либо сообщение заведомо ложных сведений;</w:t>
            </w:r>
          </w:p>
          <w:p w14:paraId="09770BC5" w14:textId="0DDFF798" w:rsidR="008F5756" w:rsidRPr="00257D2F" w:rsidRDefault="008F5756" w:rsidP="008F575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4887" w14:textId="77777777" w:rsidR="008F5756" w:rsidRPr="00257D2F" w:rsidRDefault="008F5756" w:rsidP="008F575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337" w14:textId="10FC4F49" w:rsidR="008F5756" w:rsidRPr="00AA7BA3" w:rsidRDefault="008F5756" w:rsidP="00AA7BA3">
            <w:pPr>
              <w:pStyle w:val="a5"/>
              <w:numPr>
                <w:ilvl w:val="0"/>
                <w:numId w:val="16"/>
              </w:numPr>
              <w:rPr>
                <w:rFonts w:eastAsia="Times New Roman"/>
                <w:sz w:val="1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AC75" w14:textId="77777777" w:rsidR="008F5756" w:rsidRPr="00257D2F" w:rsidRDefault="008F5756" w:rsidP="008F575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D86D" w14:textId="77777777" w:rsidR="008F5756" w:rsidRPr="00257D2F" w:rsidRDefault="008F5756" w:rsidP="008F5756">
            <w:pPr>
              <w:tabs>
                <w:tab w:val="left" w:pos="780"/>
              </w:tabs>
              <w:rPr>
                <w:rFonts w:eastAsia="Times New Roman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91DB" w14:textId="77777777" w:rsidR="008F5756" w:rsidRPr="00257D2F" w:rsidRDefault="008F5756" w:rsidP="008F5756">
            <w:pPr>
              <w:tabs>
                <w:tab w:val="left" w:pos="705"/>
              </w:tabs>
              <w:rPr>
                <w:rFonts w:eastAsia="Times New Roman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E787" w14:textId="77777777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sz w:val="18"/>
                <w:szCs w:val="28"/>
                <w:lang w:eastAsia="ru-RU"/>
              </w:rPr>
              <w:t>1. Личное обращение в Уполномоченный орган, предоставляющий услугу.</w:t>
            </w:r>
          </w:p>
          <w:p w14:paraId="6B44F89D" w14:textId="77777777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sz w:val="18"/>
                <w:szCs w:val="28"/>
                <w:lang w:eastAsia="ru-RU"/>
              </w:rPr>
              <w:t>2. Личное обращение в МФЦ.</w:t>
            </w:r>
          </w:p>
          <w:p w14:paraId="50027F51" w14:textId="0643786A" w:rsidR="008F5756" w:rsidRPr="00257D2F" w:rsidRDefault="00AA7BA3" w:rsidP="00AA7BA3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28"/>
                <w:lang w:eastAsia="ru-RU"/>
              </w:rPr>
              <w:t xml:space="preserve">3. </w:t>
            </w:r>
            <w:r w:rsidR="00295B08">
              <w:rPr>
                <w:rFonts w:eastAsia="Times New Roman"/>
                <w:bCs/>
                <w:sz w:val="18"/>
                <w:szCs w:val="28"/>
                <w:lang w:eastAsia="ru-RU"/>
              </w:rPr>
              <w:t>В</w:t>
            </w:r>
            <w:bookmarkStart w:id="1" w:name="_GoBack"/>
            <w:bookmarkEnd w:id="1"/>
            <w:r w:rsidR="008F5756" w:rsidRPr="00257D2F">
              <w:rPr>
                <w:rFonts w:eastAsia="Times New Roman"/>
                <w:bCs/>
                <w:sz w:val="18"/>
                <w:szCs w:val="28"/>
                <w:lang w:eastAsia="ru-RU"/>
              </w:rPr>
              <w:t xml:space="preserve"> </w:t>
            </w:r>
            <w:r w:rsidR="008F5756" w:rsidRPr="00257D2F">
              <w:rPr>
                <w:rFonts w:eastAsia="Times New Roman"/>
                <w:sz w:val="18"/>
                <w:szCs w:val="18"/>
                <w:lang w:eastAsia="ru-RU" w:bidi="ru-RU"/>
              </w:rPr>
              <w:t xml:space="preserve">форме электронных документов </w:t>
            </w:r>
            <w:r w:rsidR="008F5756" w:rsidRPr="00257D2F">
              <w:rPr>
                <w:rFonts w:eastAsia="Times New Roman"/>
                <w:bCs/>
                <w:sz w:val="18"/>
                <w:szCs w:val="28"/>
                <w:lang w:eastAsia="ru-RU"/>
              </w:rPr>
              <w:t>посредством ЕПГУ.</w:t>
            </w:r>
          </w:p>
          <w:p w14:paraId="1E1FC665" w14:textId="0ADB3001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sz w:val="18"/>
                <w:szCs w:val="28"/>
                <w:lang w:eastAsia="ru-RU"/>
              </w:rPr>
              <w:t>4. Почтовое отправление в Уполномоченный орган.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F34D" w14:textId="77777777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sz w:val="18"/>
                <w:szCs w:val="18"/>
                <w:lang w:eastAsia="ru-RU"/>
              </w:rPr>
              <w:t>1. В Уполномоченном органе, предоставляющем услугу, на бумажном носителе.</w:t>
            </w:r>
          </w:p>
          <w:p w14:paraId="3A4FC783" w14:textId="77777777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  <w:r w:rsidRPr="00257D2F">
              <w:rPr>
                <w:sz w:val="18"/>
                <w:szCs w:val="18"/>
              </w:rPr>
              <w:t xml:space="preserve"> Выдача результата государственной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государственной услуги</w:t>
            </w:r>
          </w:p>
          <w:p w14:paraId="21A5ADDB" w14:textId="77777777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 xml:space="preserve">3. </w:t>
            </w:r>
            <w:r w:rsidRPr="00257D2F">
              <w:rPr>
                <w:rFonts w:eastAsia="Times New Roman"/>
                <w:sz w:val="18"/>
                <w:szCs w:val="18"/>
                <w:lang w:eastAsia="ru-RU" w:bidi="ru-RU"/>
              </w:rPr>
              <w:t>посредством ЕПГУ;</w:t>
            </w:r>
          </w:p>
          <w:p w14:paraId="6C0B660D" w14:textId="77777777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sz w:val="18"/>
                <w:szCs w:val="18"/>
                <w:lang w:eastAsia="ru-RU"/>
              </w:rPr>
              <w:t>4. Почтовым отправлением на адрес.</w:t>
            </w:r>
          </w:p>
          <w:p w14:paraId="138CEBF6" w14:textId="15CD4738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</w:tbl>
    <w:p w14:paraId="10D17636" w14:textId="77777777" w:rsidR="00057465" w:rsidRDefault="005C0EE1" w:rsidP="004002BA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  <w:r w:rsidR="00057465">
        <w:rPr>
          <w:b/>
        </w:rPr>
        <w:br w:type="page"/>
      </w:r>
    </w:p>
    <w:p w14:paraId="4EB0B289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0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"/>
        <w:gridCol w:w="2807"/>
        <w:gridCol w:w="1644"/>
        <w:gridCol w:w="1598"/>
        <w:gridCol w:w="1272"/>
        <w:gridCol w:w="2233"/>
        <w:gridCol w:w="1984"/>
        <w:gridCol w:w="3054"/>
      </w:tblGrid>
      <w:tr w:rsidR="00057465" w:rsidRPr="00057465" w14:paraId="4AFCFA9B" w14:textId="77777777" w:rsidTr="00D1257D">
        <w:trPr>
          <w:trHeight w:val="181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BDFF1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2F026F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12C2B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C3E3B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04583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B8702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5B3308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65A8DC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61CD2DD1" w14:textId="77777777" w:rsidTr="00D1257D">
        <w:trPr>
          <w:trHeight w:val="49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FD0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0CA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A9B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4A6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C410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8E5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65D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A49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95E06" w:rsidRPr="00057465" w14:paraId="1CDA0B75" w14:textId="77777777" w:rsidTr="00D1257D">
        <w:trPr>
          <w:trHeight w:val="492"/>
        </w:trPr>
        <w:tc>
          <w:tcPr>
            <w:tcW w:w="15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204C" w14:textId="1525BD7F" w:rsidR="00495E06" w:rsidRPr="00410187" w:rsidRDefault="00495E06" w:rsidP="00410187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10187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906DD8" w:rsidRPr="00257D2F" w14:paraId="541FC83D" w14:textId="77777777" w:rsidTr="00D1257D">
        <w:trPr>
          <w:trHeight w:val="3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88F7" w14:textId="77777777" w:rsidR="00906DD8" w:rsidRPr="00257D2F" w:rsidRDefault="000B2FAF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98B7" w14:textId="21B86DFC" w:rsidR="00A7668B" w:rsidRDefault="00257D2F" w:rsidP="00A7668B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       </w:t>
            </w:r>
            <w:r w:rsidR="0047783A" w:rsidRPr="00257D2F">
              <w:rPr>
                <w:rFonts w:eastAsia="Times New Roman"/>
                <w:bCs/>
                <w:sz w:val="18"/>
                <w:szCs w:val="18"/>
                <w:lang w:eastAsia="ru-RU"/>
              </w:rPr>
              <w:t>Ф</w:t>
            </w:r>
            <w:r w:rsidR="00A7668B" w:rsidRPr="00257D2F">
              <w:rPr>
                <w:rFonts w:eastAsia="Times New Roman"/>
                <w:bCs/>
                <w:sz w:val="18"/>
                <w:szCs w:val="18"/>
                <w:lang w:eastAsia="ru-RU"/>
              </w:rPr>
              <w:t>изические лица, в возрасте от 16 до 18 лет, проживающие</w:t>
            </w:r>
            <w:r w:rsidR="0047783A" w:rsidRPr="00257D2F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A7668B" w:rsidRPr="00257D2F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на </w:t>
            </w:r>
            <w:r w:rsidR="0047783A" w:rsidRPr="00257D2F">
              <w:rPr>
                <w:rFonts w:eastAsia="Times New Roman"/>
                <w:bCs/>
                <w:sz w:val="18"/>
                <w:szCs w:val="18"/>
                <w:lang w:eastAsia="ru-RU"/>
              </w:rPr>
              <w:t>т</w:t>
            </w:r>
            <w:r w:rsidR="00A7668B" w:rsidRPr="00257D2F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ерритории муниципального </w:t>
            </w:r>
            <w:r w:rsidR="0047783A" w:rsidRPr="00257D2F">
              <w:rPr>
                <w:rFonts w:eastAsia="Times New Roman"/>
                <w:bCs/>
                <w:sz w:val="18"/>
                <w:szCs w:val="18"/>
                <w:lang w:eastAsia="ru-RU"/>
              </w:rPr>
              <w:t>о</w:t>
            </w:r>
            <w:r w:rsidR="00A7668B" w:rsidRPr="00257D2F">
              <w:rPr>
                <w:rFonts w:eastAsia="Times New Roman"/>
                <w:bCs/>
                <w:sz w:val="18"/>
                <w:szCs w:val="18"/>
                <w:lang w:eastAsia="ru-RU"/>
              </w:rPr>
              <w:t>бразования «Городской округ Ногликский»;</w:t>
            </w:r>
          </w:p>
          <w:p w14:paraId="72F6DDF2" w14:textId="03AD942A" w:rsidR="00257D2F" w:rsidRPr="006E52AF" w:rsidRDefault="00257D2F" w:rsidP="00A7668B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E52AF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         </w:t>
            </w:r>
          </w:p>
          <w:p w14:paraId="608A1DA2" w14:textId="650DC9EB" w:rsidR="00257D2F" w:rsidRPr="00257D2F" w:rsidRDefault="00257D2F" w:rsidP="00D9044C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FA8A5" w14:textId="28CDB67B" w:rsidR="00E82E89" w:rsidRPr="00D1257D" w:rsidRDefault="00D1257D" w:rsidP="00D125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7EC8" w14:textId="77777777" w:rsidR="00906DD8" w:rsidRPr="00257D2F" w:rsidRDefault="0062079C" w:rsidP="00E82E8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E82E89"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AB61" w14:textId="4FA58E87" w:rsidR="00906DD8" w:rsidRPr="00257D2F" w:rsidRDefault="00D9044C" w:rsidP="00D904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7137" w14:textId="77262E5B" w:rsidR="00906DD8" w:rsidRPr="00257D2F" w:rsidRDefault="00D9044C" w:rsidP="00257D2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     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представители).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4809" w14:textId="3B230712" w:rsidR="00906DD8" w:rsidRPr="00257D2F" w:rsidRDefault="00D9044C" w:rsidP="00257D2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Документ, удостоверяющий личность представителя заявителя, документ, подтверждающий полномочия представителя заявителя, для снятия копии, либо его нотариально заверенная копия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F41CC" w14:textId="77777777" w:rsidR="00257D2F" w:rsidRPr="00257D2F" w:rsidRDefault="00257D2F" w:rsidP="00257D2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Требования установлены статьей 185 Гражданского кодекса Российской Федерации (часть первая) от 30.11.1994 г. № 51-ФЗ.</w:t>
            </w:r>
          </w:p>
          <w:p w14:paraId="1BDBE237" w14:textId="77777777" w:rsidR="00257D2F" w:rsidRPr="00257D2F" w:rsidRDefault="00257D2F" w:rsidP="00257D2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либо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5D8206CF" w14:textId="77777777" w:rsidR="00257D2F" w:rsidRPr="00257D2F" w:rsidRDefault="00257D2F" w:rsidP="00257D2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2C806141" w14:textId="3D09019A" w:rsidR="00805CE7" w:rsidRPr="00257D2F" w:rsidRDefault="00805CE7" w:rsidP="00981AB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26293C5" w14:textId="7F2F6FE7" w:rsidR="00057465" w:rsidRDefault="00057465">
      <w:pPr>
        <w:rPr>
          <w:b/>
        </w:rPr>
      </w:pPr>
      <w:r>
        <w:rPr>
          <w:b/>
        </w:rPr>
        <w:br w:type="page"/>
      </w: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2692"/>
        <w:gridCol w:w="2552"/>
        <w:gridCol w:w="1985"/>
        <w:gridCol w:w="1701"/>
        <w:gridCol w:w="2977"/>
        <w:gridCol w:w="1417"/>
        <w:gridCol w:w="1276"/>
      </w:tblGrid>
      <w:tr w:rsidR="00F6515F" w:rsidRPr="00057465" w14:paraId="0FA45AF7" w14:textId="77777777" w:rsidTr="006E52AF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CBF0D1" w14:textId="77777777" w:rsidR="00F6515F" w:rsidRPr="00057465" w:rsidRDefault="00F6515F" w:rsidP="00427519">
            <w:pPr>
              <w:spacing w:after="0" w:line="240" w:lineRule="auto"/>
              <w:ind w:left="-136" w:firstLine="136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E24C55" w14:textId="77777777" w:rsidR="00F6515F" w:rsidRPr="00057465" w:rsidRDefault="00F6515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0971A84" w14:textId="77777777" w:rsidR="00F6515F" w:rsidRPr="00057465" w:rsidRDefault="00F6515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E1184A" w14:textId="77777777" w:rsidR="00F6515F" w:rsidRPr="00057465" w:rsidRDefault="00F6515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</w:tcPr>
          <w:p w14:paraId="1D1FC7B4" w14:textId="77777777" w:rsidR="00F6515F" w:rsidRDefault="00F6515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73D02BB" w14:textId="77777777" w:rsidR="00F6515F" w:rsidRDefault="00F6515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A9E9E92" w14:textId="77777777" w:rsidR="00F6515F" w:rsidRPr="002B087F" w:rsidRDefault="00F6515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360A54" w14:textId="77777777" w:rsidR="00F6515F" w:rsidRPr="00057465" w:rsidRDefault="00F6515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E36F057" w14:textId="77777777" w:rsidR="00F6515F" w:rsidRPr="00057465" w:rsidRDefault="00F6515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CAEF971" w14:textId="77777777" w:rsidR="00F6515F" w:rsidRPr="00057465" w:rsidRDefault="00F6515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F6515F" w:rsidRPr="00057465" w14:paraId="76CECC35" w14:textId="77777777" w:rsidTr="006E52A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366" w14:textId="77777777" w:rsidR="00F6515F" w:rsidRPr="00057465" w:rsidRDefault="00F6515F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657" w14:textId="77777777" w:rsidR="00F6515F" w:rsidRPr="00057465" w:rsidRDefault="00F6515F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899F" w14:textId="77777777" w:rsidR="00F6515F" w:rsidRPr="00057465" w:rsidRDefault="00F6515F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D37" w14:textId="77777777" w:rsidR="00F6515F" w:rsidRPr="00057465" w:rsidRDefault="00F6515F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3D259" w14:textId="2778BC06" w:rsidR="00F6515F" w:rsidRPr="00057465" w:rsidRDefault="00F6515F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36E" w14:textId="58950D81" w:rsidR="00F6515F" w:rsidRPr="00057465" w:rsidRDefault="00F6515F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74C" w14:textId="083B4B55" w:rsidR="00F6515F" w:rsidRPr="00057465" w:rsidRDefault="00F6515F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B43" w14:textId="6C4F62F1" w:rsidR="00F6515F" w:rsidRPr="00057465" w:rsidRDefault="00F6515F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1C769C" w:rsidRPr="00057465" w14:paraId="2BCB631C" w14:textId="77777777" w:rsidTr="006E52AF">
        <w:trPr>
          <w:trHeight w:val="315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3B3D" w14:textId="78C41A29" w:rsidR="001C769C" w:rsidRPr="001C769C" w:rsidRDefault="001C769C" w:rsidP="001C769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C769C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F6515F" w:rsidRPr="00057465" w14:paraId="418FCAEB" w14:textId="77777777" w:rsidTr="006E52A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0968" w14:textId="77777777" w:rsidR="00F6515F" w:rsidRPr="00AA7BA3" w:rsidRDefault="00F6515F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DA3C" w14:textId="77777777" w:rsidR="00F6515F" w:rsidRPr="00AA7BA3" w:rsidRDefault="00F6515F" w:rsidP="00EC11E1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0896" w14:textId="636C685A" w:rsidR="00F6515F" w:rsidRPr="00AA7BA3" w:rsidRDefault="00F6515F" w:rsidP="004935C4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45B3" w14:textId="77777777" w:rsidR="00F6515F" w:rsidRPr="00AA7BA3" w:rsidRDefault="00F6515F" w:rsidP="00EC11E1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460F3" w14:textId="77777777" w:rsidR="00F6515F" w:rsidRPr="00AA7BA3" w:rsidRDefault="00F6515F" w:rsidP="006E52AF">
            <w:pPr>
              <w:spacing w:after="0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DCB5" w14:textId="77777777" w:rsidR="00F6515F" w:rsidRDefault="00F6515F" w:rsidP="006E52AF">
            <w:pPr>
              <w:spacing w:after="0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Требования установлены административным регламентом предоставления услуги</w:t>
            </w:r>
          </w:p>
          <w:p w14:paraId="6B67FA9B" w14:textId="77777777" w:rsidR="006E52AF" w:rsidRPr="00AA7BA3" w:rsidRDefault="006E52AF" w:rsidP="006E52AF">
            <w:pPr>
              <w:spacing w:after="0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EC38" w14:textId="77777777" w:rsidR="00F6515F" w:rsidRPr="00AA7BA3" w:rsidRDefault="00F6515F" w:rsidP="00EC11E1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№ 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E700" w14:textId="77777777" w:rsidR="00F6515F" w:rsidRPr="00AA7BA3" w:rsidRDefault="00F6515F" w:rsidP="00EC11E1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2</w:t>
            </w:r>
          </w:p>
          <w:p w14:paraId="5501CFDA" w14:textId="77777777" w:rsidR="00F6515F" w:rsidRPr="00AA7BA3" w:rsidRDefault="00F6515F" w:rsidP="00EC11E1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F6515F" w:rsidRPr="00057465" w14:paraId="3B713EF4" w14:textId="77777777" w:rsidTr="006E52AF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625A" w14:textId="77777777" w:rsidR="00F6515F" w:rsidRPr="00AA7BA3" w:rsidRDefault="00F6515F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ED62" w14:textId="77777777" w:rsidR="00F6515F" w:rsidRPr="00AA7BA3" w:rsidRDefault="00F6515F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CEE0" w14:textId="448C60BF" w:rsidR="00F6515F" w:rsidRPr="00AA7BA3" w:rsidRDefault="00F6515F" w:rsidP="006E52A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  <w:p w14:paraId="71D92BE0" w14:textId="32ED6C4C" w:rsidR="00F6515F" w:rsidRPr="00AA7BA3" w:rsidRDefault="00F6515F" w:rsidP="006E52A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378C" w14:textId="77777777" w:rsidR="00F6515F" w:rsidRPr="00AA7BA3" w:rsidRDefault="00F6515F" w:rsidP="006E52A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личности, сверки данных в заявлении,</w:t>
            </w:r>
            <w:r w:rsidRPr="00AA7BA3">
              <w:t xml:space="preserve">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снятия и удостоверения копии)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56CE8" w14:textId="57BA7278" w:rsidR="00F6515F" w:rsidRPr="00AA7BA3" w:rsidRDefault="00E8170F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Копия документа прилагаемая к заявлению и направленная по почте, должна быть удостоверена в установленном законодательством порядке.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F15A" w14:textId="77777777" w:rsidR="00F6515F" w:rsidRPr="00AA7BA3" w:rsidRDefault="00F6515F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Требования установлены Постановлением Правительства Российской Федерации от 08.06.1997  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C0EA" w14:textId="77777777" w:rsidR="00F6515F" w:rsidRPr="00AA7BA3" w:rsidRDefault="00F6515F" w:rsidP="006E52A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CC30" w14:textId="77777777" w:rsidR="00F6515F" w:rsidRPr="00AA7BA3" w:rsidRDefault="00F6515F" w:rsidP="006E52AF">
            <w:pPr>
              <w:spacing w:after="0" w:line="240" w:lineRule="auto"/>
              <w:ind w:left="-108" w:firstLine="108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6515F" w:rsidRPr="00057465" w14:paraId="718E0DAC" w14:textId="77777777" w:rsidTr="00E8170F">
        <w:trPr>
          <w:trHeight w:val="26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794A" w14:textId="155E1C90" w:rsidR="00F6515F" w:rsidRPr="00AA7BA3" w:rsidRDefault="000A5FC8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04BE" w14:textId="78DA4574" w:rsidR="00F6515F" w:rsidRPr="00AA7BA3" w:rsidRDefault="00F6515F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C658" w14:textId="1BE067A9" w:rsidR="00F6515F" w:rsidRPr="00AA7BA3" w:rsidRDefault="00F6515F" w:rsidP="009065D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Доверенность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BEDC" w14:textId="44030C3B" w:rsidR="00F6515F" w:rsidRPr="00AA7BA3" w:rsidRDefault="00F6515F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C9FF6" w14:textId="067130A8" w:rsidR="00F6515F" w:rsidRPr="00AA7BA3" w:rsidRDefault="000A5FC8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7E26" w14:textId="77777777" w:rsidR="000A5FC8" w:rsidRPr="00AA7BA3" w:rsidRDefault="000A5FC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заявителя доверенность:</w:t>
            </w:r>
          </w:p>
          <w:p w14:paraId="2E512D75" w14:textId="77777777" w:rsidR="000A5FC8" w:rsidRPr="00AA7BA3" w:rsidRDefault="000A5FC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7B49A293" w14:textId="77777777" w:rsidR="000A5FC8" w:rsidRPr="00AA7BA3" w:rsidRDefault="000A5FC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государственной услуги.</w:t>
            </w:r>
          </w:p>
          <w:p w14:paraId="52EEEB62" w14:textId="77777777" w:rsidR="000A5FC8" w:rsidRPr="00AA7BA3" w:rsidRDefault="000A5FC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74B17CE7" w14:textId="3AE3F6C1" w:rsidR="00F6515F" w:rsidRPr="00AA7BA3" w:rsidRDefault="00F6515F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9045" w14:textId="3EC411BE" w:rsidR="00F6515F" w:rsidRPr="00AA7BA3" w:rsidRDefault="000A5FC8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85B4" w14:textId="02E98AE2" w:rsidR="00F6515F" w:rsidRPr="00AA7BA3" w:rsidRDefault="000A5FC8" w:rsidP="002571D4">
            <w:pPr>
              <w:spacing w:after="0" w:line="240" w:lineRule="auto"/>
              <w:ind w:left="-108" w:firstLine="108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6515F" w:rsidRPr="00057465" w14:paraId="50286E44" w14:textId="77777777" w:rsidTr="006E52AF">
        <w:trPr>
          <w:trHeight w:val="1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F7AD" w14:textId="0BE1E854" w:rsidR="00F6515F" w:rsidRPr="00AA7BA3" w:rsidRDefault="000A5FC8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4</w:t>
            </w:r>
            <w:r w:rsidR="00F6515F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63F0" w14:textId="4FBF226E" w:rsidR="00F6515F" w:rsidRPr="00AA7BA3" w:rsidRDefault="00F6515F" w:rsidP="006E52A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наличие уважительной причины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6D0B" w14:textId="146F47C1" w:rsidR="000A5FC8" w:rsidRPr="00AA7BA3" w:rsidRDefault="00F6515F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Справка учреждения здравоо</w:t>
            </w:r>
            <w:r w:rsidR="00E817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хранения о наличии беременности.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1A10E1F5" w14:textId="5975EFC9" w:rsidR="00F6515F" w:rsidRPr="00AA7BA3" w:rsidRDefault="00F6515F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B6C9" w14:textId="77777777" w:rsidR="00F6515F" w:rsidRPr="00AA7BA3" w:rsidRDefault="00F6515F" w:rsidP="001505B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и удостоверения копии)</w:t>
            </w:r>
          </w:p>
          <w:p w14:paraId="1F855BD7" w14:textId="77777777" w:rsidR="00F6515F" w:rsidRPr="00AA7BA3" w:rsidRDefault="00F6515F" w:rsidP="00EC11E1">
            <w:pPr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9B156" w14:textId="712E3334" w:rsidR="00F6515F" w:rsidRPr="00AA7BA3" w:rsidRDefault="00E8170F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Копия  документа прилагаемая к заявлению и направленная по почте, должна быть удостоверена в установленном законодательством порядке.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9A7F5" w14:textId="32A0A207" w:rsidR="00E8170F" w:rsidRPr="00E8170F" w:rsidRDefault="00E8170F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действительна</w:t>
            </w:r>
            <w:r w:rsidRPr="00E817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государственной услуги.</w:t>
            </w:r>
          </w:p>
          <w:p w14:paraId="605D3A0B" w14:textId="061FACD7" w:rsidR="00E8170F" w:rsidRPr="00E8170F" w:rsidRDefault="00E8170F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</w:t>
            </w:r>
            <w:r w:rsidRPr="00E817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17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14:paraId="5AA4FB65" w14:textId="41EE61E4" w:rsidR="00F6515F" w:rsidRPr="00AA7BA3" w:rsidRDefault="00E8170F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</w:t>
            </w:r>
            <w:r w:rsidRPr="00E817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17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32A7" w14:textId="77777777" w:rsidR="00F6515F" w:rsidRPr="00AA7BA3" w:rsidRDefault="00F6515F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E5CA" w14:textId="77777777" w:rsidR="00F6515F" w:rsidRPr="00AA7BA3" w:rsidRDefault="00F6515F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6755C0A9" w14:textId="77777777" w:rsidR="000A5FC8" w:rsidRDefault="000A5FC8">
      <w:pPr>
        <w:rPr>
          <w:b/>
        </w:rPr>
      </w:pPr>
    </w:p>
    <w:p w14:paraId="0C208651" w14:textId="77777777" w:rsidR="00E8170F" w:rsidRDefault="00E8170F">
      <w:pPr>
        <w:rPr>
          <w:b/>
        </w:rPr>
      </w:pPr>
    </w:p>
    <w:p w14:paraId="56CD84AD" w14:textId="77777777" w:rsidR="00E8170F" w:rsidRDefault="00E8170F">
      <w:pPr>
        <w:rPr>
          <w:b/>
        </w:rPr>
      </w:pPr>
    </w:p>
    <w:p w14:paraId="2567C3FB" w14:textId="77777777" w:rsidR="00E8170F" w:rsidRDefault="00E8170F">
      <w:pPr>
        <w:rPr>
          <w:b/>
        </w:rPr>
      </w:pPr>
    </w:p>
    <w:p w14:paraId="18D63393" w14:textId="77777777" w:rsidR="00E8170F" w:rsidRDefault="00E8170F">
      <w:pPr>
        <w:rPr>
          <w:b/>
        </w:rPr>
      </w:pPr>
    </w:p>
    <w:p w14:paraId="6C855B80" w14:textId="77777777" w:rsidR="00E8170F" w:rsidRDefault="00E8170F">
      <w:pPr>
        <w:rPr>
          <w:b/>
        </w:rPr>
      </w:pPr>
    </w:p>
    <w:p w14:paraId="53143A2E" w14:textId="77777777" w:rsidR="00E8170F" w:rsidRDefault="00E8170F">
      <w:pPr>
        <w:rPr>
          <w:b/>
        </w:rPr>
      </w:pPr>
    </w:p>
    <w:p w14:paraId="4A08DA24" w14:textId="77777777" w:rsidR="00E8170F" w:rsidRDefault="00E8170F">
      <w:pPr>
        <w:rPr>
          <w:b/>
        </w:rPr>
      </w:pPr>
    </w:p>
    <w:p w14:paraId="50A57257" w14:textId="77777777" w:rsidR="00E8170F" w:rsidRDefault="00E8170F">
      <w:pPr>
        <w:rPr>
          <w:b/>
        </w:rPr>
      </w:pPr>
    </w:p>
    <w:p w14:paraId="76205695" w14:textId="77777777" w:rsidR="00E8170F" w:rsidRDefault="00E8170F">
      <w:pPr>
        <w:rPr>
          <w:b/>
        </w:rPr>
      </w:pPr>
    </w:p>
    <w:p w14:paraId="0DFF2DF8" w14:textId="4DF9ECCC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2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2552"/>
        <w:gridCol w:w="3402"/>
        <w:gridCol w:w="1984"/>
        <w:gridCol w:w="1560"/>
        <w:gridCol w:w="1418"/>
        <w:gridCol w:w="1102"/>
        <w:gridCol w:w="992"/>
        <w:gridCol w:w="993"/>
      </w:tblGrid>
      <w:tr w:rsidR="003A4D8F" w:rsidRPr="00057465" w14:paraId="3DBB2EE2" w14:textId="77777777" w:rsidTr="006E52AF">
        <w:trPr>
          <w:trHeight w:val="190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9345D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EBCD55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31098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246423F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C68676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54495E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8F584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E3AF11D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640C465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07D1A47D" w14:textId="77777777" w:rsidTr="006E52AF">
        <w:trPr>
          <w:trHeight w:val="40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5E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60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89C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239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2F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22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44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4A6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34A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404F51" w:rsidRPr="00057465" w14:paraId="02FFFE5A" w14:textId="77777777" w:rsidTr="006E52AF">
        <w:trPr>
          <w:trHeight w:val="409"/>
        </w:trPr>
        <w:tc>
          <w:tcPr>
            <w:tcW w:w="15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2876" w14:textId="5FA28D65" w:rsidR="00404F51" w:rsidRPr="001C769C" w:rsidRDefault="00404F51" w:rsidP="001C769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1C769C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1505B1" w:rsidRPr="00057465" w14:paraId="1EC8CEB3" w14:textId="77777777" w:rsidTr="006E52AF">
        <w:trPr>
          <w:trHeight w:val="18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FF208" w14:textId="3040358A" w:rsidR="001505B1" w:rsidRPr="00AA7BA3" w:rsidRDefault="001505B1" w:rsidP="006E52A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CD3C" w14:textId="37D3E65A" w:rsidR="001505B1" w:rsidRPr="00AA7BA3" w:rsidRDefault="009C1BA8" w:rsidP="006E52AF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Документы, подтверждающие регистрацию лица, обратившегося за предоставлением муниципальной услуги по месту жительства и (или) месту 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56B5" w14:textId="77777777" w:rsidR="001505B1" w:rsidRPr="00AA7BA3" w:rsidRDefault="001505B1" w:rsidP="006E52AF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Фамилия, имя, отчество, дата рождения ребенка, наименование органа, выдавшего документ, адрес регистрации (пребывания) по месту жительства, дата предоставления сведений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2469" w14:textId="77777777" w:rsidR="001505B1" w:rsidRPr="00AA7BA3" w:rsidRDefault="001505B1" w:rsidP="006E52AF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B4FF" w14:textId="77777777" w:rsidR="001505B1" w:rsidRPr="00AA7BA3" w:rsidRDefault="001505B1" w:rsidP="006E52AF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8735" w14:textId="41ED2F5C" w:rsidR="001505B1" w:rsidRPr="00AA7BA3" w:rsidRDefault="00C92574" w:rsidP="006E52AF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val="en-US"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val="en-US" w:eastAsia="ru-RU"/>
              </w:rPr>
              <w:t>SID0003418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DDAA" w14:textId="52E33E09" w:rsidR="001505B1" w:rsidRPr="00AA7BA3" w:rsidRDefault="006E52AF" w:rsidP="006E52AF">
            <w:pPr>
              <w:jc w:val="both"/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 рабочих дня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D7B54" w14:textId="77777777" w:rsidR="001505B1" w:rsidRPr="00AA7BA3" w:rsidRDefault="001505B1" w:rsidP="004935C4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124AC" w14:textId="77777777" w:rsidR="001505B1" w:rsidRPr="00AA7BA3" w:rsidRDefault="001505B1" w:rsidP="004935C4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53636" w:rsidRPr="00057465" w14:paraId="5A624A4A" w14:textId="77777777" w:rsidTr="006E52AF">
        <w:trPr>
          <w:trHeight w:val="18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E278E" w14:textId="07C8D81F" w:rsidR="00C53636" w:rsidRPr="00AA7BA3" w:rsidRDefault="00C53636" w:rsidP="006E52A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5652" w14:textId="1497A414" w:rsidR="00C53636" w:rsidRPr="00AA7BA3" w:rsidRDefault="00C53636" w:rsidP="006E52AF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Сведения регистрации </w:t>
            </w:r>
            <w:r w:rsidR="006E52A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актовой записи о 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3232" w14:textId="1C87B78A" w:rsidR="00C53636" w:rsidRPr="00AA7BA3" w:rsidRDefault="00C53636" w:rsidP="006E52A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Фамилия, имя, отчество, дата рождения ребенка, наименование органа, выдавшего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A105" w14:textId="096064C4" w:rsidR="00C53636" w:rsidRPr="00AA7BA3" w:rsidRDefault="00C53636" w:rsidP="006E52AF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3C7F" w14:textId="3F46456C" w:rsidR="00C53636" w:rsidRPr="006E52AF" w:rsidRDefault="006E52AF" w:rsidP="006E52A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Федеральная налоговая служба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9B65" w14:textId="3506D829" w:rsidR="00C53636" w:rsidRPr="00AA7BA3" w:rsidRDefault="006E52AF" w:rsidP="006E52AF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Предоставление из ЕГР ЗАГС сведений о рождении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4191" w14:textId="6E0A7B9F" w:rsidR="00C53636" w:rsidRPr="00AA7BA3" w:rsidRDefault="006E52AF" w:rsidP="006E52AF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 рабочих дня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72348" w14:textId="77777777" w:rsidR="00C53636" w:rsidRPr="00AA7BA3" w:rsidRDefault="00C53636" w:rsidP="004935C4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13F32" w14:textId="77777777" w:rsidR="00C53636" w:rsidRPr="00AA7BA3" w:rsidRDefault="00C53636" w:rsidP="004935C4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76818F27" w14:textId="4C2C321C" w:rsidR="00057465" w:rsidRDefault="00057465">
      <w:pPr>
        <w:rPr>
          <w:b/>
        </w:rPr>
      </w:pPr>
    </w:p>
    <w:p w14:paraId="635DC29A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EFF7C78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260"/>
        <w:gridCol w:w="1701"/>
        <w:gridCol w:w="1701"/>
        <w:gridCol w:w="1701"/>
        <w:gridCol w:w="2977"/>
        <w:gridCol w:w="992"/>
        <w:gridCol w:w="993"/>
      </w:tblGrid>
      <w:tr w:rsidR="00057465" w:rsidRPr="00057465" w14:paraId="336FAFE8" w14:textId="77777777" w:rsidTr="00CE2514">
        <w:trPr>
          <w:trHeight w:val="9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56B7F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DD988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30C27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A21AA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1E4C85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0E6856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697909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91B23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3F183772" w14:textId="77777777" w:rsidTr="00CE2514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1C0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1856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9108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A810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449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C8A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247A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37F418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40280E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729EE6D4" w14:textId="77777777" w:rsidTr="00CE251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13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E54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EEB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B9B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F21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DD7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870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257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D46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404F51" w:rsidRPr="00057465" w14:paraId="60558F51" w14:textId="77777777" w:rsidTr="00CE2514">
        <w:trPr>
          <w:trHeight w:val="315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67E4" w14:textId="77777777" w:rsidR="00404F51" w:rsidRDefault="00404F5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1779FC2" w14:textId="73D722B2" w:rsidR="00404F51" w:rsidRDefault="00C5363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1.</w:t>
            </w:r>
            <w:r w:rsidR="00404F51" w:rsidRPr="00A7668B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  <w:p w14:paraId="37B61BCE" w14:textId="199197C2" w:rsidR="00404F51" w:rsidRPr="00057465" w:rsidRDefault="00404F5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935C4" w:rsidRPr="00057465" w14:paraId="60C571CB" w14:textId="77777777" w:rsidTr="00CE251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3F70" w14:textId="77777777" w:rsidR="004935C4" w:rsidRPr="00AA7BA3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7F3D" w14:textId="45E1151D" w:rsidR="004935C4" w:rsidRPr="00AA7BA3" w:rsidRDefault="0047783A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Постановление Администрации о разрешения на вступление в брак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E894" w14:textId="77777777" w:rsidR="004935C4" w:rsidRPr="00AA7BA3" w:rsidRDefault="004935C4" w:rsidP="004935C4">
            <w:pPr>
              <w:spacing w:after="0" w:line="240" w:lineRule="auto"/>
              <w:ind w:firstLine="709"/>
              <w:jc w:val="both"/>
              <w:rPr>
                <w:sz w:val="18"/>
                <w:szCs w:val="18"/>
              </w:rPr>
            </w:pPr>
            <w:r w:rsidRPr="00AA7BA3">
              <w:rPr>
                <w:sz w:val="18"/>
                <w:szCs w:val="18"/>
              </w:rPr>
              <w:t>Документом, содержащим решение о предоставлении государственной услуги, на основании которого заявителю предоставляется результат, является решение уполномоченного органа о предоставлении государственной услуги, содержащее следующие сведения: наименование органа, выдавшего документ; наименование документа; регистрационный номер документа; дата принятия решения.</w:t>
            </w:r>
          </w:p>
          <w:p w14:paraId="4F20500E" w14:textId="77777777" w:rsidR="004935C4" w:rsidRPr="00AA7BA3" w:rsidRDefault="004935C4" w:rsidP="004935C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5ABFE35" w14:textId="77777777" w:rsidR="004935C4" w:rsidRPr="00AA7BA3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F7EB" w14:textId="77777777" w:rsidR="004935C4" w:rsidRPr="00AA7BA3" w:rsidRDefault="004935C4" w:rsidP="004935C4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C2D9" w14:textId="77777777" w:rsidR="004935C4" w:rsidRPr="00AA7BA3" w:rsidRDefault="004935C4" w:rsidP="004935C4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B575" w14:textId="77777777" w:rsidR="004935C4" w:rsidRPr="00AA7BA3" w:rsidRDefault="004935C4" w:rsidP="004935C4">
            <w:pPr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Приложение № </w:t>
            </w: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42E7" w14:textId="77777777" w:rsidR="00297964" w:rsidRPr="00AA7BA3" w:rsidRDefault="00297964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1. В органе, предоставляющем услугу, на бумажном носителе.</w:t>
            </w:r>
          </w:p>
          <w:p w14:paraId="24AE8E4F" w14:textId="77777777" w:rsidR="00297964" w:rsidRPr="00AA7BA3" w:rsidRDefault="00297964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57961FE0" w14:textId="77777777" w:rsidR="00297964" w:rsidRPr="00AA7BA3" w:rsidRDefault="00297964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3. Почтовым отправлением на адрес.</w:t>
            </w:r>
          </w:p>
          <w:p w14:paraId="330597A9" w14:textId="19EE61A5" w:rsidR="004935C4" w:rsidRPr="00AA7BA3" w:rsidRDefault="00297964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4.Посредством ЕПГУ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0B27" w14:textId="77777777" w:rsidR="004935C4" w:rsidRPr="00AA7BA3" w:rsidRDefault="004935C4" w:rsidP="004935C4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D26C" w14:textId="77777777" w:rsidR="004935C4" w:rsidRPr="00AA7BA3" w:rsidRDefault="004935C4" w:rsidP="004935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4935C4" w:rsidRPr="00057465" w14:paraId="6B606ED0" w14:textId="77777777" w:rsidTr="00CE251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5CA1" w14:textId="77777777" w:rsidR="004935C4" w:rsidRPr="00AA7BA3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44D5" w14:textId="38BA60A7" w:rsidR="004935C4" w:rsidRPr="00AA7BA3" w:rsidRDefault="0047783A" w:rsidP="004935C4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Уведомление Уполномоченного органа об отказе в выдаче разрешения на вступление в брак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8FFE" w14:textId="77777777" w:rsidR="004935C4" w:rsidRPr="00AA7BA3" w:rsidRDefault="004935C4" w:rsidP="004935C4">
            <w:pPr>
              <w:spacing w:after="0" w:line="240" w:lineRule="auto"/>
              <w:ind w:firstLine="709"/>
              <w:jc w:val="both"/>
              <w:rPr>
                <w:sz w:val="18"/>
                <w:szCs w:val="18"/>
              </w:rPr>
            </w:pPr>
            <w:r w:rsidRPr="00AA7BA3">
              <w:rPr>
                <w:sz w:val="18"/>
                <w:szCs w:val="18"/>
              </w:rPr>
              <w:t>Документом, содержащим решение о предоставлении государственной услуги, на основании которого заявителю предоставляется результат, является отказ уполномоченного органа о предоставлении государственной услуги, содержащий следующее сведения: наименование органа, выдавшего документ; наименование документа; регистрационный номер документа; дата принятия решения.</w:t>
            </w:r>
          </w:p>
          <w:p w14:paraId="5A9F03C6" w14:textId="77777777" w:rsidR="004935C4" w:rsidRPr="00AA7BA3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B08D" w14:textId="77777777" w:rsidR="004935C4" w:rsidRPr="00AA7BA3" w:rsidRDefault="004935C4" w:rsidP="004935C4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E119" w14:textId="77777777" w:rsidR="004935C4" w:rsidRPr="00AA7BA3" w:rsidRDefault="004935C4" w:rsidP="004935C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Приложение № </w:t>
            </w: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5</w:t>
            </w: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47AF" w14:textId="77777777" w:rsidR="004935C4" w:rsidRPr="00AA7BA3" w:rsidRDefault="004935C4" w:rsidP="004935C4">
            <w:pPr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Приложение № </w:t>
            </w: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BF0A" w14:textId="2A2481CB" w:rsidR="00297964" w:rsidRPr="00AA7BA3" w:rsidRDefault="00AA7BA3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1.В </w:t>
            </w:r>
            <w:r w:rsidR="00297964"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органе, предоставляющ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ем услугу, на бумажном носителе</w:t>
            </w:r>
          </w:p>
          <w:p w14:paraId="5AAEBC05" w14:textId="1BDCFCE8" w:rsidR="00297964" w:rsidRPr="00AA7BA3" w:rsidRDefault="00297964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="00AA7BA3"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7C700067" w14:textId="77777777" w:rsidR="00297964" w:rsidRPr="00AA7BA3" w:rsidRDefault="00297964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3. Почтовым отправлением на адрес.</w:t>
            </w:r>
          </w:p>
          <w:p w14:paraId="7348C2AE" w14:textId="0EC690D3" w:rsidR="004935C4" w:rsidRPr="00AA7BA3" w:rsidRDefault="00297964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4.Посредством ЕПГУ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9043" w14:textId="77777777" w:rsidR="004935C4" w:rsidRPr="00AA7BA3" w:rsidRDefault="004935C4" w:rsidP="004935C4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2857" w14:textId="77777777" w:rsidR="004935C4" w:rsidRPr="00AA7BA3" w:rsidRDefault="004935C4" w:rsidP="004935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10569553" w14:textId="77777777" w:rsidR="00AA7BA3" w:rsidRDefault="00AA7BA3">
      <w:pPr>
        <w:rPr>
          <w:b/>
        </w:rPr>
      </w:pPr>
    </w:p>
    <w:p w14:paraId="1A4AB08A" w14:textId="443B7234"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5281" w:type="dxa"/>
        <w:tblInd w:w="-5" w:type="dxa"/>
        <w:tblLook w:val="04A0" w:firstRow="1" w:lastRow="0" w:firstColumn="1" w:lastColumn="0" w:noHBand="0" w:noVBand="1"/>
      </w:tblPr>
      <w:tblGrid>
        <w:gridCol w:w="753"/>
        <w:gridCol w:w="2086"/>
        <w:gridCol w:w="4645"/>
        <w:gridCol w:w="1921"/>
        <w:gridCol w:w="1814"/>
        <w:gridCol w:w="2072"/>
        <w:gridCol w:w="1990"/>
      </w:tblGrid>
      <w:tr w:rsidR="004935C4" w:rsidRPr="00057465" w14:paraId="7E4FCA97" w14:textId="77777777" w:rsidTr="00CE2514">
        <w:trPr>
          <w:trHeight w:val="119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E635DE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160A2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8FA26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5714E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C9AB9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4C7EF1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2BD9D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4935C4" w:rsidRPr="00057465" w14:paraId="0D942C3C" w14:textId="77777777" w:rsidTr="00CE2514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E6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BE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BCB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F4D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54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831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A87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14:paraId="0AF774C7" w14:textId="77777777" w:rsidTr="00CE2514">
        <w:trPr>
          <w:trHeight w:val="315"/>
        </w:trPr>
        <w:tc>
          <w:tcPr>
            <w:tcW w:w="15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A5EF" w14:textId="42BD5089" w:rsidR="009246E0" w:rsidRPr="009246E0" w:rsidRDefault="00904DDF" w:rsidP="00E8170F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Предоставление </w:t>
            </w:r>
            <w:r w:rsidR="00E817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муниципальной</w:t>
            </w:r>
            <w:r w:rsid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778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r w:rsidR="0047783A" w:rsidRPr="004778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  <w:r w:rsidR="004778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</w:tr>
      <w:tr w:rsidR="004935C4" w:rsidRPr="00057465" w14:paraId="27F10C26" w14:textId="77777777" w:rsidTr="00CE2514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D8D" w14:textId="77777777" w:rsidR="00057465" w:rsidRPr="00AA7BA3" w:rsidRDefault="00A91418" w:rsidP="00904D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904DDF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149D" w14:textId="77777777" w:rsidR="0047783A" w:rsidRPr="00E8170F" w:rsidRDefault="0047783A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8170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Прием заявления о предоставлении муниципальной услуги</w:t>
            </w:r>
          </w:p>
          <w:p w14:paraId="253F9A19" w14:textId="2F80CB3D" w:rsidR="00057465" w:rsidRPr="00AA7BA3" w:rsidRDefault="0047783A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E8170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 прилагаемых к нему документов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E29" w14:textId="77777777" w:rsidR="0047783A" w:rsidRPr="00AA7BA3" w:rsidRDefault="0047783A" w:rsidP="0047783A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Должностным лицом, ответственным за выполнение административной процедуры, является специалист Уполномоченного органа, ответственный за прием заявления и документов для предоставления муниципальной услуги (далее - специалист, ответственный за прием документов).</w:t>
            </w:r>
          </w:p>
          <w:p w14:paraId="2A9F6A07" w14:textId="77777777" w:rsidR="0047783A" w:rsidRPr="00AA7BA3" w:rsidRDefault="0047783A" w:rsidP="0047783A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14:paraId="40B34BAF" w14:textId="77777777" w:rsidR="0047783A" w:rsidRPr="00AA7BA3" w:rsidRDefault="0047783A" w:rsidP="0047783A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1) при личном обращении заявителя (представителя) проверяет наличие документа, удостоверяющего личность заявителя;</w:t>
            </w:r>
          </w:p>
          <w:p w14:paraId="396B5ACE" w14:textId="3F396594" w:rsidR="0047783A" w:rsidRPr="00AA7BA3" w:rsidRDefault="0047783A" w:rsidP="0047783A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2) при наличии основания для отказа в приеме документов, необходимых для предоставления муниципальной услуги, отказывает заявителю (представителю) в устной форме в приеме с разъяснением причин;</w:t>
            </w:r>
          </w:p>
          <w:p w14:paraId="66876FB1" w14:textId="05F98178" w:rsidR="0047783A" w:rsidRPr="00AA7BA3" w:rsidRDefault="0047783A" w:rsidP="0047783A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3) при отсутствии основания для отказа в приеме документов, необходимых для предоставления муниципальной услуги,  осуществляет проверку представленного заявления, сверяет копии представленных документов с их оригиналами (при наличии), регистрирует запрос в день поступления;</w:t>
            </w:r>
          </w:p>
          <w:p w14:paraId="74D4D7DA" w14:textId="15EB921D" w:rsidR="0047783A" w:rsidRPr="00AA7BA3" w:rsidRDefault="0047783A" w:rsidP="0047783A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4) при непредставлении заявителем документов, необходимых для предоставления муниципальной услуги, которые он вправе представить самостоятельно, передает заявление и документы должностному лицу, ответственному за направление межведомственных запросов;</w:t>
            </w:r>
          </w:p>
          <w:p w14:paraId="2469BE62" w14:textId="77777777" w:rsidR="0047783A" w:rsidRPr="00AA7BA3" w:rsidRDefault="0047783A" w:rsidP="0047783A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5) при представлении заявителем документов, установленных пунктом 2.6.2 подраздела 2.6 раздела 2 настоящего административного регламента, необходимых для предоставления муниципальной услуги, которые он вправе представить самостоятельно,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результата.</w:t>
            </w:r>
          </w:p>
          <w:p w14:paraId="7E4729FA" w14:textId="77777777" w:rsidR="00057465" w:rsidRPr="00AA7BA3" w:rsidRDefault="00057465" w:rsidP="0047783A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44F3" w14:textId="77777777" w:rsidR="00057465" w:rsidRPr="00AA7BA3" w:rsidRDefault="00904DDF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в день поступления заявления в администраци</w:t>
            </w:r>
            <w:r w:rsidR="000D576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ю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CBC2" w14:textId="77777777" w:rsidR="00057465" w:rsidRPr="00AA7BA3" w:rsidRDefault="00904DDF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прием документов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B522" w14:textId="77777777" w:rsidR="00057465" w:rsidRPr="00AA7BA3" w:rsidRDefault="00904DDF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A327" w14:textId="77777777" w:rsidR="00057465" w:rsidRPr="00057465" w:rsidRDefault="00C50B77" w:rsidP="00E8170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935C4" w:rsidRPr="00057465" w14:paraId="7EF692B0" w14:textId="77777777" w:rsidTr="00CE2514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E6BE" w14:textId="77777777" w:rsidR="00057465" w:rsidRPr="00AA7BA3" w:rsidRDefault="005F26A0" w:rsidP="00904D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904DDF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640B" w14:textId="77777777" w:rsidR="0047783A" w:rsidRPr="004A0B6C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Формирование и направление межведомственных запросов</w:t>
            </w:r>
          </w:p>
          <w:p w14:paraId="2F03BDE2" w14:textId="77777777" w:rsidR="0047783A" w:rsidRPr="004A0B6C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 государственные органы (организации), в распоряжении</w:t>
            </w:r>
          </w:p>
          <w:p w14:paraId="3D98504F" w14:textId="77777777" w:rsidR="0047783A" w:rsidRPr="004A0B6C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которых находятся документы и сведения, необходимые</w:t>
            </w:r>
          </w:p>
          <w:p w14:paraId="036047BE" w14:textId="174DABF0" w:rsidR="00057465" w:rsidRPr="004A0B6C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для предоставления муниципальной услуги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10DE" w14:textId="34D6AB1F" w:rsidR="0047783A" w:rsidRPr="004A0B6C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Специалист, ответственный за направление межведомственных запросов, осуществляет следующие административные действия:</w:t>
            </w:r>
          </w:p>
          <w:p w14:paraId="6E9D1DB8" w14:textId="7566E8CF" w:rsidR="0047783A" w:rsidRPr="004A0B6C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 формирует и направляет межведомственные запросы в целях получения сведений:</w:t>
            </w:r>
          </w:p>
          <w:p w14:paraId="59C05DDB" w14:textId="77777777" w:rsidR="0047783A" w:rsidRPr="004A0B6C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 документы, подтверждающие регистрацию лица, обратившегося за предоставлением муниципальной услуги по месту жительства и (или) месту пребывания на территории муниципального образования «Городской округ Ногликский» - Главное управление по вопросам миграции Министерства внутренних дел Российской Федерации;</w:t>
            </w:r>
          </w:p>
          <w:p w14:paraId="781B18D9" w14:textId="23A46943" w:rsidR="0047783A" w:rsidRPr="004A0B6C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      </w:r>
          </w:p>
          <w:p w14:paraId="1FACE778" w14:textId="2BB18D5D" w:rsidR="00057465" w:rsidRPr="004A0B6C" w:rsidRDefault="00057465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96D9" w14:textId="2805B3A1" w:rsidR="00057465" w:rsidRPr="004A0B6C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Формирование и направление межведомственных запросов осуществляется не позднее 2 рабочих дня, следующих за приемом заявления о предоставлении муниципальной услуги и прилагаемых к нему документов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DBC5" w14:textId="77777777" w:rsidR="00057465" w:rsidRPr="004A0B6C" w:rsidRDefault="00904DDF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Специалист, ответственный за направление межведомственных запросов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05B5" w14:textId="77777777" w:rsidR="00C50B77" w:rsidRPr="004A0B6C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D53C" w14:textId="77777777" w:rsidR="00E9464D" w:rsidRPr="004A0B6C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14:paraId="69C32886" w14:textId="77777777" w:rsidR="006065A4" w:rsidRPr="004A0B6C" w:rsidRDefault="006065A4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35C4" w:rsidRPr="00057465" w14:paraId="2C94A2E2" w14:textId="77777777" w:rsidTr="00CE2514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6D5C" w14:textId="77777777" w:rsidR="0084106A" w:rsidRPr="00AA7BA3" w:rsidRDefault="0084106A" w:rsidP="00904D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04DDF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002E" w14:textId="77777777" w:rsidR="004935C4" w:rsidRPr="00AA7BA3" w:rsidRDefault="004935C4" w:rsidP="004A0B6C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</w:p>
          <w:p w14:paraId="228E6EAA" w14:textId="77777777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Рассмотрение заявления о предоставлении </w:t>
            </w:r>
          </w:p>
          <w:p w14:paraId="4D38287A" w14:textId="77777777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муниципальной услуги и прилагаемых к нему документов, </w:t>
            </w:r>
          </w:p>
          <w:p w14:paraId="7E75BD6A" w14:textId="77777777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результата предоставления муниципальной услуги</w:t>
            </w:r>
          </w:p>
          <w:p w14:paraId="1523BAF5" w14:textId="77777777" w:rsidR="0084106A" w:rsidRPr="00AA7BA3" w:rsidRDefault="0084106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9408" w14:textId="77777777" w:rsidR="0047783A" w:rsidRPr="00AA7BA3" w:rsidRDefault="0047783A" w:rsidP="004A0B6C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проверку, выполняет следующие административные действия: </w:t>
            </w:r>
          </w:p>
          <w:p w14:paraId="714DE978" w14:textId="77777777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1) рассматривает сформированный комплект документов заявителя (представителя), осуществляет проверку документов - в течение 1 рабочего дня.</w:t>
            </w:r>
          </w:p>
          <w:p w14:paraId="55029661" w14:textId="77777777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2) Уполномоченный орган принимает решение в письменном виде о выдаче разрешения на вступления в брак либо решение об отказе в выдаче разрешения на вступление в брак - в течение 1 рабочего дня со дня составления после поступления заявления со всеми необходимыми документами;</w:t>
            </w:r>
          </w:p>
          <w:p w14:paraId="5F4FF5C2" w14:textId="77777777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3) осуществляет подготовку проекта решения:</w:t>
            </w:r>
          </w:p>
          <w:p w14:paraId="1993EA3F" w14:textId="77777777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постановление администрации муниципального образования «Городской округ Ногликский» о выдаче разрешения на вступление в брак;</w:t>
            </w:r>
          </w:p>
          <w:p w14:paraId="5A8E3366" w14:textId="77777777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уведомление об отказе в выдаче разрешения на вступление в брак, в течение 1 рабочего дня после принятия решения Уполномоченного органа.</w:t>
            </w:r>
          </w:p>
          <w:p w14:paraId="1C56B8F5" w14:textId="77777777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4) передает проект руководителю. </w:t>
            </w:r>
          </w:p>
          <w:p w14:paraId="46024DDE" w14:textId="77777777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5) после согласования проекта решения руководителем Уполномоченного органа направляет проект решения на утверждение уполномоченному лицу Администрации.</w:t>
            </w:r>
          </w:p>
          <w:p w14:paraId="617226B2" w14:textId="77777777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6) после утверждения проекта решения результат предоставления муниципальной услуги направляется заявителю в течение 3 рабочих дней после принятия соответствующего решения. </w:t>
            </w:r>
          </w:p>
          <w:p w14:paraId="0E802C9B" w14:textId="77777777" w:rsidR="0084106A" w:rsidRPr="00AA7BA3" w:rsidRDefault="0084106A" w:rsidP="004A0B6C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1FC8" w14:textId="77777777" w:rsidR="0047783A" w:rsidRPr="00AA7BA3" w:rsidRDefault="0047783A" w:rsidP="004A0B6C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Срок рассмотрения заявления о предоставлении муниципальной услуги и подготовки результата предоставления муниципальной услуги – не более 10 рабочих дней после дня регистрации заявления в Уполномоченном органе.</w:t>
            </w:r>
          </w:p>
          <w:p w14:paraId="22E95CAD" w14:textId="77777777" w:rsidR="0084106A" w:rsidRPr="00AA7BA3" w:rsidRDefault="0084106A" w:rsidP="004A0B6C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2A98" w14:textId="77777777" w:rsidR="0084106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Руководитель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E994" w14:textId="77777777" w:rsidR="0084106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9D05" w14:textId="77777777" w:rsidR="0084106A" w:rsidRPr="00057465" w:rsidRDefault="0084106A" w:rsidP="004A0B6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935C4" w:rsidRPr="00057465" w14:paraId="78319D96" w14:textId="77777777" w:rsidTr="00CE2514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7850" w14:textId="77777777" w:rsidR="00FA7FEF" w:rsidRPr="00AA7BA3" w:rsidRDefault="00FA7FEF" w:rsidP="00904D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04DDF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C93A" w14:textId="77777777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20"/>
                <w:lang w:eastAsia="ru-RU"/>
              </w:rPr>
              <w:t xml:space="preserve">Направление (выдача) результата </w:t>
            </w:r>
          </w:p>
          <w:p w14:paraId="3A858CB0" w14:textId="77777777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20"/>
                <w:lang w:eastAsia="ru-RU"/>
              </w:rPr>
              <w:lastRenderedPageBreak/>
              <w:t>предоставления муниципальной услуги</w:t>
            </w:r>
          </w:p>
          <w:p w14:paraId="00C98875" w14:textId="0E38AE5C" w:rsidR="00FA7FEF" w:rsidRPr="00AA7BA3" w:rsidRDefault="00FA7FEF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1F5C" w14:textId="77777777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Специалист, ответственный за направление результата, выполняет следующие административные действия:</w:t>
            </w:r>
          </w:p>
          <w:p w14:paraId="082BD6FB" w14:textId="77777777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при поступлении запроса на предоставление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муниципальной услуги в Уполномоченный орган при личном обращении заявителя (представителя), почтовым отправлением - уведомляет заявителя (представителя) о возможности получения решения с последующей его выдачей при личном обращении заявителя (представителя);</w:t>
            </w:r>
          </w:p>
          <w:p w14:paraId="14E30466" w14:textId="77777777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при поступлении запроса на предоставление муниципальной услуги в администрацию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с приложением документов, подлежащих возврату заявителю, в МФЦ.</w:t>
            </w:r>
          </w:p>
          <w:p w14:paraId="500137F6" w14:textId="77777777" w:rsidR="00FA7FEF" w:rsidRPr="00AA7BA3" w:rsidRDefault="00FA7FEF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EB8" w14:textId="1D9AF1AB" w:rsidR="00FA7FEF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Срок направления (выдачи) результата муниципальной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услуги - в течение 3 рабочих дней со дня принятия и подписания результата предоставления муниципальной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7755" w14:textId="77777777" w:rsidR="00FA7FEF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Специалист, ответственный за направление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результата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AD3A" w14:textId="77777777" w:rsidR="0089146A" w:rsidRPr="00AA7BA3" w:rsidRDefault="007750EA" w:rsidP="004A0B6C">
            <w:pPr>
              <w:jc w:val="both"/>
              <w:rPr>
                <w:rFonts w:eastAsia="Times New Roman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Документационное обеспечение,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7080" w14:textId="77777777" w:rsidR="00FA7FEF" w:rsidRPr="00AA7BA3" w:rsidRDefault="00FA7FEF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8B6EF7" w:rsidRPr="00057465" w14:paraId="5DADD94A" w14:textId="77777777" w:rsidTr="00CE2514">
        <w:trPr>
          <w:trHeight w:val="315"/>
        </w:trPr>
        <w:tc>
          <w:tcPr>
            <w:tcW w:w="15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8173" w14:textId="7A2A4BB1" w:rsidR="008B6EF7" w:rsidRPr="00AA7BA3" w:rsidRDefault="004935C4" w:rsidP="0047783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2. Предоставление государственной</w:t>
            </w:r>
            <w:r w:rsidR="007750E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услуги: "</w:t>
            </w:r>
            <w:r w:rsidR="0047783A" w:rsidRPr="00AA7BA3">
              <w:rPr>
                <w:rFonts w:eastAsia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="0047783A" w:rsidRPr="00AA7BA3">
              <w:rPr>
                <w:bCs/>
                <w:sz w:val="20"/>
              </w:rPr>
              <w:t>Выдача разрешения на вступление в брак лицам, достигшим возраста шестнадцати лет</w:t>
            </w:r>
            <w:r w:rsidR="0047783A" w:rsidRPr="00AA7BA3">
              <w:rPr>
                <w:rFonts w:eastAsia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="007750E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 МФЦ</w:t>
            </w:r>
            <w:r w:rsidR="00386B1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при условии электронного взаимодействия</w:t>
            </w:r>
            <w:r w:rsidR="007750E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ab/>
            </w:r>
            <w:r w:rsidR="007750E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ab/>
            </w:r>
            <w:r w:rsidR="007750E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ab/>
            </w:r>
            <w:r w:rsidR="007750E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ab/>
            </w:r>
            <w:r w:rsidR="007750E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ab/>
            </w:r>
            <w:r w:rsidR="007750E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ab/>
            </w:r>
          </w:p>
        </w:tc>
      </w:tr>
      <w:tr w:rsidR="004935C4" w:rsidRPr="00057465" w14:paraId="06643B9C" w14:textId="77777777" w:rsidTr="00CE2514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D4C8" w14:textId="77777777" w:rsidR="008B6EF7" w:rsidRPr="00AA7BA3" w:rsidRDefault="007750EA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2.1.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E1E2" w14:textId="77777777" w:rsidR="008B6EF7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прием заявления о предоставлении 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843B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"     Работник МФЦ: </w:t>
            </w:r>
          </w:p>
          <w:p w14:paraId="4A5B78D7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1) проверяет наличие документов, подтверждающих личность заявителя (представителя заявителя), с целью установления их личности;</w:t>
            </w:r>
          </w:p>
          <w:p w14:paraId="3237ACCB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2) при наличии основания для отказа в приеме документов, необходимых 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для предоставления 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услуги, установленного подразделом 2.7 настоящего административного регламента, отказывает в приеме с разъяснением причин; </w:t>
            </w:r>
          </w:p>
          <w:p w14:paraId="1CECB5AD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3) при отсутствии основания для отказа в приеме документов, необходимых для предоставления 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услуги, установленного подразделом 2.7 настоящего административного регламента, осуществляет прием заявления;</w:t>
            </w:r>
          </w:p>
          <w:p w14:paraId="40025DBA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4) при отсутствии электронного документооборота с </w:t>
            </w:r>
            <w:r w:rsidR="00794C0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администрацией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      </w:r>
          </w:p>
          <w:p w14:paraId="35D28508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5) выдает заявителю или его представителю расписку в получении заявления с указанием даты получения (далее – расписка).</w:t>
            </w:r>
          </w:p>
          <w:p w14:paraId="6846634A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Прием заявления о предоставлении 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услуги в МФЦ осуществляется в день обращения заявителя (представителя заявителя).</w:t>
            </w:r>
          </w:p>
          <w:p w14:paraId="6F5BF07C" w14:textId="77777777" w:rsidR="008B6EF7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Передача принятых заявления и документов в </w:t>
            </w:r>
            <w:r w:rsidR="00794C0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администрацию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осуществляется в сроки и в порядке установленные соглашением о взаимодействии."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C6C0" w14:textId="77777777" w:rsidR="008B6EF7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день поступления заявления в МФЦ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776A" w14:textId="77777777" w:rsidR="008B6EF7" w:rsidRPr="00AA7BA3" w:rsidRDefault="008B6EF7" w:rsidP="00C1668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D1CE" w14:textId="77777777" w:rsidR="008B6EF7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C3CC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935C4" w:rsidRPr="00AA7BA3" w14:paraId="46BCF4CC" w14:textId="77777777" w:rsidTr="00CE2514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829F" w14:textId="77777777" w:rsidR="008B6EF7" w:rsidRPr="00AA7BA3" w:rsidRDefault="007750EA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2.2.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FB61" w14:textId="77777777" w:rsidR="007750EA" w:rsidRPr="00AA7BA3" w:rsidRDefault="007750EA" w:rsidP="004A0B6C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выдача результата 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  <w:p w14:paraId="1982AE7A" w14:textId="77777777" w:rsidR="008B6EF7" w:rsidRPr="00AA7BA3" w:rsidRDefault="008B6EF7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49EC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"Работник МФЦ:</w:t>
            </w:r>
          </w:p>
          <w:p w14:paraId="665CC723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1) в случае поступления в соответствии с соглашением о взаимодействии документа, являющегося результатом 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услуги в электронном формате,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подписанного электронной подписью должностного лица </w:t>
            </w:r>
            <w:r w:rsidR="00794C0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администрации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 осуществляет подготовку и заверение документов на бумажном носителе, подтверждающих содержание электронных документов;</w:t>
            </w:r>
          </w:p>
          <w:p w14:paraId="105072D8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2) информирует заявителя о поступлении документа, являющегося результатом 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услуги, способом, указанным заявителем при подаче запроса на предоставление 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услуги;</w:t>
            </w:r>
          </w:p>
          <w:p w14:paraId="795275DF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3) при обращении в МФЦ заявителя (представителя заявителя) с документом, удостоверяющим личность (полномочия) и распиской осуществляет выдачу документа, являю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щегося результатом государственной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услуги.</w:t>
            </w:r>
          </w:p>
          <w:p w14:paraId="6B80EF0F" w14:textId="77777777" w:rsidR="008B6EF7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Информирование заявителя о поступлении документа, являющегося результатом 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услуги, осуществляется не позднее 1 рабочего дня, следующего за днем его поступления в МФЦ"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06D0" w14:textId="77777777" w:rsidR="007750EA" w:rsidRPr="00AA7BA3" w:rsidRDefault="007750EA" w:rsidP="004A0B6C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не позднее 1 рабочего дня, следующего за днем его поступления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в МФЦ</w:t>
            </w:r>
          </w:p>
          <w:p w14:paraId="1AF236DA" w14:textId="77777777" w:rsidR="008B6EF7" w:rsidRPr="00AA7BA3" w:rsidRDefault="008B6EF7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0224" w14:textId="77777777" w:rsidR="008B6EF7" w:rsidRPr="00AA7BA3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МФЦ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FAB6" w14:textId="77777777" w:rsidR="008B6EF7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1DF0" w14:textId="77777777" w:rsidR="00E9464D" w:rsidRPr="00AA7BA3" w:rsidRDefault="007750EA" w:rsidP="00E9464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14:paraId="0C0569EA" w14:textId="77777777" w:rsidR="008B6EF7" w:rsidRPr="00AA7BA3" w:rsidRDefault="008B6EF7" w:rsidP="006065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734A50E9" w14:textId="77777777" w:rsidR="004A0B6C" w:rsidRDefault="004A0B6C" w:rsidP="004935C4">
      <w:pPr>
        <w:rPr>
          <w:b/>
        </w:rPr>
      </w:pPr>
    </w:p>
    <w:p w14:paraId="0394E0BA" w14:textId="64502FE5" w:rsidR="004935C4" w:rsidRDefault="004935C4" w:rsidP="004935C4">
      <w:pPr>
        <w:rPr>
          <w:b/>
        </w:rPr>
      </w:pPr>
      <w:r w:rsidRPr="00057465">
        <w:rPr>
          <w:b/>
        </w:rPr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2268"/>
        <w:gridCol w:w="1134"/>
        <w:gridCol w:w="1560"/>
        <w:gridCol w:w="1559"/>
        <w:gridCol w:w="2684"/>
        <w:gridCol w:w="2527"/>
      </w:tblGrid>
      <w:tr w:rsidR="004935C4" w:rsidRPr="00057465" w14:paraId="10164A49" w14:textId="77777777" w:rsidTr="004A0B6C">
        <w:trPr>
          <w:trHeight w:val="2043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7DF9A5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DED9A6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50A3A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A3F824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предоставлении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иных документов, необходимых для предоставления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736441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 предоставление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уп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латы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иных платежей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взимаем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соответствии с законодательством РФ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D9F006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D9EAED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4935C4" w:rsidRPr="00057465" w14:paraId="56A02ECA" w14:textId="77777777" w:rsidTr="004A0B6C">
        <w:trPr>
          <w:trHeight w:val="31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13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85E9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A10B0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0FFF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57E3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87A0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EE551" w14:textId="5BB4454C" w:rsidR="004935C4" w:rsidRPr="00057465" w:rsidRDefault="00733388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</w:tr>
      <w:tr w:rsidR="004935C4" w:rsidRPr="002A588C" w14:paraId="232DE4DD" w14:textId="77777777" w:rsidTr="004A0B6C">
        <w:trPr>
          <w:trHeight w:val="31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300C" w14:textId="77777777" w:rsidR="00733388" w:rsidRPr="00AA7BA3" w:rsidRDefault="0073338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1) Официальный интернет-сайт органа местного самоуправления                        2) Портал государственных и муниципальных услуг (функций) Сахалинской области http://uslugi.admsakhalin.ru/      3) письменное обращении по электронной почте в ОМСУ    </w:t>
            </w:r>
          </w:p>
          <w:p w14:paraId="1495745A" w14:textId="2289FFCC" w:rsidR="004935C4" w:rsidRPr="00AA7BA3" w:rsidRDefault="0073338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4) на официальном интернет-сайте МФЦ (в случае организации предоставления государственной (муниципальной) услуги              5) при личном обращении в орган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местного самоуправления или МФЦ для получения устной 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DFCC" w14:textId="306988DD" w:rsidR="004935C4" w:rsidRPr="00AA7BA3" w:rsidRDefault="0073338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lastRenderedPageBreak/>
              <w:t>Официальный интернет-сайт органа местного самоуправления, Портал государственных и муниципальных услуг (функций) Сахалинской области http://uslugi.admsakhalin.ru/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95F36" w14:textId="45970D4C" w:rsidR="004935C4" w:rsidRPr="00AA7BA3" w:rsidRDefault="004935C4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8D1C" w14:textId="4ACD6B38" w:rsidR="004935C4" w:rsidRPr="00AA7BA3" w:rsidRDefault="004935C4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33A1" w14:textId="042CEEAF" w:rsidR="004935C4" w:rsidRPr="00AA7BA3" w:rsidRDefault="004935C4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D722" w14:textId="77777777" w:rsidR="00733388" w:rsidRPr="00AA7BA3" w:rsidRDefault="0073338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1) при личном обращении в ОМСУ;</w:t>
            </w:r>
          </w:p>
          <w:p w14:paraId="518422C5" w14:textId="77777777" w:rsidR="00733388" w:rsidRPr="00AA7BA3" w:rsidRDefault="0073338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2) с использованием средств телефонной связи по номеру ОМСУ;</w:t>
            </w:r>
          </w:p>
          <w:p w14:paraId="5536BD3A" w14:textId="77777777" w:rsidR="00733388" w:rsidRPr="00AA7BA3" w:rsidRDefault="0073338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3) при письменном обращении по почте или электронной почте в ОМСУ;</w:t>
            </w:r>
          </w:p>
          <w:p w14:paraId="300635DC" w14:textId="77777777" w:rsidR="00733388" w:rsidRPr="00AA7BA3" w:rsidRDefault="0073338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4) в федеральной государственной информационной системе "Единый портал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государственных и муниципальных услуг (функций)" (в случае организации предоставления государственной (муниципальной) услуги в электронном виде) через личный кабинет при получении услуги в электронном виде;</w:t>
            </w:r>
          </w:p>
          <w:p w14:paraId="794CFFF3" w14:textId="77777777" w:rsidR="00733388" w:rsidRPr="00AA7BA3" w:rsidRDefault="0073338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5) при личном обращении в МФЦ (в случае организации предоставления государственной (муниципальной) услуги в МФЦ);</w:t>
            </w:r>
          </w:p>
          <w:p w14:paraId="71C973C3" w14:textId="1A0414FA" w:rsidR="004935C4" w:rsidRPr="00AA7BA3" w:rsidRDefault="0073338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6) с использованием средств телефонной связи по номеру МФЦ (в случае организации предоставления государственной (муниципальной) услуги в МФЦ)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5403" w14:textId="77777777" w:rsidR="00733388" w:rsidRPr="00AA7BA3" w:rsidRDefault="0073338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Почтовая связь; </w:t>
            </w:r>
          </w:p>
          <w:p w14:paraId="38C6C876" w14:textId="77777777" w:rsidR="00733388" w:rsidRPr="00AA7BA3" w:rsidRDefault="0073338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МФЦ; </w:t>
            </w:r>
          </w:p>
          <w:p w14:paraId="3D053ABF" w14:textId="77777777" w:rsidR="00733388" w:rsidRPr="00AA7BA3" w:rsidRDefault="0073338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3. Официальный интернет-сайт органа, предоставляющего </w:t>
            </w:r>
          </w:p>
          <w:p w14:paraId="0CAB9019" w14:textId="77777777" w:rsidR="00733388" w:rsidRPr="00AA7BA3" w:rsidRDefault="0073338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муниципальную услугу;                    </w:t>
            </w:r>
          </w:p>
          <w:p w14:paraId="2CC3D956" w14:textId="77777777" w:rsidR="00733388" w:rsidRPr="00AA7BA3" w:rsidRDefault="0073338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4. Портал государственных и муниципальных услуг (функций) Сахалинской области http://uslugi.admsakhalin.ru/;                                                      </w:t>
            </w:r>
          </w:p>
          <w:p w14:paraId="7075924E" w14:textId="77777777" w:rsidR="00733388" w:rsidRPr="00AA7BA3" w:rsidRDefault="0073338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 Личный прием.</w:t>
            </w:r>
          </w:p>
          <w:p w14:paraId="3DF961E8" w14:textId="697AA0E9" w:rsidR="008013AB" w:rsidRPr="00AA7BA3" w:rsidRDefault="0073338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6. МФЦ</w:t>
            </w:r>
          </w:p>
        </w:tc>
      </w:tr>
    </w:tbl>
    <w:p w14:paraId="32B1B51F" w14:textId="77777777" w:rsidR="004935C4" w:rsidRDefault="004935C4" w:rsidP="004935C4">
      <w:pPr>
        <w:rPr>
          <w:b/>
        </w:rPr>
      </w:pPr>
    </w:p>
    <w:p w14:paraId="667E40FF" w14:textId="77777777" w:rsidR="00A80647" w:rsidRDefault="00FE3E6F">
      <w:pPr>
        <w:rPr>
          <w:b/>
        </w:rPr>
        <w:sectPr w:rsidR="00A80647" w:rsidSect="0059627C">
          <w:pgSz w:w="16838" w:h="11906" w:orient="landscape"/>
          <w:pgMar w:top="851" w:right="284" w:bottom="707" w:left="1134" w:header="709" w:footer="709" w:gutter="0"/>
          <w:cols w:space="708"/>
          <w:docGrid w:linePitch="381"/>
        </w:sectPr>
      </w:pPr>
      <w:r>
        <w:rPr>
          <w:b/>
        </w:rPr>
        <w:br w:type="page"/>
      </w:r>
    </w:p>
    <w:p w14:paraId="14907591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right="709"/>
        <w:jc w:val="right"/>
        <w:rPr>
          <w:rFonts w:eastAsia="Times New Roman"/>
          <w:sz w:val="26"/>
          <w:szCs w:val="26"/>
        </w:rPr>
      </w:pPr>
    </w:p>
    <w:p w14:paraId="04FB09FB" w14:textId="693D7E6F" w:rsidR="004935C4" w:rsidRPr="004935C4" w:rsidRDefault="0047783A" w:rsidP="004935C4">
      <w:pPr>
        <w:widowControl w:val="0"/>
        <w:autoSpaceDE w:val="0"/>
        <w:autoSpaceDN w:val="0"/>
        <w:spacing w:after="0" w:line="240" w:lineRule="auto"/>
        <w:ind w:left="4536" w:right="709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</w:t>
      </w:r>
      <w:r w:rsidR="004935C4" w:rsidRPr="004935C4">
        <w:rPr>
          <w:rFonts w:eastAsia="Times New Roman"/>
          <w:sz w:val="26"/>
          <w:szCs w:val="26"/>
        </w:rPr>
        <w:t>Приложение</w:t>
      </w:r>
      <w:r w:rsidR="004935C4" w:rsidRPr="004935C4">
        <w:rPr>
          <w:rFonts w:eastAsia="Times New Roman"/>
          <w:spacing w:val="-6"/>
          <w:sz w:val="26"/>
          <w:szCs w:val="26"/>
        </w:rPr>
        <w:t xml:space="preserve"> </w:t>
      </w:r>
      <w:r w:rsidR="004935C4" w:rsidRPr="004935C4">
        <w:rPr>
          <w:rFonts w:eastAsia="Times New Roman"/>
          <w:sz w:val="26"/>
          <w:szCs w:val="26"/>
        </w:rPr>
        <w:t>№</w:t>
      </w:r>
      <w:r w:rsidR="004935C4" w:rsidRPr="004935C4">
        <w:rPr>
          <w:rFonts w:eastAsia="Times New Roman"/>
          <w:spacing w:val="-5"/>
          <w:sz w:val="26"/>
          <w:szCs w:val="26"/>
        </w:rPr>
        <w:t xml:space="preserve"> </w:t>
      </w:r>
      <w:r w:rsidR="004935C4" w:rsidRPr="004935C4">
        <w:rPr>
          <w:rFonts w:eastAsia="Times New Roman"/>
          <w:sz w:val="26"/>
          <w:szCs w:val="26"/>
        </w:rPr>
        <w:t>1</w:t>
      </w:r>
    </w:p>
    <w:p w14:paraId="2DBA8E8B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3" w:right="773"/>
        <w:jc w:val="center"/>
        <w:outlineLvl w:val="0"/>
        <w:rPr>
          <w:rFonts w:eastAsia="Times New Roman"/>
          <w:b/>
          <w:bCs/>
          <w:szCs w:val="28"/>
        </w:rPr>
      </w:pPr>
    </w:p>
    <w:p w14:paraId="406E0AFA" w14:textId="77777777" w:rsidR="0047783A" w:rsidRPr="0047783A" w:rsidRDefault="0047783A" w:rsidP="0047783A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</w:p>
    <w:p w14:paraId="58A802BB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left="4253" w:right="567"/>
        <w:jc w:val="center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 xml:space="preserve">В орган опеки и попечительства </w:t>
      </w:r>
    </w:p>
    <w:p w14:paraId="407DA34A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left="4253" w:right="567"/>
        <w:jc w:val="center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МО «Городской округ Ногликский»</w:t>
      </w:r>
    </w:p>
    <w:p w14:paraId="2EEE222E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14:paraId="00A1FF74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от __________________________________</w:t>
      </w:r>
    </w:p>
    <w:p w14:paraId="61D1B638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right="1133"/>
        <w:jc w:val="right"/>
        <w:rPr>
          <w:rFonts w:eastAsia="Times New Roman"/>
          <w:sz w:val="20"/>
          <w:lang w:eastAsia="ru-RU"/>
        </w:rPr>
      </w:pPr>
      <w:r w:rsidRPr="0047783A">
        <w:rPr>
          <w:rFonts w:eastAsia="Times New Roman"/>
          <w:sz w:val="20"/>
          <w:lang w:eastAsia="ru-RU"/>
        </w:rPr>
        <w:t>(фамилия, имя, отчество)</w:t>
      </w:r>
    </w:p>
    <w:p w14:paraId="45485B36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_________________________________</w:t>
      </w:r>
    </w:p>
    <w:p w14:paraId="03DFF5E5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дата рождения _______________________</w:t>
      </w:r>
    </w:p>
    <w:p w14:paraId="41E90C69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14:paraId="248DF728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паспорт: серия ________ номер ________</w:t>
      </w:r>
    </w:p>
    <w:p w14:paraId="754F794B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выдан ______________________________</w:t>
      </w:r>
    </w:p>
    <w:p w14:paraId="04ED2231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right="1700"/>
        <w:jc w:val="right"/>
        <w:rPr>
          <w:rFonts w:eastAsia="Times New Roman"/>
          <w:sz w:val="20"/>
          <w:lang w:eastAsia="ru-RU"/>
        </w:rPr>
      </w:pPr>
      <w:r w:rsidRPr="0047783A">
        <w:rPr>
          <w:rFonts w:eastAsia="Times New Roman"/>
          <w:sz w:val="20"/>
          <w:lang w:eastAsia="ru-RU"/>
        </w:rPr>
        <w:t>(кем, когда)</w:t>
      </w:r>
    </w:p>
    <w:p w14:paraId="184573AA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___________________________________</w:t>
      </w:r>
    </w:p>
    <w:p w14:paraId="3B730DA3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___________________________________</w:t>
      </w:r>
    </w:p>
    <w:p w14:paraId="47DEE7A1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проживающего(ей) по адресу: __________</w:t>
      </w:r>
    </w:p>
    <w:p w14:paraId="4D68D4EB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___________________________________</w:t>
      </w:r>
    </w:p>
    <w:p w14:paraId="49BD1582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right="1417"/>
        <w:jc w:val="right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тел.______________________</w:t>
      </w:r>
    </w:p>
    <w:p w14:paraId="75EF09C5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14:paraId="6E56B9D5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14:paraId="1024168B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14:paraId="53819734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Заявление</w:t>
      </w:r>
    </w:p>
    <w:p w14:paraId="2D929563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Прошу выдать разрешение на вступление в брак с _________________________________________________________________</w:t>
      </w:r>
    </w:p>
    <w:p w14:paraId="6B79B53A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 w:val="20"/>
          <w:lang w:eastAsia="ru-RU"/>
        </w:rPr>
        <w:t>кем: фамилия, имя, отчество, дата рождения)</w:t>
      </w:r>
    </w:p>
    <w:p w14:paraId="372A701A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Причины вступления в брак____________________________________________________________</w:t>
      </w:r>
    </w:p>
    <w:p w14:paraId="721B5D00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_________________________________________________________________</w:t>
      </w:r>
    </w:p>
    <w:p w14:paraId="1ECBB4C0" w14:textId="77777777" w:rsidR="0047783A" w:rsidRPr="0047783A" w:rsidRDefault="0047783A" w:rsidP="00477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47783A">
        <w:rPr>
          <w:rFonts w:eastAsia="Calibri"/>
          <w:szCs w:val="28"/>
        </w:rPr>
        <w:t>Настоящим даю свое согласие на обработку указанных в заявлении персональных данных, включая сбор, систематизацию, накопление, автоматизированную обработку, хранение, уточнение (обновление, изменение), использование, передачу по запросу, обезличивание, блокирование и уничтожение.</w:t>
      </w:r>
    </w:p>
    <w:p w14:paraId="07E1E506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 xml:space="preserve">Я, ______________________________________________________________, </w:t>
      </w:r>
    </w:p>
    <w:p w14:paraId="001BBE4C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both"/>
        <w:rPr>
          <w:rFonts w:eastAsia="Times New Roman"/>
          <w:sz w:val="20"/>
          <w:lang w:eastAsia="ru-RU"/>
        </w:rPr>
      </w:pPr>
      <w:r w:rsidRPr="0047783A">
        <w:rPr>
          <w:rFonts w:eastAsia="Times New Roman"/>
          <w:sz w:val="20"/>
          <w:lang w:eastAsia="ru-RU"/>
        </w:rPr>
        <w:t>(ФИО полностью)</w:t>
      </w:r>
    </w:p>
    <w:p w14:paraId="4360160B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47783A">
        <w:rPr>
          <w:rFonts w:eastAsia="Times New Roman"/>
          <w:szCs w:val="28"/>
          <w:lang w:eastAsia="ru-RU"/>
        </w:rPr>
        <w:t>в соответствии с Федеральным законом от 27.07.2006 № 152-ФЗ «О персональных данных» даю согласие на обработку и использование персональных данных, содержащихся в настоящем заявлении и в предоставленных документах.</w:t>
      </w:r>
    </w:p>
    <w:p w14:paraId="583A72D2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14:paraId="5553CDCF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14:paraId="0B0B7125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Дата ______________________</w:t>
      </w:r>
    </w:p>
    <w:p w14:paraId="51003DFB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Подпись___________________</w:t>
      </w:r>
    </w:p>
    <w:p w14:paraId="1156A01A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14:paraId="1E8F9946" w14:textId="61CA7A7D" w:rsidR="004935C4" w:rsidRPr="004935C4" w:rsidRDefault="004935C4" w:rsidP="004935C4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567"/>
        <w:rPr>
          <w:rFonts w:eastAsia="Times New Roman"/>
          <w:sz w:val="16"/>
          <w:szCs w:val="22"/>
        </w:rPr>
        <w:sectPr w:rsidR="004935C4" w:rsidRPr="004935C4" w:rsidSect="0084785D">
          <w:pgSz w:w="11910" w:h="16840"/>
          <w:pgMar w:top="1040" w:right="853" w:bottom="568" w:left="1701" w:header="720" w:footer="720" w:gutter="0"/>
          <w:cols w:space="720"/>
        </w:sectPr>
      </w:pPr>
    </w:p>
    <w:p w14:paraId="05F7DC3D" w14:textId="3E15E6A1" w:rsidR="004935C4" w:rsidRPr="009D2074" w:rsidRDefault="0047783A" w:rsidP="009D207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4536" w:right="709"/>
        <w:jc w:val="center"/>
        <w:rPr>
          <w:rFonts w:eastAsia="Times New Roman"/>
          <w:color w:val="FFFFFF" w:themeColor="background1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                                                     </w:t>
      </w:r>
      <w:r w:rsidR="004935C4" w:rsidRPr="009D2074">
        <w:rPr>
          <w:rFonts w:eastAsia="Times New Roman"/>
          <w:sz w:val="26"/>
          <w:szCs w:val="26"/>
        </w:rPr>
        <w:t>Приложение</w:t>
      </w:r>
      <w:r w:rsidR="004935C4" w:rsidRPr="009D2074">
        <w:rPr>
          <w:rFonts w:eastAsia="Times New Roman"/>
          <w:spacing w:val="-6"/>
          <w:sz w:val="26"/>
          <w:szCs w:val="26"/>
        </w:rPr>
        <w:t xml:space="preserve"> </w:t>
      </w:r>
      <w:r w:rsidR="004935C4" w:rsidRPr="009D2074">
        <w:rPr>
          <w:rFonts w:eastAsia="Times New Roman"/>
          <w:sz w:val="26"/>
          <w:szCs w:val="26"/>
        </w:rPr>
        <w:t>№</w:t>
      </w:r>
      <w:r w:rsidR="004935C4" w:rsidRPr="009D2074">
        <w:rPr>
          <w:rFonts w:eastAsia="Times New Roman"/>
          <w:spacing w:val="-5"/>
          <w:sz w:val="26"/>
          <w:szCs w:val="26"/>
        </w:rPr>
        <w:t xml:space="preserve"> </w:t>
      </w:r>
      <w:r w:rsidR="00270445" w:rsidRPr="009D2074">
        <w:rPr>
          <w:rFonts w:eastAsia="Times New Roman"/>
          <w:spacing w:val="-5"/>
          <w:sz w:val="26"/>
          <w:szCs w:val="26"/>
        </w:rPr>
        <w:t>2</w:t>
      </w:r>
    </w:p>
    <w:p w14:paraId="10C8C06B" w14:textId="77777777" w:rsidR="004935C4" w:rsidRPr="004935C4" w:rsidRDefault="004935C4" w:rsidP="009D207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</w:p>
    <w:p w14:paraId="02CEF4B8" w14:textId="77777777" w:rsidR="0047783A" w:rsidRPr="0047783A" w:rsidRDefault="0047783A" w:rsidP="0047783A">
      <w:pPr>
        <w:spacing w:after="0" w:line="240" w:lineRule="auto"/>
        <w:jc w:val="right"/>
        <w:rPr>
          <w:rFonts w:eastAsia="Times New Roman"/>
          <w:bCs/>
          <w:sz w:val="20"/>
          <w:lang w:eastAsia="ru-RU"/>
        </w:rPr>
      </w:pPr>
    </w:p>
    <w:p w14:paraId="588EF568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left="4253" w:right="567"/>
        <w:jc w:val="center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 xml:space="preserve">В орган опеки и попечительства </w:t>
      </w:r>
    </w:p>
    <w:p w14:paraId="7F698A52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left="4253" w:right="567"/>
        <w:jc w:val="center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МО «Городской округ Ногликский»</w:t>
      </w:r>
    </w:p>
    <w:p w14:paraId="0EEC6015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14:paraId="1D2EB583" w14:textId="6E615750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от ___</w:t>
      </w:r>
      <w:r w:rsidRPr="0047783A">
        <w:rPr>
          <w:rFonts w:eastAsia="Times New Roman"/>
          <w:szCs w:val="28"/>
          <w:u w:val="single"/>
          <w:lang w:eastAsia="ru-RU"/>
        </w:rPr>
        <w:t>Смирновой Ирины Петровны</w:t>
      </w:r>
      <w:r w:rsidRPr="0047783A">
        <w:rPr>
          <w:rFonts w:eastAsia="Times New Roman"/>
          <w:szCs w:val="28"/>
          <w:lang w:eastAsia="ru-RU"/>
        </w:rPr>
        <w:t>___</w:t>
      </w:r>
    </w:p>
    <w:p w14:paraId="23F618B1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right="1133"/>
        <w:jc w:val="right"/>
        <w:rPr>
          <w:rFonts w:eastAsia="Times New Roman"/>
          <w:sz w:val="20"/>
          <w:lang w:eastAsia="ru-RU"/>
        </w:rPr>
      </w:pPr>
      <w:r w:rsidRPr="0047783A">
        <w:rPr>
          <w:rFonts w:eastAsia="Times New Roman"/>
          <w:sz w:val="20"/>
          <w:lang w:eastAsia="ru-RU"/>
        </w:rPr>
        <w:t>(фамилия, имя, отчество)</w:t>
      </w:r>
    </w:p>
    <w:p w14:paraId="331DF753" w14:textId="1481B295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FA5E766" w14:textId="142EE07B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дата рождения _</w:t>
      </w:r>
      <w:r w:rsidRPr="0047783A">
        <w:rPr>
          <w:rFonts w:eastAsia="Times New Roman"/>
          <w:szCs w:val="28"/>
          <w:u w:val="single"/>
          <w:lang w:eastAsia="ru-RU"/>
        </w:rPr>
        <w:t xml:space="preserve">13.04.2007 года </w:t>
      </w:r>
      <w:r w:rsidRPr="0047783A">
        <w:rPr>
          <w:rFonts w:eastAsia="Times New Roman"/>
          <w:szCs w:val="28"/>
          <w:lang w:eastAsia="ru-RU"/>
        </w:rPr>
        <w:t>___</w:t>
      </w:r>
    </w:p>
    <w:p w14:paraId="3AAAE908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14:paraId="49BA9B7E" w14:textId="2121F20C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lang w:eastAsia="ru-RU"/>
        </w:rPr>
        <w:t xml:space="preserve">паспорт: серия </w:t>
      </w:r>
      <w:r>
        <w:rPr>
          <w:rFonts w:eastAsia="Times New Roman"/>
          <w:szCs w:val="28"/>
          <w:u w:val="single"/>
          <w:lang w:eastAsia="ru-RU"/>
        </w:rPr>
        <w:t>6420</w:t>
      </w:r>
      <w:r w:rsidRPr="0047783A">
        <w:rPr>
          <w:rFonts w:eastAsia="Times New Roman"/>
          <w:szCs w:val="28"/>
          <w:lang w:eastAsia="ru-RU"/>
        </w:rPr>
        <w:t xml:space="preserve"> номер </w:t>
      </w:r>
      <w:r>
        <w:rPr>
          <w:rFonts w:eastAsia="Times New Roman"/>
          <w:szCs w:val="28"/>
          <w:u w:val="single"/>
          <w:lang w:eastAsia="ru-RU"/>
        </w:rPr>
        <w:t>009876</w:t>
      </w:r>
    </w:p>
    <w:p w14:paraId="16EC0479" w14:textId="2DE8D06F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u w:val="single"/>
          <w:lang w:eastAsia="ru-RU"/>
        </w:rPr>
      </w:pPr>
      <w:r w:rsidRPr="0047783A">
        <w:rPr>
          <w:rFonts w:eastAsia="Times New Roman"/>
          <w:szCs w:val="28"/>
          <w:lang w:eastAsia="ru-RU"/>
        </w:rPr>
        <w:t xml:space="preserve">выдан </w:t>
      </w:r>
      <w:r>
        <w:rPr>
          <w:rFonts w:eastAsia="Times New Roman"/>
          <w:szCs w:val="28"/>
          <w:u w:val="single"/>
          <w:lang w:eastAsia="ru-RU"/>
        </w:rPr>
        <w:t>УМВД России по Сахалинской области</w:t>
      </w:r>
    </w:p>
    <w:p w14:paraId="7774454F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right="1700"/>
        <w:jc w:val="right"/>
        <w:rPr>
          <w:rFonts w:eastAsia="Times New Roman"/>
          <w:sz w:val="20"/>
          <w:lang w:eastAsia="ru-RU"/>
        </w:rPr>
      </w:pPr>
      <w:r w:rsidRPr="0047783A">
        <w:rPr>
          <w:rFonts w:eastAsia="Times New Roman"/>
          <w:sz w:val="20"/>
          <w:lang w:eastAsia="ru-RU"/>
        </w:rPr>
        <w:t>(кем, когда)</w:t>
      </w:r>
    </w:p>
    <w:p w14:paraId="4293E01C" w14:textId="656FD2A2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u w:val="single"/>
          <w:lang w:eastAsia="ru-RU"/>
        </w:rPr>
        <w:t>25.04.2021</w:t>
      </w:r>
      <w:r w:rsidRPr="0047783A">
        <w:rPr>
          <w:rFonts w:eastAsia="Times New Roman"/>
          <w:szCs w:val="28"/>
          <w:lang w:eastAsia="ru-RU"/>
        </w:rPr>
        <w:t>_</w:t>
      </w:r>
      <w:r>
        <w:rPr>
          <w:rFonts w:eastAsia="Times New Roman"/>
          <w:szCs w:val="28"/>
          <w:lang w:eastAsia="ru-RU"/>
        </w:rPr>
        <w:t>__________________________</w:t>
      </w:r>
      <w:r w:rsidRPr="0047783A">
        <w:rPr>
          <w:rFonts w:eastAsia="Times New Roman"/>
          <w:szCs w:val="28"/>
          <w:lang w:eastAsia="ru-RU"/>
        </w:rPr>
        <w:t>_</w:t>
      </w:r>
    </w:p>
    <w:p w14:paraId="3E09681D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___________________________________</w:t>
      </w:r>
    </w:p>
    <w:p w14:paraId="3EE80FEA" w14:textId="3CC02E89" w:rsid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u w:val="single"/>
          <w:lang w:eastAsia="ru-RU"/>
        </w:rPr>
      </w:pPr>
      <w:r w:rsidRPr="0047783A">
        <w:rPr>
          <w:rFonts w:eastAsia="Times New Roman"/>
          <w:szCs w:val="28"/>
          <w:lang w:eastAsia="ru-RU"/>
        </w:rPr>
        <w:t xml:space="preserve">проживающего(ей) по адресу: </w:t>
      </w:r>
      <w:r>
        <w:rPr>
          <w:rFonts w:eastAsia="Times New Roman"/>
          <w:szCs w:val="28"/>
          <w:u w:val="single"/>
          <w:lang w:eastAsia="ru-RU"/>
        </w:rPr>
        <w:t>Сахалинская область</w:t>
      </w:r>
    </w:p>
    <w:p w14:paraId="5B8A565A" w14:textId="7872F5E9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п. Ноглики, ул. 15 Мая, д. 23, кв. 123</w:t>
      </w:r>
    </w:p>
    <w:p w14:paraId="67B7651D" w14:textId="543B382A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right="1417"/>
        <w:jc w:val="right"/>
        <w:rPr>
          <w:rFonts w:eastAsia="Times New Roman"/>
          <w:szCs w:val="28"/>
          <w:u w:val="single"/>
          <w:lang w:eastAsia="ru-RU"/>
        </w:rPr>
      </w:pPr>
      <w:r w:rsidRPr="0047783A">
        <w:rPr>
          <w:rFonts w:eastAsia="Times New Roman"/>
          <w:szCs w:val="28"/>
          <w:lang w:eastAsia="ru-RU"/>
        </w:rPr>
        <w:t>тел</w:t>
      </w:r>
      <w:r>
        <w:rPr>
          <w:rFonts w:eastAsia="Times New Roman"/>
          <w:szCs w:val="28"/>
          <w:u w:val="single"/>
          <w:lang w:eastAsia="ru-RU"/>
        </w:rPr>
        <w:t xml:space="preserve"> 89145678901</w:t>
      </w:r>
    </w:p>
    <w:p w14:paraId="01AEF2F7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14:paraId="2FAB90A6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14:paraId="63D8FC82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14:paraId="165BEDA8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Заявление</w:t>
      </w:r>
    </w:p>
    <w:p w14:paraId="5FB9051F" w14:textId="15508336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 xml:space="preserve">Прошу выдать разрешение на вступление в брак с </w:t>
      </w:r>
      <w:r>
        <w:rPr>
          <w:rFonts w:eastAsia="Times New Roman"/>
          <w:szCs w:val="28"/>
          <w:u w:val="single"/>
          <w:lang w:eastAsia="ru-RU"/>
        </w:rPr>
        <w:t>Сидоровым Сергеем Петровичем, 12.03.2003 года рождения</w:t>
      </w:r>
      <w:r w:rsidRPr="0047783A">
        <w:rPr>
          <w:rFonts w:eastAsia="Times New Roman"/>
          <w:szCs w:val="28"/>
          <w:lang w:eastAsia="ru-RU"/>
        </w:rPr>
        <w:t>_</w:t>
      </w:r>
    </w:p>
    <w:p w14:paraId="58064DDA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 w:val="20"/>
          <w:lang w:eastAsia="ru-RU"/>
        </w:rPr>
        <w:t>кем: фамилия, имя, отчество, дата рождения)</w:t>
      </w:r>
    </w:p>
    <w:p w14:paraId="04E58B00" w14:textId="6E32759C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Причины вступления в брак_</w:t>
      </w:r>
      <w:r>
        <w:rPr>
          <w:rFonts w:eastAsia="Times New Roman"/>
          <w:szCs w:val="28"/>
          <w:lang w:eastAsia="ru-RU"/>
        </w:rPr>
        <w:t xml:space="preserve"> б</w:t>
      </w:r>
      <w:r>
        <w:rPr>
          <w:rFonts w:eastAsia="Times New Roman"/>
          <w:szCs w:val="28"/>
          <w:u w:val="single"/>
          <w:lang w:eastAsia="ru-RU"/>
        </w:rPr>
        <w:t>еременность</w:t>
      </w:r>
      <w:r w:rsidRPr="0047783A">
        <w:rPr>
          <w:rFonts w:eastAsia="Times New Roman"/>
          <w:szCs w:val="28"/>
          <w:lang w:eastAsia="ru-RU"/>
        </w:rPr>
        <w:t>___________________</w:t>
      </w:r>
      <w:r>
        <w:rPr>
          <w:rFonts w:eastAsia="Times New Roman"/>
          <w:szCs w:val="28"/>
          <w:lang w:eastAsia="ru-RU"/>
        </w:rPr>
        <w:t>_______________</w:t>
      </w:r>
    </w:p>
    <w:p w14:paraId="75123A91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_________________________________________________________________</w:t>
      </w:r>
    </w:p>
    <w:p w14:paraId="575DB606" w14:textId="77777777" w:rsidR="0047783A" w:rsidRPr="0047783A" w:rsidRDefault="0047783A" w:rsidP="00477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47783A">
        <w:rPr>
          <w:rFonts w:eastAsia="Calibri"/>
          <w:szCs w:val="28"/>
        </w:rPr>
        <w:t>Настоящим даю свое согласие на обработку указанных в заявлении персональных данных, включая сбор, систематизацию, накопление, автоматизированную обработку, хранение, уточнение (обновление, изменение), использование, передачу по запросу, обезличивание, блокирование и уничтожение.</w:t>
      </w:r>
    </w:p>
    <w:p w14:paraId="411CED01" w14:textId="7AE80CDD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Я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u w:val="single"/>
          <w:lang w:eastAsia="ru-RU"/>
        </w:rPr>
        <w:t>Смирнова Ирина Петровна</w:t>
      </w:r>
      <w:r w:rsidRPr="0047783A">
        <w:rPr>
          <w:rFonts w:eastAsia="Times New Roman"/>
          <w:szCs w:val="28"/>
          <w:lang w:eastAsia="ru-RU"/>
        </w:rPr>
        <w:t xml:space="preserve">, </w:t>
      </w:r>
    </w:p>
    <w:p w14:paraId="0DBD1DA0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both"/>
        <w:rPr>
          <w:rFonts w:eastAsia="Times New Roman"/>
          <w:sz w:val="20"/>
          <w:lang w:eastAsia="ru-RU"/>
        </w:rPr>
      </w:pPr>
      <w:r w:rsidRPr="0047783A">
        <w:rPr>
          <w:rFonts w:eastAsia="Times New Roman"/>
          <w:sz w:val="20"/>
          <w:lang w:eastAsia="ru-RU"/>
        </w:rPr>
        <w:t>(ФИО полностью)</w:t>
      </w:r>
    </w:p>
    <w:p w14:paraId="2B2649EF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47783A">
        <w:rPr>
          <w:rFonts w:eastAsia="Times New Roman"/>
          <w:szCs w:val="28"/>
          <w:lang w:eastAsia="ru-RU"/>
        </w:rPr>
        <w:t>в соответствии с Федеральным законом от 27.07.2006 № 152-ФЗ «О персональных данных» даю согласие на обработку и использование персональных данных, содержащихся в настоящем заявлении и в предоставленных документах.</w:t>
      </w:r>
    </w:p>
    <w:p w14:paraId="76EF2240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14:paraId="4F01D594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14:paraId="146B7100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Дата ______________________</w:t>
      </w:r>
    </w:p>
    <w:p w14:paraId="78DAC57E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Подпись___________________</w:t>
      </w:r>
    </w:p>
    <w:p w14:paraId="7BD77153" w14:textId="77777777" w:rsidR="0047783A" w:rsidRPr="0047783A" w:rsidRDefault="0047783A" w:rsidP="004778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14:paraId="295AB5E7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33427B63" w14:textId="77777777" w:rsidR="0047783A" w:rsidRDefault="0047783A" w:rsidP="004935C4">
      <w:pPr>
        <w:widowControl w:val="0"/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18845D9C" w14:textId="77777777" w:rsidR="0047783A" w:rsidRDefault="0047783A" w:rsidP="004935C4">
      <w:pPr>
        <w:widowControl w:val="0"/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2907D894" w14:textId="77777777" w:rsidR="0047783A" w:rsidRDefault="0047783A" w:rsidP="004935C4">
      <w:pPr>
        <w:widowControl w:val="0"/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2D0C745E" w14:textId="77777777" w:rsidR="0047783A" w:rsidRDefault="0047783A" w:rsidP="004935C4">
      <w:pPr>
        <w:widowControl w:val="0"/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51D90261" w14:textId="77777777" w:rsidR="0047783A" w:rsidRDefault="0047783A" w:rsidP="004935C4">
      <w:pPr>
        <w:widowControl w:val="0"/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180121E8" w14:textId="6A78F9D9" w:rsidR="004935C4" w:rsidRPr="004935C4" w:rsidRDefault="0047783A" w:rsidP="004935C4">
      <w:pPr>
        <w:widowControl w:val="0"/>
        <w:autoSpaceDE w:val="0"/>
        <w:autoSpaceDN w:val="0"/>
        <w:spacing w:after="0" w:line="240" w:lineRule="auto"/>
        <w:ind w:left="5103" w:right="709"/>
        <w:jc w:val="center"/>
        <w:rPr>
          <w:rFonts w:eastAsia="Times New Roman"/>
          <w:spacing w:val="-62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                                   </w:t>
      </w:r>
      <w:r w:rsidR="004935C4" w:rsidRPr="004935C4">
        <w:rPr>
          <w:rFonts w:eastAsia="Times New Roman"/>
          <w:sz w:val="26"/>
          <w:szCs w:val="26"/>
        </w:rPr>
        <w:t>Приложение № 3</w:t>
      </w:r>
      <w:r w:rsidR="004935C4" w:rsidRPr="004935C4">
        <w:rPr>
          <w:rFonts w:eastAsia="Times New Roman"/>
          <w:spacing w:val="-62"/>
          <w:sz w:val="26"/>
          <w:szCs w:val="26"/>
        </w:rPr>
        <w:t xml:space="preserve">  </w:t>
      </w:r>
    </w:p>
    <w:p w14:paraId="7E7E8397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2" w:right="773"/>
        <w:jc w:val="center"/>
        <w:outlineLvl w:val="0"/>
        <w:rPr>
          <w:rFonts w:eastAsia="Times New Roman"/>
          <w:b/>
          <w:bCs/>
          <w:szCs w:val="28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47783A" w:rsidRPr="0047783A" w14:paraId="7F49347D" w14:textId="77777777" w:rsidTr="00495E06">
        <w:tc>
          <w:tcPr>
            <w:tcW w:w="9498" w:type="dxa"/>
          </w:tcPr>
          <w:p w14:paraId="2C6DBE48" w14:textId="77777777" w:rsidR="0047783A" w:rsidRPr="0047783A" w:rsidRDefault="0047783A" w:rsidP="0047783A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783A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5B90847C" wp14:editId="52377757">
                  <wp:extent cx="428625" cy="5429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2991F2" w14:textId="77777777" w:rsidR="0047783A" w:rsidRPr="0047783A" w:rsidRDefault="0047783A" w:rsidP="0047783A">
            <w:pPr>
              <w:spacing w:before="180"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47783A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1AD0B6D3" w14:textId="77777777" w:rsidR="0047783A" w:rsidRPr="0047783A" w:rsidRDefault="0047783A" w:rsidP="0047783A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34"/>
                <w:szCs w:val="34"/>
                <w:lang w:eastAsia="ru-RU"/>
              </w:rPr>
            </w:pPr>
            <w:r w:rsidRPr="0047783A">
              <w:rPr>
                <w:rFonts w:eastAsia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5402822F" w14:textId="77777777" w:rsidR="0047783A" w:rsidRPr="0047783A" w:rsidRDefault="0047783A" w:rsidP="0047783A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r w:rsidRPr="0047783A">
              <w:rPr>
                <w:rFonts w:eastAsia="Times New Roman"/>
                <w:sz w:val="38"/>
                <w:szCs w:val="38"/>
                <w:lang w:eastAsia="ru-RU"/>
              </w:rPr>
              <w:t>ПОСТАНОВЛЕНИЕ</w:t>
            </w:r>
          </w:p>
        </w:tc>
      </w:tr>
    </w:tbl>
    <w:p w14:paraId="366FA36F" w14:textId="77777777" w:rsidR="0047783A" w:rsidRPr="0047783A" w:rsidRDefault="0047783A" w:rsidP="0047783A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от ______________№ _______</w:t>
      </w:r>
    </w:p>
    <w:p w14:paraId="73DDB542" w14:textId="77777777" w:rsidR="0047783A" w:rsidRPr="0047783A" w:rsidRDefault="0047783A" w:rsidP="0047783A">
      <w:pPr>
        <w:tabs>
          <w:tab w:val="left" w:pos="2835"/>
        </w:tabs>
        <w:spacing w:before="480" w:after="600" w:line="240" w:lineRule="auto"/>
        <w:jc w:val="center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 w:val="24"/>
          <w:szCs w:val="24"/>
          <w:lang w:eastAsia="ru-RU"/>
        </w:rPr>
        <w:t>пгт. Ноглики</w:t>
      </w:r>
    </w:p>
    <w:p w14:paraId="1B7FA050" w14:textId="77777777" w:rsidR="0047783A" w:rsidRPr="0047783A" w:rsidRDefault="0047783A" w:rsidP="0047783A">
      <w:pPr>
        <w:spacing w:after="120" w:line="240" w:lineRule="auto"/>
        <w:jc w:val="center"/>
        <w:rPr>
          <w:rFonts w:eastAsia="Times New Roman"/>
          <w:bCs/>
          <w:szCs w:val="28"/>
        </w:rPr>
      </w:pPr>
      <w:r w:rsidRPr="0047783A">
        <w:rPr>
          <w:rFonts w:eastAsia="Times New Roman"/>
          <w:bCs/>
          <w:szCs w:val="28"/>
        </w:rPr>
        <w:t xml:space="preserve">О разрешении на вступление в брак </w:t>
      </w:r>
    </w:p>
    <w:p w14:paraId="0A35CFF1" w14:textId="77777777" w:rsidR="0047783A" w:rsidRPr="0047783A" w:rsidRDefault="0047783A" w:rsidP="0047783A">
      <w:pPr>
        <w:spacing w:after="120" w:line="360" w:lineRule="auto"/>
        <w:ind w:firstLine="709"/>
        <w:rPr>
          <w:rFonts w:eastAsia="Times New Roman"/>
          <w:bCs/>
          <w:szCs w:val="28"/>
        </w:rPr>
      </w:pPr>
    </w:p>
    <w:p w14:paraId="5FFE0963" w14:textId="77777777" w:rsidR="0047783A" w:rsidRDefault="0047783A" w:rsidP="0047783A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47783A">
        <w:rPr>
          <w:rFonts w:eastAsia="Times New Roman"/>
          <w:szCs w:val="28"/>
        </w:rPr>
        <w:t>Рассмотрев документы, предоставленные</w:t>
      </w:r>
      <w:r>
        <w:rPr>
          <w:rFonts w:eastAsia="Times New Roman"/>
          <w:szCs w:val="28"/>
        </w:rPr>
        <w:t>___________________________________</w:t>
      </w:r>
      <w:r w:rsidRPr="0047783A">
        <w:rPr>
          <w:rFonts w:eastAsia="Times New Roman"/>
          <w:szCs w:val="28"/>
        </w:rPr>
        <w:t>,</w:t>
      </w:r>
    </w:p>
    <w:p w14:paraId="211D8CD2" w14:textId="2E902D73" w:rsidR="0047783A" w:rsidRPr="0047783A" w:rsidRDefault="0047783A" w:rsidP="0047783A">
      <w:pPr>
        <w:spacing w:after="0" w:line="240" w:lineRule="auto"/>
        <w:ind w:firstLine="709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                                                                                                                         </w:t>
      </w:r>
      <w:r w:rsidRPr="0047783A">
        <w:rPr>
          <w:rFonts w:eastAsia="Times New Roman"/>
          <w:sz w:val="20"/>
        </w:rPr>
        <w:t>(фамилия, имя, отчество)</w:t>
      </w:r>
    </w:p>
    <w:p w14:paraId="4D7710D7" w14:textId="22F992C1" w:rsidR="0047783A" w:rsidRPr="0047783A" w:rsidRDefault="0047783A" w:rsidP="0047783A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____________________ </w:t>
      </w:r>
      <w:r w:rsidRPr="0047783A">
        <w:rPr>
          <w:rFonts w:eastAsia="Times New Roman"/>
          <w:szCs w:val="28"/>
        </w:rPr>
        <w:t>года рождения, о вс</w:t>
      </w:r>
      <w:r>
        <w:rPr>
          <w:rFonts w:eastAsia="Times New Roman"/>
          <w:szCs w:val="28"/>
        </w:rPr>
        <w:t>туплении в брак до достижения ей</w:t>
      </w:r>
      <w:r w:rsidRPr="0047783A">
        <w:rPr>
          <w:rFonts w:eastAsia="Times New Roman"/>
          <w:szCs w:val="28"/>
        </w:rPr>
        <w:t xml:space="preserve"> совершеннолетия, исходя из интересов несовершеннолетнего и руководствуясь п.2 ст.13 Семейного кодекса Российской Федерации, ПОСТАНОВЛЯЮ:</w:t>
      </w:r>
    </w:p>
    <w:p w14:paraId="4CDB3D48" w14:textId="05E4AD32" w:rsidR="0047783A" w:rsidRDefault="0047783A" w:rsidP="0047783A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47783A">
        <w:rPr>
          <w:rFonts w:eastAsia="Times New Roman"/>
          <w:szCs w:val="28"/>
        </w:rPr>
        <w:tab/>
        <w:t>Разрешить</w:t>
      </w:r>
      <w:r>
        <w:rPr>
          <w:rFonts w:eastAsia="Times New Roman"/>
          <w:szCs w:val="28"/>
        </w:rPr>
        <w:t>______________________________________</w:t>
      </w:r>
      <w:r w:rsidRPr="0047783A">
        <w:rPr>
          <w:rFonts w:eastAsia="Times New Roman"/>
          <w:szCs w:val="28"/>
        </w:rPr>
        <w:t xml:space="preserve">, в порядке исключения, </w:t>
      </w:r>
      <w:r>
        <w:rPr>
          <w:rFonts w:eastAsia="Times New Roman"/>
          <w:szCs w:val="28"/>
        </w:rPr>
        <w:t xml:space="preserve">                    </w:t>
      </w:r>
    </w:p>
    <w:p w14:paraId="2A21BB97" w14:textId="4BC7A6F8" w:rsidR="0047783A" w:rsidRPr="0047783A" w:rsidRDefault="0047783A" w:rsidP="0047783A">
      <w:pPr>
        <w:spacing w:after="0" w:line="240" w:lineRule="auto"/>
        <w:ind w:firstLine="709"/>
        <w:jc w:val="both"/>
        <w:rPr>
          <w:rFonts w:eastAsia="Times New Roman"/>
          <w:sz w:val="20"/>
        </w:rPr>
      </w:pPr>
      <w:r>
        <w:rPr>
          <w:rFonts w:eastAsia="Times New Roman"/>
          <w:szCs w:val="28"/>
        </w:rPr>
        <w:t xml:space="preserve">                                                </w:t>
      </w:r>
      <w:r>
        <w:rPr>
          <w:rFonts w:eastAsia="Times New Roman"/>
          <w:sz w:val="20"/>
        </w:rPr>
        <w:t>(фамилия, имя, отчество)</w:t>
      </w:r>
    </w:p>
    <w:p w14:paraId="6BCDDC19" w14:textId="33A68471" w:rsidR="0047783A" w:rsidRPr="0047783A" w:rsidRDefault="0047783A" w:rsidP="0047783A">
      <w:pPr>
        <w:spacing w:after="0" w:line="240" w:lineRule="auto"/>
        <w:jc w:val="both"/>
        <w:rPr>
          <w:rFonts w:eastAsia="Times New Roman"/>
          <w:szCs w:val="28"/>
        </w:rPr>
      </w:pPr>
      <w:r w:rsidRPr="0047783A">
        <w:rPr>
          <w:rFonts w:eastAsia="Times New Roman"/>
          <w:szCs w:val="28"/>
        </w:rPr>
        <w:t xml:space="preserve">вступить в брак с </w:t>
      </w:r>
      <w:r>
        <w:rPr>
          <w:rFonts w:eastAsia="Times New Roman"/>
          <w:szCs w:val="28"/>
        </w:rPr>
        <w:t xml:space="preserve">______________________________ </w:t>
      </w:r>
      <w:r w:rsidRPr="0047783A">
        <w:rPr>
          <w:rFonts w:eastAsia="Times New Roman"/>
          <w:szCs w:val="28"/>
        </w:rPr>
        <w:t>до достижения им брачного возраста.</w:t>
      </w:r>
    </w:p>
    <w:p w14:paraId="53819CAC" w14:textId="5677E76B" w:rsidR="0047783A" w:rsidRPr="0047783A" w:rsidRDefault="0047783A" w:rsidP="0047783A">
      <w:pPr>
        <w:spacing w:after="0" w:line="240" w:lineRule="auto"/>
        <w:jc w:val="both"/>
        <w:rPr>
          <w:rFonts w:eastAsia="Times New Roman"/>
          <w:bCs/>
          <w:sz w:val="20"/>
        </w:rPr>
      </w:pPr>
      <w:r w:rsidRPr="0047783A">
        <w:rPr>
          <w:rFonts w:eastAsia="Times New Roman"/>
          <w:bCs/>
          <w:sz w:val="20"/>
        </w:rPr>
        <w:t xml:space="preserve">                                  </w:t>
      </w:r>
      <w:r>
        <w:rPr>
          <w:rFonts w:eastAsia="Times New Roman"/>
          <w:bCs/>
          <w:sz w:val="20"/>
        </w:rPr>
        <w:t xml:space="preserve">                             </w:t>
      </w:r>
      <w:r w:rsidRPr="0047783A">
        <w:rPr>
          <w:rFonts w:eastAsia="Times New Roman"/>
          <w:bCs/>
          <w:sz w:val="20"/>
        </w:rPr>
        <w:t xml:space="preserve">    (фамилия, имя, отчество)</w:t>
      </w:r>
    </w:p>
    <w:p w14:paraId="50F5E47D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044B697A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5C1A2D88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2E645A69" w14:textId="77777777" w:rsidR="0047783A" w:rsidRP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  <w:r w:rsidRPr="0047783A">
        <w:rPr>
          <w:rFonts w:eastAsia="Times New Roman"/>
          <w:bCs/>
          <w:szCs w:val="28"/>
        </w:rPr>
        <w:t>Мэр муниципального образования</w:t>
      </w:r>
    </w:p>
    <w:p w14:paraId="5AED4582" w14:textId="5B2D0DD8" w:rsidR="0047783A" w:rsidRPr="0047783A" w:rsidRDefault="0047783A" w:rsidP="0047783A">
      <w:pPr>
        <w:spacing w:after="0" w:line="240" w:lineRule="auto"/>
        <w:jc w:val="both"/>
        <w:rPr>
          <w:rFonts w:ascii="Calibri" w:eastAsia="Times New Roman" w:hAnsi="Calibri"/>
          <w:sz w:val="22"/>
          <w:szCs w:val="22"/>
        </w:rPr>
      </w:pPr>
      <w:r w:rsidRPr="0047783A">
        <w:rPr>
          <w:rFonts w:eastAsia="Times New Roman"/>
          <w:bCs/>
          <w:szCs w:val="28"/>
        </w:rPr>
        <w:t xml:space="preserve">«Городской округ Ногликский»                                                       </w:t>
      </w:r>
      <w:r>
        <w:rPr>
          <w:rFonts w:eastAsia="Times New Roman"/>
          <w:bCs/>
          <w:szCs w:val="28"/>
        </w:rPr>
        <w:t xml:space="preserve">                       ___________</w:t>
      </w:r>
    </w:p>
    <w:p w14:paraId="658B82A1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341F475C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2F016B57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67DA74B1" w14:textId="77777777" w:rsidR="0047783A" w:rsidRDefault="0047783A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42BB87F6" w14:textId="77777777" w:rsidR="0047783A" w:rsidRDefault="0047783A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2F5BC428" w14:textId="77777777" w:rsidR="0047783A" w:rsidRDefault="0047783A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6E80F990" w14:textId="77777777" w:rsidR="0047783A" w:rsidRDefault="0047783A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64F2EAA4" w14:textId="77777777" w:rsidR="0047783A" w:rsidRDefault="0047783A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562093FB" w14:textId="77777777" w:rsidR="0047783A" w:rsidRDefault="0047783A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3AD9EE6F" w14:textId="77777777" w:rsidR="0047783A" w:rsidRDefault="0047783A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559CE187" w14:textId="77777777" w:rsidR="0047783A" w:rsidRDefault="0047783A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7E84E3A3" w14:textId="77777777" w:rsidR="0047783A" w:rsidRDefault="0047783A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4B1DDE1F" w14:textId="77777777" w:rsidR="0047783A" w:rsidRDefault="0047783A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53DF397B" w14:textId="77777777" w:rsidR="0047783A" w:rsidRDefault="0047783A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35AD04F1" w14:textId="77777777" w:rsidR="0047783A" w:rsidRDefault="0047783A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22AE0C56" w14:textId="01C2B3CA" w:rsidR="0047783A" w:rsidRPr="004935C4" w:rsidRDefault="0047783A" w:rsidP="0047783A">
      <w:pPr>
        <w:widowControl w:val="0"/>
        <w:autoSpaceDE w:val="0"/>
        <w:autoSpaceDN w:val="0"/>
        <w:spacing w:after="0" w:line="240" w:lineRule="auto"/>
        <w:ind w:left="5103" w:right="709"/>
        <w:jc w:val="center"/>
        <w:rPr>
          <w:rFonts w:eastAsia="Times New Roman"/>
          <w:spacing w:val="-62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                                            Приложение № </w:t>
      </w:r>
      <w:r>
        <w:rPr>
          <w:rFonts w:eastAsia="Times New Roman"/>
          <w:spacing w:val="-62"/>
          <w:sz w:val="26"/>
          <w:szCs w:val="26"/>
        </w:rPr>
        <w:t>4</w:t>
      </w:r>
    </w:p>
    <w:p w14:paraId="0A1C1749" w14:textId="77777777" w:rsidR="0047783A" w:rsidRPr="004935C4" w:rsidRDefault="0047783A" w:rsidP="0047783A">
      <w:pPr>
        <w:widowControl w:val="0"/>
        <w:autoSpaceDE w:val="0"/>
        <w:autoSpaceDN w:val="0"/>
        <w:spacing w:after="0" w:line="240" w:lineRule="auto"/>
        <w:ind w:left="922" w:right="773"/>
        <w:jc w:val="center"/>
        <w:outlineLvl w:val="0"/>
        <w:rPr>
          <w:rFonts w:eastAsia="Times New Roman"/>
          <w:b/>
          <w:bCs/>
          <w:szCs w:val="28"/>
        </w:rPr>
      </w:pPr>
    </w:p>
    <w:p w14:paraId="72B60F67" w14:textId="77777777" w:rsidR="0047783A" w:rsidRPr="004935C4" w:rsidRDefault="0047783A" w:rsidP="0047783A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0"/>
          <w:szCs w:val="26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47783A" w:rsidRPr="0047783A" w14:paraId="3A35D7CB" w14:textId="77777777" w:rsidTr="00495E06">
        <w:tc>
          <w:tcPr>
            <w:tcW w:w="9498" w:type="dxa"/>
          </w:tcPr>
          <w:p w14:paraId="4D79D1FC" w14:textId="77777777" w:rsidR="0047783A" w:rsidRPr="0047783A" w:rsidRDefault="0047783A" w:rsidP="00495E06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7783A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54283ABB" wp14:editId="2661F9CB">
                  <wp:extent cx="428625" cy="5429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799C38" w14:textId="77777777" w:rsidR="0047783A" w:rsidRPr="0047783A" w:rsidRDefault="0047783A" w:rsidP="00495E06">
            <w:pPr>
              <w:spacing w:before="180"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47783A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356AEADC" w14:textId="77777777" w:rsidR="0047783A" w:rsidRPr="0047783A" w:rsidRDefault="0047783A" w:rsidP="00495E06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34"/>
                <w:szCs w:val="34"/>
                <w:lang w:eastAsia="ru-RU"/>
              </w:rPr>
            </w:pPr>
            <w:r w:rsidRPr="0047783A">
              <w:rPr>
                <w:rFonts w:eastAsia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61C0BD95" w14:textId="77777777" w:rsidR="0047783A" w:rsidRPr="0047783A" w:rsidRDefault="0047783A" w:rsidP="00495E06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r w:rsidRPr="0047783A">
              <w:rPr>
                <w:rFonts w:eastAsia="Times New Roman"/>
                <w:sz w:val="38"/>
                <w:szCs w:val="38"/>
                <w:lang w:eastAsia="ru-RU"/>
              </w:rPr>
              <w:t>ПОСТАНОВЛЕНИЕ</w:t>
            </w:r>
          </w:p>
        </w:tc>
      </w:tr>
    </w:tbl>
    <w:p w14:paraId="3EA45858" w14:textId="77777777" w:rsidR="0047783A" w:rsidRPr="0047783A" w:rsidRDefault="0047783A" w:rsidP="0047783A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от ______________№ _______</w:t>
      </w:r>
    </w:p>
    <w:p w14:paraId="41DDFA64" w14:textId="77777777" w:rsidR="0047783A" w:rsidRPr="0047783A" w:rsidRDefault="0047783A" w:rsidP="0047783A">
      <w:pPr>
        <w:tabs>
          <w:tab w:val="left" w:pos="2835"/>
        </w:tabs>
        <w:spacing w:before="480" w:after="600" w:line="240" w:lineRule="auto"/>
        <w:jc w:val="center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 w:val="24"/>
          <w:szCs w:val="24"/>
          <w:lang w:eastAsia="ru-RU"/>
        </w:rPr>
        <w:t>пгт. Ноглики</w:t>
      </w:r>
    </w:p>
    <w:p w14:paraId="7BDBA0AC" w14:textId="77777777" w:rsidR="0047783A" w:rsidRPr="0047783A" w:rsidRDefault="0047783A" w:rsidP="0047783A">
      <w:pPr>
        <w:spacing w:after="120" w:line="240" w:lineRule="auto"/>
        <w:jc w:val="center"/>
        <w:rPr>
          <w:rFonts w:eastAsia="Times New Roman"/>
          <w:bCs/>
          <w:szCs w:val="28"/>
        </w:rPr>
      </w:pPr>
      <w:r w:rsidRPr="0047783A">
        <w:rPr>
          <w:rFonts w:eastAsia="Times New Roman"/>
          <w:bCs/>
          <w:szCs w:val="28"/>
        </w:rPr>
        <w:t xml:space="preserve">О разрешении на вступление в брак </w:t>
      </w:r>
    </w:p>
    <w:p w14:paraId="33AFD83A" w14:textId="77777777" w:rsidR="0047783A" w:rsidRPr="0047783A" w:rsidRDefault="0047783A" w:rsidP="0047783A">
      <w:pPr>
        <w:spacing w:after="120" w:line="360" w:lineRule="auto"/>
        <w:ind w:firstLine="709"/>
        <w:rPr>
          <w:rFonts w:eastAsia="Times New Roman"/>
          <w:bCs/>
          <w:szCs w:val="28"/>
        </w:rPr>
      </w:pPr>
    </w:p>
    <w:p w14:paraId="7C06F8B7" w14:textId="0C288A11" w:rsidR="0047783A" w:rsidRPr="0047783A" w:rsidRDefault="0047783A" w:rsidP="0047783A">
      <w:pPr>
        <w:ind w:firstLine="708"/>
        <w:jc w:val="both"/>
        <w:rPr>
          <w:rFonts w:eastAsia="Times New Roman"/>
          <w:szCs w:val="28"/>
        </w:rPr>
      </w:pPr>
      <w:r w:rsidRPr="0047783A">
        <w:rPr>
          <w:rFonts w:eastAsia="Times New Roman"/>
          <w:szCs w:val="28"/>
        </w:rPr>
        <w:t>Рассмотрев документы, предоставленные</w:t>
      </w:r>
      <w:r>
        <w:rPr>
          <w:rFonts w:eastAsia="Times New Roman"/>
          <w:szCs w:val="28"/>
        </w:rPr>
        <w:t xml:space="preserve"> Сидоровой Марией Борисовной</w:t>
      </w:r>
      <w:r w:rsidRPr="0047783A">
        <w:rPr>
          <w:rFonts w:eastAsia="Times New Roman"/>
          <w:szCs w:val="28"/>
        </w:rPr>
        <w:t>, 26 октября 200</w:t>
      </w:r>
      <w:r>
        <w:rPr>
          <w:rFonts w:eastAsia="Times New Roman"/>
          <w:szCs w:val="28"/>
        </w:rPr>
        <w:t>7</w:t>
      </w:r>
      <w:r w:rsidRPr="0047783A">
        <w:rPr>
          <w:rFonts w:eastAsia="Times New Roman"/>
          <w:szCs w:val="28"/>
        </w:rPr>
        <w:t xml:space="preserve"> года рождения, о вс</w:t>
      </w:r>
      <w:r>
        <w:rPr>
          <w:rFonts w:eastAsia="Times New Roman"/>
          <w:szCs w:val="28"/>
        </w:rPr>
        <w:t>туплении в брак до достижения ей</w:t>
      </w:r>
      <w:r w:rsidRPr="0047783A">
        <w:rPr>
          <w:rFonts w:eastAsia="Times New Roman"/>
          <w:szCs w:val="28"/>
        </w:rPr>
        <w:t xml:space="preserve"> совершеннолетия, исходя из интересов несовершеннолетнего и руководствуясь п.2 ст.13 Семейного кодекса Российской Федерации, ПОСТАНОВЛЯЮ:</w:t>
      </w:r>
    </w:p>
    <w:p w14:paraId="328087E8" w14:textId="77777777" w:rsidR="0047783A" w:rsidRPr="0047783A" w:rsidRDefault="0047783A" w:rsidP="0047783A">
      <w:pPr>
        <w:jc w:val="both"/>
        <w:rPr>
          <w:rFonts w:eastAsia="Times New Roman"/>
          <w:szCs w:val="28"/>
        </w:rPr>
      </w:pPr>
      <w:r w:rsidRPr="0047783A">
        <w:rPr>
          <w:rFonts w:eastAsia="Times New Roman"/>
          <w:szCs w:val="28"/>
        </w:rPr>
        <w:tab/>
        <w:t>Разрешить</w:t>
      </w:r>
      <w:r>
        <w:rPr>
          <w:rFonts w:eastAsia="Times New Roman"/>
          <w:szCs w:val="28"/>
        </w:rPr>
        <w:t xml:space="preserve"> Сидоровой Марии Борисовне</w:t>
      </w:r>
      <w:r w:rsidRPr="0047783A">
        <w:rPr>
          <w:rFonts w:eastAsia="Times New Roman"/>
          <w:szCs w:val="28"/>
        </w:rPr>
        <w:t xml:space="preserve">, в порядке исключения, вступить в брак с </w:t>
      </w:r>
      <w:r>
        <w:rPr>
          <w:rFonts w:eastAsia="Times New Roman"/>
          <w:szCs w:val="28"/>
        </w:rPr>
        <w:t xml:space="preserve">Алексеевым Егором Аркадьевичем </w:t>
      </w:r>
      <w:r w:rsidRPr="0047783A">
        <w:rPr>
          <w:rFonts w:eastAsia="Times New Roman"/>
          <w:szCs w:val="28"/>
        </w:rPr>
        <w:t>до достижения им брачного возраста.</w:t>
      </w:r>
    </w:p>
    <w:p w14:paraId="07EA99D7" w14:textId="77777777" w:rsidR="0047783A" w:rsidRP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4E1C7651" w14:textId="77777777" w:rsidR="0047783A" w:rsidRP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  <w:r w:rsidRPr="0047783A">
        <w:rPr>
          <w:rFonts w:eastAsia="Times New Roman"/>
          <w:bCs/>
          <w:szCs w:val="28"/>
        </w:rPr>
        <w:t>Мэр муниципального образования</w:t>
      </w:r>
    </w:p>
    <w:p w14:paraId="34F3D785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  <w:r w:rsidRPr="0047783A">
        <w:rPr>
          <w:rFonts w:eastAsia="Times New Roman"/>
          <w:bCs/>
          <w:szCs w:val="28"/>
        </w:rPr>
        <w:t xml:space="preserve">«Городской округ Ногликский»                                                       </w:t>
      </w:r>
      <w:r>
        <w:rPr>
          <w:rFonts w:eastAsia="Times New Roman"/>
          <w:bCs/>
          <w:szCs w:val="28"/>
        </w:rPr>
        <w:t xml:space="preserve">                   </w:t>
      </w:r>
      <w:r w:rsidRPr="0047783A">
        <w:rPr>
          <w:rFonts w:eastAsia="Times New Roman"/>
          <w:bCs/>
          <w:szCs w:val="28"/>
        </w:rPr>
        <w:t>С.В.</w:t>
      </w:r>
      <w:r>
        <w:rPr>
          <w:rFonts w:eastAsia="Times New Roman"/>
          <w:bCs/>
          <w:szCs w:val="28"/>
        </w:rPr>
        <w:t xml:space="preserve"> Петров</w:t>
      </w:r>
    </w:p>
    <w:p w14:paraId="25780AA6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093D59FA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11B183DF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621CB064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01A7D6E1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1EEB3475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40482141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2A309B29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25BD3C47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67BE3519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070800F6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4D7A12F1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5F358C67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245837FE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303276A9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1AFEFA14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0F4863ED" w14:textId="51C6F78E" w:rsidR="0047783A" w:rsidRDefault="0047783A" w:rsidP="0047783A">
      <w:pPr>
        <w:spacing w:after="0" w:line="240" w:lineRule="auto"/>
        <w:jc w:val="right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lastRenderedPageBreak/>
        <w:t>Приложение № 5</w:t>
      </w:r>
    </w:p>
    <w:p w14:paraId="5913DCB9" w14:textId="77777777" w:rsidR="0047783A" w:rsidRDefault="0047783A" w:rsidP="0047783A">
      <w:pPr>
        <w:spacing w:after="0" w:line="240" w:lineRule="auto"/>
        <w:jc w:val="right"/>
        <w:rPr>
          <w:rFonts w:eastAsia="Times New Roman"/>
          <w:bCs/>
          <w:szCs w:val="28"/>
        </w:rPr>
      </w:pPr>
    </w:p>
    <w:tbl>
      <w:tblPr>
        <w:tblW w:w="10198" w:type="dxa"/>
        <w:tblLook w:val="01E0" w:firstRow="1" w:lastRow="1" w:firstColumn="1" w:lastColumn="1" w:noHBand="0" w:noVBand="0"/>
      </w:tblPr>
      <w:tblGrid>
        <w:gridCol w:w="4786"/>
        <w:gridCol w:w="5412"/>
      </w:tblGrid>
      <w:tr w:rsidR="0047783A" w:rsidRPr="0047783A" w14:paraId="73163225" w14:textId="77777777" w:rsidTr="00495E06">
        <w:trPr>
          <w:cantSplit/>
        </w:trPr>
        <w:tc>
          <w:tcPr>
            <w:tcW w:w="4786" w:type="dxa"/>
          </w:tcPr>
          <w:p w14:paraId="71041A4E" w14:textId="77777777" w:rsidR="0047783A" w:rsidRPr="0047783A" w:rsidRDefault="0047783A" w:rsidP="0047783A">
            <w:pPr>
              <w:tabs>
                <w:tab w:val="left" w:pos="3615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5412" w:type="dxa"/>
            <w:vMerge w:val="restart"/>
          </w:tcPr>
          <w:p w14:paraId="45722037" w14:textId="77777777" w:rsidR="0047783A" w:rsidRPr="0047783A" w:rsidRDefault="0047783A" w:rsidP="0047783A">
            <w:pPr>
              <w:spacing w:after="0" w:line="240" w:lineRule="auto"/>
              <w:ind w:left="497"/>
              <w:rPr>
                <w:rFonts w:eastAsia="Times New Roman"/>
                <w:b/>
                <w:color w:val="FF0000"/>
                <w:sz w:val="26"/>
                <w:szCs w:val="26"/>
                <w:lang w:eastAsia="ru-RU"/>
              </w:rPr>
            </w:pPr>
          </w:p>
          <w:p w14:paraId="464AC95A" w14:textId="43404FE4" w:rsidR="0047783A" w:rsidRPr="0047783A" w:rsidRDefault="0047783A" w:rsidP="0047783A">
            <w:pPr>
              <w:spacing w:after="0" w:line="240" w:lineRule="auto"/>
              <w:ind w:left="497"/>
              <w:rPr>
                <w:rFonts w:eastAsia="Times New Roman"/>
                <w:sz w:val="26"/>
                <w:szCs w:val="26"/>
                <w:lang w:eastAsia="ru-RU"/>
              </w:rPr>
            </w:pPr>
            <w:r w:rsidRPr="0047783A">
              <w:rPr>
                <w:rFonts w:eastAsia="Times New Roman"/>
                <w:sz w:val="26"/>
                <w:szCs w:val="26"/>
                <w:lang w:eastAsia="ru-RU"/>
              </w:rPr>
              <w:t xml:space="preserve">      </w:t>
            </w:r>
          </w:p>
          <w:p w14:paraId="3C3FB52C" w14:textId="311ECF34" w:rsidR="0047783A" w:rsidRPr="0047783A" w:rsidRDefault="0047783A" w:rsidP="0047783A">
            <w:pPr>
              <w:spacing w:after="0" w:line="240" w:lineRule="auto"/>
              <w:ind w:left="497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7783A" w:rsidRPr="0047783A" w14:paraId="490A745C" w14:textId="77777777" w:rsidTr="00495E06">
        <w:trPr>
          <w:cantSplit/>
        </w:trPr>
        <w:tc>
          <w:tcPr>
            <w:tcW w:w="4786" w:type="dxa"/>
          </w:tcPr>
          <w:p w14:paraId="358EBB7D" w14:textId="77777777" w:rsidR="0047783A" w:rsidRPr="0047783A" w:rsidRDefault="0047783A" w:rsidP="0047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47783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Российская Федерация</w:t>
            </w:r>
          </w:p>
          <w:p w14:paraId="3FBB829A" w14:textId="77777777" w:rsidR="0047783A" w:rsidRPr="0047783A" w:rsidRDefault="0047783A" w:rsidP="0047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47783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Сахалинская Область</w:t>
            </w:r>
          </w:p>
          <w:p w14:paraId="178E1FC5" w14:textId="77777777" w:rsidR="0047783A" w:rsidRPr="0047783A" w:rsidRDefault="0047783A" w:rsidP="0047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47783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Муниципальное образование                            </w:t>
            </w:r>
          </w:p>
          <w:p w14:paraId="42658988" w14:textId="77777777" w:rsidR="0047783A" w:rsidRPr="0047783A" w:rsidRDefault="0047783A" w:rsidP="0047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47783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«Городской округ Ногликский»</w:t>
            </w:r>
          </w:p>
          <w:p w14:paraId="4C59EC64" w14:textId="77777777" w:rsidR="0047783A" w:rsidRPr="0047783A" w:rsidRDefault="0047783A" w:rsidP="0047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778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Департамент социальной политики</w:t>
            </w:r>
          </w:p>
          <w:p w14:paraId="30CE84D5" w14:textId="77777777" w:rsidR="0047783A" w:rsidRPr="0047783A" w:rsidRDefault="0047783A" w:rsidP="0047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7783A">
              <w:rPr>
                <w:rFonts w:eastAsia="Times New Roman"/>
                <w:b/>
                <w:sz w:val="22"/>
                <w:szCs w:val="22"/>
                <w:lang w:eastAsia="ru-RU"/>
              </w:rPr>
              <w:t>администрации муниципального образования «Городской округ Ногликский»</w:t>
            </w:r>
          </w:p>
          <w:p w14:paraId="7DCAA44F" w14:textId="77777777" w:rsidR="0047783A" w:rsidRPr="0047783A" w:rsidRDefault="0047783A" w:rsidP="0047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</w:pPr>
            <w:r w:rsidRPr="0047783A"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  <w:t xml:space="preserve">694450, Сахалинская обл., </w:t>
            </w:r>
          </w:p>
          <w:p w14:paraId="620E6F19" w14:textId="77777777" w:rsidR="0047783A" w:rsidRPr="0047783A" w:rsidRDefault="0047783A" w:rsidP="0047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</w:pPr>
            <w:r w:rsidRPr="0047783A"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  <w:t>пгт. Ноглики, ул. Советская, 15</w:t>
            </w:r>
          </w:p>
          <w:p w14:paraId="5EC8EA6C" w14:textId="77777777" w:rsidR="0047783A" w:rsidRPr="0047783A" w:rsidRDefault="0047783A" w:rsidP="0047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</w:pPr>
            <w:r w:rsidRPr="0047783A"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  <w:t>Тел./факс: 8(42444)9-63-48</w:t>
            </w:r>
          </w:p>
          <w:p w14:paraId="5CD610FE" w14:textId="77777777" w:rsidR="0047783A" w:rsidRPr="0047783A" w:rsidRDefault="0047783A" w:rsidP="0047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4778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«</w:t>
            </w:r>
            <w:r w:rsidRPr="0047783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09</w:t>
            </w:r>
            <w:r w:rsidRPr="004778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47783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декабря </w:t>
            </w:r>
            <w:r w:rsidRPr="004778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Pr="0047783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22</w:t>
            </w:r>
            <w:r w:rsidRPr="004778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B56BF5C" w14:textId="77777777" w:rsidR="0047783A" w:rsidRPr="0047783A" w:rsidRDefault="0047783A" w:rsidP="0047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4778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_____ </w:t>
            </w:r>
            <w:r w:rsidRPr="0047783A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14:paraId="69F7F327" w14:textId="77777777" w:rsidR="0047783A" w:rsidRPr="0047783A" w:rsidRDefault="0047783A" w:rsidP="0047783A">
            <w:pPr>
              <w:tabs>
                <w:tab w:val="left" w:pos="3615"/>
              </w:tabs>
              <w:spacing w:after="0"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5412" w:type="dxa"/>
            <w:vMerge/>
          </w:tcPr>
          <w:p w14:paraId="68380AFD" w14:textId="77777777" w:rsidR="0047783A" w:rsidRPr="0047783A" w:rsidRDefault="0047783A" w:rsidP="0047783A">
            <w:pPr>
              <w:tabs>
                <w:tab w:val="left" w:pos="3615"/>
              </w:tabs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1FD1EC99" w14:textId="77777777" w:rsidR="0047783A" w:rsidRPr="0047783A" w:rsidRDefault="0047783A" w:rsidP="0047783A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  <w:r w:rsidRPr="0047783A">
        <w:rPr>
          <w:rFonts w:eastAsia="Times New Roman"/>
          <w:b/>
          <w:sz w:val="32"/>
          <w:szCs w:val="32"/>
          <w:lang w:eastAsia="ru-RU"/>
        </w:rPr>
        <w:t xml:space="preserve">Уведомление № </w:t>
      </w:r>
    </w:p>
    <w:p w14:paraId="536E7A6E" w14:textId="77777777" w:rsidR="0047783A" w:rsidRPr="0047783A" w:rsidRDefault="0047783A" w:rsidP="0047783A">
      <w:pPr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14:paraId="505BA76D" w14:textId="77777777" w:rsidR="0047783A" w:rsidRPr="0047783A" w:rsidRDefault="0047783A" w:rsidP="0047783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7783A">
        <w:rPr>
          <w:rFonts w:eastAsia="Times New Roman"/>
          <w:b/>
          <w:sz w:val="24"/>
          <w:szCs w:val="24"/>
          <w:lang w:eastAsia="ru-RU"/>
        </w:rPr>
        <w:t>«</w:t>
      </w:r>
      <w:r w:rsidRPr="0047783A">
        <w:rPr>
          <w:rFonts w:eastAsia="Times New Roman"/>
          <w:b/>
          <w:szCs w:val="28"/>
          <w:lang w:eastAsia="ru-RU"/>
        </w:rPr>
        <w:t>Об отказе в выдаче разрешения на вступление в брак</w:t>
      </w:r>
      <w:r w:rsidRPr="0047783A">
        <w:rPr>
          <w:rFonts w:eastAsia="Times New Roman"/>
          <w:b/>
          <w:sz w:val="24"/>
          <w:szCs w:val="24"/>
          <w:lang w:eastAsia="ru-RU"/>
        </w:rPr>
        <w:t>»</w:t>
      </w:r>
    </w:p>
    <w:p w14:paraId="6732D5CA" w14:textId="77777777" w:rsidR="0047783A" w:rsidRPr="0047783A" w:rsidRDefault="0047783A" w:rsidP="0047783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4409461" w14:textId="77777777" w:rsidR="0047783A" w:rsidRPr="0047783A" w:rsidRDefault="0047783A" w:rsidP="0047783A">
      <w:pPr>
        <w:spacing w:after="0" w:line="240" w:lineRule="auto"/>
        <w:jc w:val="center"/>
        <w:rPr>
          <w:rFonts w:eastAsia="Times New Roman"/>
          <w:b/>
          <w:szCs w:val="28"/>
          <w:u w:val="single"/>
          <w:lang w:eastAsia="ru-RU"/>
        </w:rPr>
      </w:pPr>
      <w:r w:rsidRPr="0047783A">
        <w:rPr>
          <w:rFonts w:eastAsia="Times New Roman"/>
          <w:szCs w:val="28"/>
          <w:lang w:eastAsia="ru-RU"/>
        </w:rPr>
        <w:t xml:space="preserve">Уважаемая   </w:t>
      </w:r>
      <w:r w:rsidRPr="0047783A">
        <w:rPr>
          <w:rFonts w:eastAsia="Times New Roman"/>
          <w:szCs w:val="28"/>
          <w:u w:val="single"/>
          <w:lang w:eastAsia="ru-RU"/>
        </w:rPr>
        <w:t>_____________________</w:t>
      </w:r>
      <w:r w:rsidRPr="0047783A">
        <w:rPr>
          <w:rFonts w:eastAsia="Times New Roman"/>
          <w:b/>
          <w:szCs w:val="28"/>
          <w:u w:val="single"/>
          <w:lang w:eastAsia="ru-RU"/>
        </w:rPr>
        <w:t>!</w:t>
      </w:r>
    </w:p>
    <w:p w14:paraId="5C891997" w14:textId="77777777" w:rsidR="0047783A" w:rsidRPr="0047783A" w:rsidRDefault="0047783A" w:rsidP="0047783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12A79338" w14:textId="77777777" w:rsidR="0047783A" w:rsidRPr="0047783A" w:rsidRDefault="0047783A" w:rsidP="0047783A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Департамент социальной политики администрации муниципального образования «Городской округ Ногликский» извещает Вас о том, что рассмотрев Ваше заявление от 27.02.2020 г. о разрешении на вступление в брак в возрасте до 18 лет, принято решение от 02.03.2020 № 3 об отказе в</w:t>
      </w:r>
      <w:r w:rsidRPr="0047783A">
        <w:rPr>
          <w:rFonts w:eastAsia="Times New Roman"/>
          <w:b/>
          <w:szCs w:val="28"/>
          <w:lang w:eastAsia="ru-RU"/>
        </w:rPr>
        <w:t xml:space="preserve"> </w:t>
      </w:r>
      <w:r w:rsidRPr="0047783A">
        <w:rPr>
          <w:rFonts w:eastAsia="Times New Roman"/>
          <w:szCs w:val="28"/>
          <w:lang w:eastAsia="ru-RU"/>
        </w:rPr>
        <w:t>выдаче разрешения на вступление в брак.</w:t>
      </w:r>
    </w:p>
    <w:p w14:paraId="41C78B42" w14:textId="77777777" w:rsidR="0047783A" w:rsidRPr="0047783A" w:rsidRDefault="0047783A" w:rsidP="0047783A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u w:val="single"/>
          <w:lang w:eastAsia="ru-RU"/>
        </w:rPr>
        <w:t>Основание: отсутствие документа, подтверждающего наличие обстоятельств, указанных в п. 2 ст. 13 Семейного кодекса Российской Федерации.</w:t>
      </w:r>
      <w:r w:rsidRPr="0047783A">
        <w:rPr>
          <w:rFonts w:eastAsia="Times New Roman"/>
          <w:szCs w:val="28"/>
          <w:lang w:eastAsia="ru-RU"/>
        </w:rPr>
        <w:t xml:space="preserve">  </w:t>
      </w:r>
    </w:p>
    <w:p w14:paraId="1F363A7F" w14:textId="77777777" w:rsidR="0047783A" w:rsidRPr="0047783A" w:rsidRDefault="0047783A" w:rsidP="0047783A">
      <w:pPr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r w:rsidRPr="0047783A">
        <w:rPr>
          <w:rFonts w:eastAsia="Times New Roman"/>
          <w:szCs w:val="28"/>
          <w:u w:val="single"/>
          <w:lang w:eastAsia="ru-RU"/>
        </w:rPr>
        <w:t xml:space="preserve"> </w:t>
      </w:r>
    </w:p>
    <w:p w14:paraId="7E6ED39A" w14:textId="77777777" w:rsidR="0047783A" w:rsidRPr="0047783A" w:rsidRDefault="0047783A" w:rsidP="0047783A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</w:p>
    <w:p w14:paraId="7CB8C75C" w14:textId="77777777" w:rsidR="0047783A" w:rsidRPr="0047783A" w:rsidRDefault="0047783A" w:rsidP="0047783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 xml:space="preserve">Вице-мэр муниципального образования </w:t>
      </w:r>
    </w:p>
    <w:p w14:paraId="57C4FD8C" w14:textId="3E919435" w:rsidR="0047783A" w:rsidRPr="0047783A" w:rsidRDefault="0047783A" w:rsidP="0047783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 xml:space="preserve">«Городской округ Ногликский»                          </w:t>
      </w:r>
      <w:r>
        <w:rPr>
          <w:rFonts w:eastAsia="Times New Roman"/>
          <w:szCs w:val="28"/>
          <w:lang w:eastAsia="ru-RU"/>
        </w:rPr>
        <w:t xml:space="preserve">           </w:t>
      </w:r>
      <w:r w:rsidRPr="0047783A">
        <w:rPr>
          <w:rFonts w:eastAsia="Times New Roman"/>
          <w:szCs w:val="28"/>
          <w:lang w:eastAsia="ru-RU"/>
        </w:rPr>
        <w:t xml:space="preserve">______________       </w:t>
      </w:r>
      <w:r>
        <w:rPr>
          <w:rFonts w:eastAsia="Times New Roman"/>
          <w:szCs w:val="28"/>
          <w:lang w:eastAsia="ru-RU"/>
        </w:rPr>
        <w:t>______________</w:t>
      </w:r>
    </w:p>
    <w:p w14:paraId="3B3FB7B4" w14:textId="77777777" w:rsidR="0047783A" w:rsidRPr="0047783A" w:rsidRDefault="0047783A" w:rsidP="0047783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1677580C" w14:textId="77777777" w:rsidR="0047783A" w:rsidRPr="0047783A" w:rsidRDefault="0047783A" w:rsidP="0047783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МП</w:t>
      </w:r>
    </w:p>
    <w:p w14:paraId="42CC8C16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54D8B16E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181B9936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75D174B2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7F76C6D3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0AB677BA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151BE3C7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69FE0E86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52802496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19087CA4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75A25380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6F6A50FB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5CB19435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238FAC2B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59CCAB36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1BD11C4C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6F349AD7" w14:textId="21BF054E" w:rsidR="0047783A" w:rsidRDefault="0047783A" w:rsidP="0047783A">
      <w:pPr>
        <w:spacing w:after="0" w:line="240" w:lineRule="auto"/>
        <w:jc w:val="right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lastRenderedPageBreak/>
        <w:t>Приложение № 6</w:t>
      </w:r>
    </w:p>
    <w:p w14:paraId="502522AA" w14:textId="77777777" w:rsidR="0047783A" w:rsidRDefault="0047783A" w:rsidP="0047783A">
      <w:pPr>
        <w:spacing w:after="0" w:line="240" w:lineRule="auto"/>
        <w:jc w:val="right"/>
        <w:rPr>
          <w:rFonts w:eastAsia="Times New Roman"/>
          <w:bCs/>
          <w:szCs w:val="28"/>
        </w:rPr>
      </w:pPr>
    </w:p>
    <w:tbl>
      <w:tblPr>
        <w:tblW w:w="10198" w:type="dxa"/>
        <w:tblLook w:val="01E0" w:firstRow="1" w:lastRow="1" w:firstColumn="1" w:lastColumn="1" w:noHBand="0" w:noVBand="0"/>
      </w:tblPr>
      <w:tblGrid>
        <w:gridCol w:w="4786"/>
        <w:gridCol w:w="5412"/>
      </w:tblGrid>
      <w:tr w:rsidR="0047783A" w:rsidRPr="0047783A" w14:paraId="596A530D" w14:textId="77777777" w:rsidTr="00495E06">
        <w:trPr>
          <w:cantSplit/>
        </w:trPr>
        <w:tc>
          <w:tcPr>
            <w:tcW w:w="4786" w:type="dxa"/>
          </w:tcPr>
          <w:p w14:paraId="3BAFB7A3" w14:textId="77777777" w:rsidR="0047783A" w:rsidRPr="0047783A" w:rsidRDefault="0047783A" w:rsidP="00495E06">
            <w:pPr>
              <w:tabs>
                <w:tab w:val="left" w:pos="3615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5412" w:type="dxa"/>
            <w:vMerge w:val="restart"/>
          </w:tcPr>
          <w:p w14:paraId="5F24C6EC" w14:textId="77777777" w:rsidR="0047783A" w:rsidRPr="0047783A" w:rsidRDefault="0047783A" w:rsidP="00495E06">
            <w:pPr>
              <w:spacing w:after="0" w:line="240" w:lineRule="auto"/>
              <w:ind w:left="497"/>
              <w:rPr>
                <w:rFonts w:eastAsia="Times New Roman"/>
                <w:b/>
                <w:color w:val="FF0000"/>
                <w:sz w:val="26"/>
                <w:szCs w:val="26"/>
                <w:lang w:eastAsia="ru-RU"/>
              </w:rPr>
            </w:pPr>
          </w:p>
          <w:p w14:paraId="20F03C5B" w14:textId="77777777" w:rsidR="0047783A" w:rsidRPr="0047783A" w:rsidRDefault="0047783A" w:rsidP="00495E06">
            <w:pPr>
              <w:spacing w:after="0" w:line="240" w:lineRule="auto"/>
              <w:ind w:left="497"/>
              <w:rPr>
                <w:rFonts w:eastAsia="Times New Roman"/>
                <w:sz w:val="26"/>
                <w:szCs w:val="26"/>
                <w:lang w:eastAsia="ru-RU"/>
              </w:rPr>
            </w:pPr>
            <w:r w:rsidRPr="0047783A">
              <w:rPr>
                <w:rFonts w:eastAsia="Times New Roman"/>
                <w:sz w:val="26"/>
                <w:szCs w:val="26"/>
                <w:lang w:eastAsia="ru-RU"/>
              </w:rPr>
              <w:t xml:space="preserve">      </w:t>
            </w:r>
          </w:p>
          <w:p w14:paraId="3B4822C2" w14:textId="77777777" w:rsidR="0047783A" w:rsidRPr="0047783A" w:rsidRDefault="0047783A" w:rsidP="00495E06">
            <w:pPr>
              <w:spacing w:after="0" w:line="240" w:lineRule="auto"/>
              <w:ind w:left="497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7783A" w:rsidRPr="0047783A" w14:paraId="2E46FFE4" w14:textId="77777777" w:rsidTr="00495E06">
        <w:trPr>
          <w:cantSplit/>
        </w:trPr>
        <w:tc>
          <w:tcPr>
            <w:tcW w:w="4786" w:type="dxa"/>
          </w:tcPr>
          <w:p w14:paraId="5F010D1C" w14:textId="77777777" w:rsidR="0047783A" w:rsidRPr="0047783A" w:rsidRDefault="0047783A" w:rsidP="0049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47783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Российская Федерация</w:t>
            </w:r>
          </w:p>
          <w:p w14:paraId="4660E0E2" w14:textId="77777777" w:rsidR="0047783A" w:rsidRPr="0047783A" w:rsidRDefault="0047783A" w:rsidP="0049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47783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Сахалинская Область</w:t>
            </w:r>
          </w:p>
          <w:p w14:paraId="0DA025A8" w14:textId="77777777" w:rsidR="0047783A" w:rsidRPr="0047783A" w:rsidRDefault="0047783A" w:rsidP="0049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47783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Муниципальное образование                            </w:t>
            </w:r>
          </w:p>
          <w:p w14:paraId="53D1528E" w14:textId="77777777" w:rsidR="0047783A" w:rsidRPr="0047783A" w:rsidRDefault="0047783A" w:rsidP="0049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47783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«Городской округ Ногликский»</w:t>
            </w:r>
          </w:p>
          <w:p w14:paraId="2058F817" w14:textId="77777777" w:rsidR="0047783A" w:rsidRPr="0047783A" w:rsidRDefault="0047783A" w:rsidP="0049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778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Департамент социальной политики</w:t>
            </w:r>
          </w:p>
          <w:p w14:paraId="1032506B" w14:textId="77777777" w:rsidR="0047783A" w:rsidRPr="0047783A" w:rsidRDefault="0047783A" w:rsidP="0049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7783A">
              <w:rPr>
                <w:rFonts w:eastAsia="Times New Roman"/>
                <w:b/>
                <w:sz w:val="22"/>
                <w:szCs w:val="22"/>
                <w:lang w:eastAsia="ru-RU"/>
              </w:rPr>
              <w:t>администрации муниципального образования «Городской округ Ногликский»</w:t>
            </w:r>
          </w:p>
          <w:p w14:paraId="7543C5FA" w14:textId="77777777" w:rsidR="0047783A" w:rsidRPr="0047783A" w:rsidRDefault="0047783A" w:rsidP="0049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</w:pPr>
            <w:r w:rsidRPr="0047783A"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  <w:t xml:space="preserve">694450, Сахалинская обл., </w:t>
            </w:r>
          </w:p>
          <w:p w14:paraId="440EEEFF" w14:textId="77777777" w:rsidR="0047783A" w:rsidRPr="0047783A" w:rsidRDefault="0047783A" w:rsidP="0049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</w:pPr>
            <w:r w:rsidRPr="0047783A"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  <w:t>пгт. Ноглики, ул. Советская, 15</w:t>
            </w:r>
          </w:p>
          <w:p w14:paraId="0BF38B20" w14:textId="77777777" w:rsidR="0047783A" w:rsidRPr="0047783A" w:rsidRDefault="0047783A" w:rsidP="0049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</w:pPr>
            <w:r w:rsidRPr="0047783A"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  <w:t>Тел./факс: 8(42444)9-63-48</w:t>
            </w:r>
          </w:p>
          <w:p w14:paraId="192CFFFA" w14:textId="77777777" w:rsidR="0047783A" w:rsidRPr="0047783A" w:rsidRDefault="0047783A" w:rsidP="0049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4778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«</w:t>
            </w:r>
            <w:r w:rsidRPr="0047783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09</w:t>
            </w:r>
            <w:r w:rsidRPr="004778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47783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декабря </w:t>
            </w:r>
            <w:r w:rsidRPr="004778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Pr="0047783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22</w:t>
            </w:r>
            <w:r w:rsidRPr="004778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E64D9E2" w14:textId="77777777" w:rsidR="0047783A" w:rsidRPr="0047783A" w:rsidRDefault="0047783A" w:rsidP="00495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4778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_____ </w:t>
            </w:r>
            <w:r w:rsidRPr="0047783A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14:paraId="2E07988E" w14:textId="77777777" w:rsidR="0047783A" w:rsidRPr="0047783A" w:rsidRDefault="0047783A" w:rsidP="00495E06">
            <w:pPr>
              <w:tabs>
                <w:tab w:val="left" w:pos="3615"/>
              </w:tabs>
              <w:spacing w:after="0"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5412" w:type="dxa"/>
            <w:vMerge/>
          </w:tcPr>
          <w:p w14:paraId="74745753" w14:textId="77777777" w:rsidR="0047783A" w:rsidRPr="0047783A" w:rsidRDefault="0047783A" w:rsidP="00495E06">
            <w:pPr>
              <w:tabs>
                <w:tab w:val="left" w:pos="3615"/>
              </w:tabs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4D3A7AA" w14:textId="71EF7A43" w:rsidR="0047783A" w:rsidRPr="0047783A" w:rsidRDefault="0047783A" w:rsidP="0047783A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  <w:r w:rsidRPr="0047783A">
        <w:rPr>
          <w:rFonts w:eastAsia="Times New Roman"/>
          <w:b/>
          <w:sz w:val="32"/>
          <w:szCs w:val="32"/>
          <w:lang w:eastAsia="ru-RU"/>
        </w:rPr>
        <w:t xml:space="preserve">Уведомление № </w:t>
      </w:r>
      <w:r>
        <w:rPr>
          <w:rFonts w:eastAsia="Times New Roman"/>
          <w:b/>
          <w:sz w:val="32"/>
          <w:szCs w:val="32"/>
          <w:lang w:eastAsia="ru-RU"/>
        </w:rPr>
        <w:t>1</w:t>
      </w:r>
    </w:p>
    <w:p w14:paraId="76D41CCA" w14:textId="77777777" w:rsidR="0047783A" w:rsidRPr="0047783A" w:rsidRDefault="0047783A" w:rsidP="0047783A">
      <w:pPr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14:paraId="42617149" w14:textId="77777777" w:rsidR="0047783A" w:rsidRPr="0047783A" w:rsidRDefault="0047783A" w:rsidP="0047783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7783A">
        <w:rPr>
          <w:rFonts w:eastAsia="Times New Roman"/>
          <w:b/>
          <w:sz w:val="24"/>
          <w:szCs w:val="24"/>
          <w:lang w:eastAsia="ru-RU"/>
        </w:rPr>
        <w:t>«</w:t>
      </w:r>
      <w:r w:rsidRPr="0047783A">
        <w:rPr>
          <w:rFonts w:eastAsia="Times New Roman"/>
          <w:b/>
          <w:szCs w:val="28"/>
          <w:lang w:eastAsia="ru-RU"/>
        </w:rPr>
        <w:t>Об отказе в выдаче разрешения на вступление в брак</w:t>
      </w:r>
      <w:r w:rsidRPr="0047783A">
        <w:rPr>
          <w:rFonts w:eastAsia="Times New Roman"/>
          <w:b/>
          <w:sz w:val="24"/>
          <w:szCs w:val="24"/>
          <w:lang w:eastAsia="ru-RU"/>
        </w:rPr>
        <w:t>»</w:t>
      </w:r>
    </w:p>
    <w:p w14:paraId="2F43D9C2" w14:textId="77777777" w:rsidR="0047783A" w:rsidRPr="0047783A" w:rsidRDefault="0047783A" w:rsidP="0047783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905B1F4" w14:textId="45844DE7" w:rsidR="0047783A" w:rsidRPr="0047783A" w:rsidRDefault="0047783A" w:rsidP="0047783A">
      <w:pPr>
        <w:spacing w:after="0" w:line="240" w:lineRule="auto"/>
        <w:jc w:val="center"/>
        <w:rPr>
          <w:rFonts w:eastAsia="Times New Roman"/>
          <w:b/>
          <w:szCs w:val="28"/>
          <w:u w:val="single"/>
          <w:lang w:eastAsia="ru-RU"/>
        </w:rPr>
      </w:pPr>
      <w:r w:rsidRPr="0047783A">
        <w:rPr>
          <w:rFonts w:eastAsia="Times New Roman"/>
          <w:szCs w:val="28"/>
          <w:lang w:eastAsia="ru-RU"/>
        </w:rPr>
        <w:t xml:space="preserve">Уважаемая   </w:t>
      </w:r>
      <w:r>
        <w:rPr>
          <w:rFonts w:eastAsia="Times New Roman"/>
          <w:szCs w:val="28"/>
          <w:u w:val="single"/>
          <w:lang w:eastAsia="ru-RU"/>
        </w:rPr>
        <w:t>Мария Борисовна</w:t>
      </w:r>
      <w:r w:rsidRPr="0047783A">
        <w:rPr>
          <w:rFonts w:eastAsia="Times New Roman"/>
          <w:b/>
          <w:szCs w:val="28"/>
          <w:u w:val="single"/>
          <w:lang w:eastAsia="ru-RU"/>
        </w:rPr>
        <w:t>!</w:t>
      </w:r>
    </w:p>
    <w:p w14:paraId="4A88CC9C" w14:textId="77777777" w:rsidR="0047783A" w:rsidRPr="0047783A" w:rsidRDefault="0047783A" w:rsidP="0047783A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7D1E56E2" w14:textId="77777777" w:rsidR="0047783A" w:rsidRPr="0047783A" w:rsidRDefault="0047783A" w:rsidP="0047783A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Департамент социальной политики администрации муниципального образования «Городской округ Ногликский» извещает Вас о том, что рассмотрев Ваше заявление от 27.02.2020 г. о разрешении на вступление в брак в возрасте до 18 лет, принято решение от 02.03.2020 № 3 об отказе в</w:t>
      </w:r>
      <w:r w:rsidRPr="0047783A">
        <w:rPr>
          <w:rFonts w:eastAsia="Times New Roman"/>
          <w:b/>
          <w:szCs w:val="28"/>
          <w:lang w:eastAsia="ru-RU"/>
        </w:rPr>
        <w:t xml:space="preserve"> </w:t>
      </w:r>
      <w:r w:rsidRPr="0047783A">
        <w:rPr>
          <w:rFonts w:eastAsia="Times New Roman"/>
          <w:szCs w:val="28"/>
          <w:lang w:eastAsia="ru-RU"/>
        </w:rPr>
        <w:t>выдаче разрешения на вступление в брак.</w:t>
      </w:r>
    </w:p>
    <w:p w14:paraId="0FF8109E" w14:textId="77777777" w:rsidR="0047783A" w:rsidRPr="0047783A" w:rsidRDefault="0047783A" w:rsidP="0047783A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u w:val="single"/>
          <w:lang w:eastAsia="ru-RU"/>
        </w:rPr>
        <w:t>Основание: отсутствие документа, подтверждающего наличие обстоятельств, указанных в п. 2 ст. 13 Семейного кодекса Российской Федерации.</w:t>
      </w:r>
      <w:r w:rsidRPr="0047783A">
        <w:rPr>
          <w:rFonts w:eastAsia="Times New Roman"/>
          <w:szCs w:val="28"/>
          <w:lang w:eastAsia="ru-RU"/>
        </w:rPr>
        <w:t xml:space="preserve">  </w:t>
      </w:r>
    </w:p>
    <w:p w14:paraId="3AA24242" w14:textId="77777777" w:rsidR="0047783A" w:rsidRPr="0047783A" w:rsidRDefault="0047783A" w:rsidP="0047783A">
      <w:pPr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r w:rsidRPr="0047783A">
        <w:rPr>
          <w:rFonts w:eastAsia="Times New Roman"/>
          <w:szCs w:val="28"/>
          <w:u w:val="single"/>
          <w:lang w:eastAsia="ru-RU"/>
        </w:rPr>
        <w:t xml:space="preserve"> </w:t>
      </w:r>
    </w:p>
    <w:p w14:paraId="7DD4B50A" w14:textId="77777777" w:rsidR="0047783A" w:rsidRPr="0047783A" w:rsidRDefault="0047783A" w:rsidP="0047783A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</w:p>
    <w:p w14:paraId="64324361" w14:textId="77777777" w:rsidR="0047783A" w:rsidRPr="0047783A" w:rsidRDefault="0047783A" w:rsidP="0047783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 xml:space="preserve">Вице-мэр муниципального образования </w:t>
      </w:r>
    </w:p>
    <w:p w14:paraId="774FDF17" w14:textId="77777777" w:rsidR="0047783A" w:rsidRPr="0047783A" w:rsidRDefault="0047783A" w:rsidP="0047783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 xml:space="preserve">«Городской округ Ногликский»                          </w:t>
      </w:r>
      <w:r>
        <w:rPr>
          <w:rFonts w:eastAsia="Times New Roman"/>
          <w:szCs w:val="28"/>
          <w:lang w:eastAsia="ru-RU"/>
        </w:rPr>
        <w:t xml:space="preserve">           </w:t>
      </w:r>
      <w:r w:rsidRPr="0047783A">
        <w:rPr>
          <w:rFonts w:eastAsia="Times New Roman"/>
          <w:szCs w:val="28"/>
          <w:lang w:eastAsia="ru-RU"/>
        </w:rPr>
        <w:t xml:space="preserve">______________       И.А. Петров </w:t>
      </w:r>
    </w:p>
    <w:p w14:paraId="4E2E630D" w14:textId="77777777" w:rsidR="0047783A" w:rsidRPr="0047783A" w:rsidRDefault="0047783A" w:rsidP="0047783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49AC090" w14:textId="77777777" w:rsidR="0047783A" w:rsidRPr="0047783A" w:rsidRDefault="0047783A" w:rsidP="0047783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47783A">
        <w:rPr>
          <w:rFonts w:eastAsia="Times New Roman"/>
          <w:szCs w:val="28"/>
          <w:lang w:eastAsia="ru-RU"/>
        </w:rPr>
        <w:t>МП</w:t>
      </w:r>
    </w:p>
    <w:p w14:paraId="1FDA4229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p w14:paraId="403755BE" w14:textId="77777777" w:rsidR="0047783A" w:rsidRDefault="0047783A" w:rsidP="0047783A">
      <w:pPr>
        <w:spacing w:after="0" w:line="240" w:lineRule="auto"/>
        <w:jc w:val="both"/>
        <w:rPr>
          <w:rFonts w:eastAsia="Times New Roman"/>
          <w:bCs/>
          <w:szCs w:val="28"/>
        </w:rPr>
      </w:pPr>
    </w:p>
    <w:sectPr w:rsidR="0047783A" w:rsidSect="0047783A">
      <w:pgSz w:w="11910" w:h="16840"/>
      <w:pgMar w:top="1500" w:right="1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ADF35" w14:textId="77777777" w:rsidR="006E52AF" w:rsidRDefault="006E52AF" w:rsidP="00C713FB">
      <w:pPr>
        <w:spacing w:after="0" w:line="240" w:lineRule="auto"/>
      </w:pPr>
      <w:r>
        <w:separator/>
      </w:r>
    </w:p>
  </w:endnote>
  <w:endnote w:type="continuationSeparator" w:id="0">
    <w:p w14:paraId="2B745939" w14:textId="77777777" w:rsidR="006E52AF" w:rsidRDefault="006E52AF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D3F46" w14:textId="77777777" w:rsidR="006E52AF" w:rsidRDefault="006E52AF" w:rsidP="00C713FB">
      <w:pPr>
        <w:spacing w:after="0" w:line="240" w:lineRule="auto"/>
      </w:pPr>
      <w:r>
        <w:separator/>
      </w:r>
    </w:p>
  </w:footnote>
  <w:footnote w:type="continuationSeparator" w:id="0">
    <w:p w14:paraId="6781D416" w14:textId="77777777" w:rsidR="006E52AF" w:rsidRDefault="006E52AF" w:rsidP="00C7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8A4"/>
    <w:multiLevelType w:val="hybridMultilevel"/>
    <w:tmpl w:val="60F6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2077E"/>
    <w:multiLevelType w:val="multilevel"/>
    <w:tmpl w:val="2F6228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90203"/>
    <w:multiLevelType w:val="hybridMultilevel"/>
    <w:tmpl w:val="3314DD6C"/>
    <w:lvl w:ilvl="0" w:tplc="ED2EAC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C90948"/>
    <w:multiLevelType w:val="hybridMultilevel"/>
    <w:tmpl w:val="5E7C29F4"/>
    <w:lvl w:ilvl="0" w:tplc="F0EE9E0E">
      <w:numFmt w:val="bullet"/>
      <w:lvlText w:val="□"/>
      <w:lvlJc w:val="left"/>
      <w:pPr>
        <w:ind w:left="1581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0CAC76CE">
      <w:numFmt w:val="bullet"/>
      <w:lvlText w:val="–"/>
      <w:lvlJc w:val="left"/>
      <w:pPr>
        <w:ind w:left="1765" w:hanging="19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3EB07306">
      <w:numFmt w:val="bullet"/>
      <w:lvlText w:val="•"/>
      <w:lvlJc w:val="left"/>
      <w:pPr>
        <w:ind w:left="2778" w:hanging="195"/>
      </w:pPr>
      <w:rPr>
        <w:rFonts w:hint="default"/>
        <w:lang w:val="ru-RU" w:eastAsia="en-US" w:bidi="ar-SA"/>
      </w:rPr>
    </w:lvl>
    <w:lvl w:ilvl="3" w:tplc="28BE7F7E">
      <w:numFmt w:val="bullet"/>
      <w:lvlText w:val="•"/>
      <w:lvlJc w:val="left"/>
      <w:pPr>
        <w:ind w:left="3796" w:hanging="195"/>
      </w:pPr>
      <w:rPr>
        <w:rFonts w:hint="default"/>
        <w:lang w:val="ru-RU" w:eastAsia="en-US" w:bidi="ar-SA"/>
      </w:rPr>
    </w:lvl>
    <w:lvl w:ilvl="4" w:tplc="A714394A">
      <w:numFmt w:val="bullet"/>
      <w:lvlText w:val="•"/>
      <w:lvlJc w:val="left"/>
      <w:pPr>
        <w:ind w:left="4815" w:hanging="195"/>
      </w:pPr>
      <w:rPr>
        <w:rFonts w:hint="default"/>
        <w:lang w:val="ru-RU" w:eastAsia="en-US" w:bidi="ar-SA"/>
      </w:rPr>
    </w:lvl>
    <w:lvl w:ilvl="5" w:tplc="2E46B364">
      <w:numFmt w:val="bullet"/>
      <w:lvlText w:val="•"/>
      <w:lvlJc w:val="left"/>
      <w:pPr>
        <w:ind w:left="5833" w:hanging="195"/>
      </w:pPr>
      <w:rPr>
        <w:rFonts w:hint="default"/>
        <w:lang w:val="ru-RU" w:eastAsia="en-US" w:bidi="ar-SA"/>
      </w:rPr>
    </w:lvl>
    <w:lvl w:ilvl="6" w:tplc="88BE4886">
      <w:numFmt w:val="bullet"/>
      <w:lvlText w:val="•"/>
      <w:lvlJc w:val="left"/>
      <w:pPr>
        <w:ind w:left="6852" w:hanging="195"/>
      </w:pPr>
      <w:rPr>
        <w:rFonts w:hint="default"/>
        <w:lang w:val="ru-RU" w:eastAsia="en-US" w:bidi="ar-SA"/>
      </w:rPr>
    </w:lvl>
    <w:lvl w:ilvl="7" w:tplc="A84273E4">
      <w:numFmt w:val="bullet"/>
      <w:lvlText w:val="•"/>
      <w:lvlJc w:val="left"/>
      <w:pPr>
        <w:ind w:left="7870" w:hanging="195"/>
      </w:pPr>
      <w:rPr>
        <w:rFonts w:hint="default"/>
        <w:lang w:val="ru-RU" w:eastAsia="en-US" w:bidi="ar-SA"/>
      </w:rPr>
    </w:lvl>
    <w:lvl w:ilvl="8" w:tplc="54C45AFE">
      <w:numFmt w:val="bullet"/>
      <w:lvlText w:val="•"/>
      <w:lvlJc w:val="left"/>
      <w:pPr>
        <w:ind w:left="8889" w:hanging="195"/>
      </w:pPr>
      <w:rPr>
        <w:rFonts w:hint="default"/>
        <w:lang w:val="ru-RU" w:eastAsia="en-US" w:bidi="ar-SA"/>
      </w:rPr>
    </w:lvl>
  </w:abstractNum>
  <w:abstractNum w:abstractNumId="7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2265D"/>
    <w:multiLevelType w:val="hybridMultilevel"/>
    <w:tmpl w:val="1BDC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F53E0"/>
    <w:multiLevelType w:val="multilevel"/>
    <w:tmpl w:val="E390C0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7A166C3A"/>
    <w:multiLevelType w:val="hybridMultilevel"/>
    <w:tmpl w:val="948E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15"/>
  </w:num>
  <w:num w:numId="7">
    <w:abstractNumId w:val="8"/>
  </w:num>
  <w:num w:numId="8">
    <w:abstractNumId w:val="10"/>
  </w:num>
  <w:num w:numId="9">
    <w:abstractNumId w:val="14"/>
  </w:num>
  <w:num w:numId="10">
    <w:abstractNumId w:val="1"/>
  </w:num>
  <w:num w:numId="11">
    <w:abstractNumId w:val="12"/>
  </w:num>
  <w:num w:numId="12">
    <w:abstractNumId w:val="6"/>
  </w:num>
  <w:num w:numId="13">
    <w:abstractNumId w:val="11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1B20"/>
    <w:rsid w:val="000223AB"/>
    <w:rsid w:val="0002327C"/>
    <w:rsid w:val="000317AD"/>
    <w:rsid w:val="00032223"/>
    <w:rsid w:val="00032C1A"/>
    <w:rsid w:val="000350C2"/>
    <w:rsid w:val="0003548C"/>
    <w:rsid w:val="000359B3"/>
    <w:rsid w:val="000451D6"/>
    <w:rsid w:val="0005715F"/>
    <w:rsid w:val="00057465"/>
    <w:rsid w:val="00057E7B"/>
    <w:rsid w:val="000621A2"/>
    <w:rsid w:val="00071CBF"/>
    <w:rsid w:val="00072B6E"/>
    <w:rsid w:val="00084C75"/>
    <w:rsid w:val="00085216"/>
    <w:rsid w:val="00086197"/>
    <w:rsid w:val="0008653B"/>
    <w:rsid w:val="00086BFD"/>
    <w:rsid w:val="00090A22"/>
    <w:rsid w:val="000930A0"/>
    <w:rsid w:val="00094298"/>
    <w:rsid w:val="00095B7E"/>
    <w:rsid w:val="00097F81"/>
    <w:rsid w:val="000A55E7"/>
    <w:rsid w:val="000A5FC8"/>
    <w:rsid w:val="000B2FAF"/>
    <w:rsid w:val="000B326D"/>
    <w:rsid w:val="000B53C5"/>
    <w:rsid w:val="000D2455"/>
    <w:rsid w:val="000D2E75"/>
    <w:rsid w:val="000D576A"/>
    <w:rsid w:val="000E1211"/>
    <w:rsid w:val="000E12C4"/>
    <w:rsid w:val="000E71AE"/>
    <w:rsid w:val="000E75BC"/>
    <w:rsid w:val="000F07D9"/>
    <w:rsid w:val="000F383B"/>
    <w:rsid w:val="000F5D41"/>
    <w:rsid w:val="00102758"/>
    <w:rsid w:val="00116AC6"/>
    <w:rsid w:val="0012043E"/>
    <w:rsid w:val="0012540B"/>
    <w:rsid w:val="00125784"/>
    <w:rsid w:val="001307A6"/>
    <w:rsid w:val="00133847"/>
    <w:rsid w:val="00135302"/>
    <w:rsid w:val="001505B1"/>
    <w:rsid w:val="00157CBA"/>
    <w:rsid w:val="00163EDD"/>
    <w:rsid w:val="00183F3D"/>
    <w:rsid w:val="00184324"/>
    <w:rsid w:val="0018641D"/>
    <w:rsid w:val="0018744F"/>
    <w:rsid w:val="00194C8A"/>
    <w:rsid w:val="001A1AAC"/>
    <w:rsid w:val="001A29A0"/>
    <w:rsid w:val="001A4AB3"/>
    <w:rsid w:val="001A56D5"/>
    <w:rsid w:val="001A759A"/>
    <w:rsid w:val="001B2FD7"/>
    <w:rsid w:val="001B5D48"/>
    <w:rsid w:val="001B647B"/>
    <w:rsid w:val="001C5D97"/>
    <w:rsid w:val="001C769C"/>
    <w:rsid w:val="001D1A06"/>
    <w:rsid w:val="001D1E1A"/>
    <w:rsid w:val="001D7598"/>
    <w:rsid w:val="001F5244"/>
    <w:rsid w:val="0020153E"/>
    <w:rsid w:val="00203765"/>
    <w:rsid w:val="00203A64"/>
    <w:rsid w:val="0020412C"/>
    <w:rsid w:val="0020495F"/>
    <w:rsid w:val="00204CA2"/>
    <w:rsid w:val="00207025"/>
    <w:rsid w:val="002146D7"/>
    <w:rsid w:val="00220632"/>
    <w:rsid w:val="0022235F"/>
    <w:rsid w:val="00244019"/>
    <w:rsid w:val="002571D4"/>
    <w:rsid w:val="002577DC"/>
    <w:rsid w:val="00257D2F"/>
    <w:rsid w:val="00260651"/>
    <w:rsid w:val="0026362F"/>
    <w:rsid w:val="002637DD"/>
    <w:rsid w:val="00267B7D"/>
    <w:rsid w:val="00270445"/>
    <w:rsid w:val="00274294"/>
    <w:rsid w:val="00295B08"/>
    <w:rsid w:val="00297964"/>
    <w:rsid w:val="002A588C"/>
    <w:rsid w:val="002B087F"/>
    <w:rsid w:val="002B25AF"/>
    <w:rsid w:val="002D46AC"/>
    <w:rsid w:val="002D5BD3"/>
    <w:rsid w:val="002D5E17"/>
    <w:rsid w:val="002F0908"/>
    <w:rsid w:val="002F504B"/>
    <w:rsid w:val="002F749C"/>
    <w:rsid w:val="00306121"/>
    <w:rsid w:val="00310C8C"/>
    <w:rsid w:val="003112F2"/>
    <w:rsid w:val="00314711"/>
    <w:rsid w:val="00321CF1"/>
    <w:rsid w:val="00324363"/>
    <w:rsid w:val="00333A47"/>
    <w:rsid w:val="003432AB"/>
    <w:rsid w:val="003442EF"/>
    <w:rsid w:val="00346012"/>
    <w:rsid w:val="0035130C"/>
    <w:rsid w:val="00351635"/>
    <w:rsid w:val="00354D7E"/>
    <w:rsid w:val="00355E82"/>
    <w:rsid w:val="003573FB"/>
    <w:rsid w:val="00364BC0"/>
    <w:rsid w:val="00366BEA"/>
    <w:rsid w:val="00371A26"/>
    <w:rsid w:val="00377E42"/>
    <w:rsid w:val="00382E0C"/>
    <w:rsid w:val="00382E63"/>
    <w:rsid w:val="00385D13"/>
    <w:rsid w:val="00386B1A"/>
    <w:rsid w:val="003A1EC2"/>
    <w:rsid w:val="003A4D8F"/>
    <w:rsid w:val="003A6431"/>
    <w:rsid w:val="003A6E86"/>
    <w:rsid w:val="003B3C27"/>
    <w:rsid w:val="003D522B"/>
    <w:rsid w:val="003D5AF5"/>
    <w:rsid w:val="003D632F"/>
    <w:rsid w:val="003D7E98"/>
    <w:rsid w:val="003E0377"/>
    <w:rsid w:val="003F1208"/>
    <w:rsid w:val="003F2267"/>
    <w:rsid w:val="003F2F3A"/>
    <w:rsid w:val="003F4144"/>
    <w:rsid w:val="003F6CCA"/>
    <w:rsid w:val="004002BA"/>
    <w:rsid w:val="0040322D"/>
    <w:rsid w:val="00404F51"/>
    <w:rsid w:val="00405D4C"/>
    <w:rsid w:val="0040711D"/>
    <w:rsid w:val="00410187"/>
    <w:rsid w:val="004123CF"/>
    <w:rsid w:val="00427519"/>
    <w:rsid w:val="00430CB8"/>
    <w:rsid w:val="004457DF"/>
    <w:rsid w:val="00451C86"/>
    <w:rsid w:val="00452B60"/>
    <w:rsid w:val="00457EA2"/>
    <w:rsid w:val="004617A2"/>
    <w:rsid w:val="00471B7D"/>
    <w:rsid w:val="0047391A"/>
    <w:rsid w:val="0047712D"/>
    <w:rsid w:val="0047783A"/>
    <w:rsid w:val="004868E5"/>
    <w:rsid w:val="00486A3C"/>
    <w:rsid w:val="00487F39"/>
    <w:rsid w:val="004935C4"/>
    <w:rsid w:val="00495E06"/>
    <w:rsid w:val="00496CB0"/>
    <w:rsid w:val="004973A3"/>
    <w:rsid w:val="004977AC"/>
    <w:rsid w:val="004A0B6C"/>
    <w:rsid w:val="004A55EB"/>
    <w:rsid w:val="004B1148"/>
    <w:rsid w:val="004C19F5"/>
    <w:rsid w:val="004C4A36"/>
    <w:rsid w:val="004C7F43"/>
    <w:rsid w:val="004E46EB"/>
    <w:rsid w:val="004F4BE6"/>
    <w:rsid w:val="0050342B"/>
    <w:rsid w:val="00515B9C"/>
    <w:rsid w:val="0051611A"/>
    <w:rsid w:val="00516E45"/>
    <w:rsid w:val="0052398C"/>
    <w:rsid w:val="005323EC"/>
    <w:rsid w:val="0053381D"/>
    <w:rsid w:val="005410C7"/>
    <w:rsid w:val="00541796"/>
    <w:rsid w:val="00541E6B"/>
    <w:rsid w:val="00542708"/>
    <w:rsid w:val="00552212"/>
    <w:rsid w:val="005575B7"/>
    <w:rsid w:val="00560C2D"/>
    <w:rsid w:val="005611BF"/>
    <w:rsid w:val="00564DFD"/>
    <w:rsid w:val="00565093"/>
    <w:rsid w:val="0056721F"/>
    <w:rsid w:val="00571928"/>
    <w:rsid w:val="00572192"/>
    <w:rsid w:val="0057272A"/>
    <w:rsid w:val="005745CD"/>
    <w:rsid w:val="00577A18"/>
    <w:rsid w:val="005950CD"/>
    <w:rsid w:val="0059627C"/>
    <w:rsid w:val="00596996"/>
    <w:rsid w:val="005B1BB4"/>
    <w:rsid w:val="005B3B5B"/>
    <w:rsid w:val="005C0EE1"/>
    <w:rsid w:val="005C106B"/>
    <w:rsid w:val="005C1F3D"/>
    <w:rsid w:val="005C3EDB"/>
    <w:rsid w:val="005D1283"/>
    <w:rsid w:val="005D236B"/>
    <w:rsid w:val="005F26A0"/>
    <w:rsid w:val="005F6DF1"/>
    <w:rsid w:val="00601219"/>
    <w:rsid w:val="00601676"/>
    <w:rsid w:val="006065A4"/>
    <w:rsid w:val="006116CD"/>
    <w:rsid w:val="00617C44"/>
    <w:rsid w:val="0062079C"/>
    <w:rsid w:val="00627ADF"/>
    <w:rsid w:val="00633297"/>
    <w:rsid w:val="00637883"/>
    <w:rsid w:val="00640DD0"/>
    <w:rsid w:val="006427E5"/>
    <w:rsid w:val="0065250C"/>
    <w:rsid w:val="00653173"/>
    <w:rsid w:val="00653EBA"/>
    <w:rsid w:val="006543E6"/>
    <w:rsid w:val="00657732"/>
    <w:rsid w:val="00657F7D"/>
    <w:rsid w:val="0066070D"/>
    <w:rsid w:val="00661079"/>
    <w:rsid w:val="00664FE0"/>
    <w:rsid w:val="00684011"/>
    <w:rsid w:val="00690203"/>
    <w:rsid w:val="00690C28"/>
    <w:rsid w:val="00691C96"/>
    <w:rsid w:val="006A155D"/>
    <w:rsid w:val="006B0FF0"/>
    <w:rsid w:val="006B718A"/>
    <w:rsid w:val="006B75A3"/>
    <w:rsid w:val="006C0D37"/>
    <w:rsid w:val="006D2F6F"/>
    <w:rsid w:val="006D47DD"/>
    <w:rsid w:val="006D7845"/>
    <w:rsid w:val="006E3CCB"/>
    <w:rsid w:val="006E52AF"/>
    <w:rsid w:val="006E6726"/>
    <w:rsid w:val="006E713F"/>
    <w:rsid w:val="006F174D"/>
    <w:rsid w:val="006F560E"/>
    <w:rsid w:val="006F656B"/>
    <w:rsid w:val="00703992"/>
    <w:rsid w:val="00706A95"/>
    <w:rsid w:val="00706F36"/>
    <w:rsid w:val="00711173"/>
    <w:rsid w:val="00712B06"/>
    <w:rsid w:val="007209EF"/>
    <w:rsid w:val="007224C7"/>
    <w:rsid w:val="007278C4"/>
    <w:rsid w:val="00731C43"/>
    <w:rsid w:val="00733388"/>
    <w:rsid w:val="00744C7B"/>
    <w:rsid w:val="0074781E"/>
    <w:rsid w:val="00753796"/>
    <w:rsid w:val="00753A90"/>
    <w:rsid w:val="007543CC"/>
    <w:rsid w:val="00757306"/>
    <w:rsid w:val="00763003"/>
    <w:rsid w:val="007746F6"/>
    <w:rsid w:val="007750EA"/>
    <w:rsid w:val="00776B91"/>
    <w:rsid w:val="007777E6"/>
    <w:rsid w:val="00780206"/>
    <w:rsid w:val="00794C0A"/>
    <w:rsid w:val="007978AE"/>
    <w:rsid w:val="007A1984"/>
    <w:rsid w:val="007A1CA7"/>
    <w:rsid w:val="007A5D48"/>
    <w:rsid w:val="007B0306"/>
    <w:rsid w:val="007B1703"/>
    <w:rsid w:val="007B2771"/>
    <w:rsid w:val="007C19B5"/>
    <w:rsid w:val="007C2A7D"/>
    <w:rsid w:val="007C462F"/>
    <w:rsid w:val="007C482A"/>
    <w:rsid w:val="007C4978"/>
    <w:rsid w:val="007C6A9E"/>
    <w:rsid w:val="007D19FD"/>
    <w:rsid w:val="007E12C9"/>
    <w:rsid w:val="007E5307"/>
    <w:rsid w:val="007F500B"/>
    <w:rsid w:val="007F7C8C"/>
    <w:rsid w:val="008013AB"/>
    <w:rsid w:val="00802873"/>
    <w:rsid w:val="00805CE7"/>
    <w:rsid w:val="008073B8"/>
    <w:rsid w:val="00811706"/>
    <w:rsid w:val="0082480C"/>
    <w:rsid w:val="0083213B"/>
    <w:rsid w:val="0083236C"/>
    <w:rsid w:val="0084106A"/>
    <w:rsid w:val="00846915"/>
    <w:rsid w:val="0084785D"/>
    <w:rsid w:val="0085136B"/>
    <w:rsid w:val="00851A1B"/>
    <w:rsid w:val="008565F3"/>
    <w:rsid w:val="00860B60"/>
    <w:rsid w:val="00862199"/>
    <w:rsid w:val="0087172D"/>
    <w:rsid w:val="00871B50"/>
    <w:rsid w:val="008750A5"/>
    <w:rsid w:val="0089146A"/>
    <w:rsid w:val="008A4F59"/>
    <w:rsid w:val="008A5D85"/>
    <w:rsid w:val="008B2E19"/>
    <w:rsid w:val="008B59C6"/>
    <w:rsid w:val="008B6B13"/>
    <w:rsid w:val="008B6EF7"/>
    <w:rsid w:val="008C220A"/>
    <w:rsid w:val="008C2681"/>
    <w:rsid w:val="008C2EED"/>
    <w:rsid w:val="008C741A"/>
    <w:rsid w:val="008F5756"/>
    <w:rsid w:val="008F5D31"/>
    <w:rsid w:val="009000E6"/>
    <w:rsid w:val="0090334F"/>
    <w:rsid w:val="00903B24"/>
    <w:rsid w:val="00904108"/>
    <w:rsid w:val="00904DDF"/>
    <w:rsid w:val="00905725"/>
    <w:rsid w:val="009065DD"/>
    <w:rsid w:val="00906DD8"/>
    <w:rsid w:val="0091320B"/>
    <w:rsid w:val="009134A2"/>
    <w:rsid w:val="00923DC9"/>
    <w:rsid w:val="009246E0"/>
    <w:rsid w:val="00933700"/>
    <w:rsid w:val="00942D88"/>
    <w:rsid w:val="009453B4"/>
    <w:rsid w:val="00947645"/>
    <w:rsid w:val="00947807"/>
    <w:rsid w:val="0096346F"/>
    <w:rsid w:val="009734D0"/>
    <w:rsid w:val="00980CBC"/>
    <w:rsid w:val="00981AB7"/>
    <w:rsid w:val="00996E71"/>
    <w:rsid w:val="009B3559"/>
    <w:rsid w:val="009B41D0"/>
    <w:rsid w:val="009B6310"/>
    <w:rsid w:val="009C1BA8"/>
    <w:rsid w:val="009D2074"/>
    <w:rsid w:val="009D445A"/>
    <w:rsid w:val="009F34B3"/>
    <w:rsid w:val="009F6AF2"/>
    <w:rsid w:val="00A11A72"/>
    <w:rsid w:val="00A1259D"/>
    <w:rsid w:val="00A13D59"/>
    <w:rsid w:val="00A1518C"/>
    <w:rsid w:val="00A17569"/>
    <w:rsid w:val="00A227DC"/>
    <w:rsid w:val="00A24FA2"/>
    <w:rsid w:val="00A251D7"/>
    <w:rsid w:val="00A30432"/>
    <w:rsid w:val="00A304C7"/>
    <w:rsid w:val="00A43864"/>
    <w:rsid w:val="00A44A6E"/>
    <w:rsid w:val="00A6362C"/>
    <w:rsid w:val="00A66D9D"/>
    <w:rsid w:val="00A73BCE"/>
    <w:rsid w:val="00A7668B"/>
    <w:rsid w:val="00A7685C"/>
    <w:rsid w:val="00A77751"/>
    <w:rsid w:val="00A80647"/>
    <w:rsid w:val="00A81601"/>
    <w:rsid w:val="00A8560E"/>
    <w:rsid w:val="00A90583"/>
    <w:rsid w:val="00A91418"/>
    <w:rsid w:val="00AA2AB2"/>
    <w:rsid w:val="00AA441C"/>
    <w:rsid w:val="00AA5E5E"/>
    <w:rsid w:val="00AA7BA3"/>
    <w:rsid w:val="00AB2452"/>
    <w:rsid w:val="00AD1839"/>
    <w:rsid w:val="00AD36D0"/>
    <w:rsid w:val="00AD68FB"/>
    <w:rsid w:val="00AE02D0"/>
    <w:rsid w:val="00AE1C06"/>
    <w:rsid w:val="00AE317B"/>
    <w:rsid w:val="00B0591D"/>
    <w:rsid w:val="00B05E4A"/>
    <w:rsid w:val="00B13BEA"/>
    <w:rsid w:val="00B25684"/>
    <w:rsid w:val="00B27565"/>
    <w:rsid w:val="00B329D0"/>
    <w:rsid w:val="00B33EF0"/>
    <w:rsid w:val="00B42E51"/>
    <w:rsid w:val="00B445A0"/>
    <w:rsid w:val="00B44CCE"/>
    <w:rsid w:val="00B62AA2"/>
    <w:rsid w:val="00B62DFA"/>
    <w:rsid w:val="00B655CB"/>
    <w:rsid w:val="00B7305A"/>
    <w:rsid w:val="00B74560"/>
    <w:rsid w:val="00B75BB7"/>
    <w:rsid w:val="00B859C3"/>
    <w:rsid w:val="00B91B0D"/>
    <w:rsid w:val="00B93097"/>
    <w:rsid w:val="00B949CB"/>
    <w:rsid w:val="00B962BD"/>
    <w:rsid w:val="00BA055B"/>
    <w:rsid w:val="00BB166D"/>
    <w:rsid w:val="00BB2820"/>
    <w:rsid w:val="00BB5F75"/>
    <w:rsid w:val="00BB66E3"/>
    <w:rsid w:val="00BB70B0"/>
    <w:rsid w:val="00BC5A24"/>
    <w:rsid w:val="00BC746C"/>
    <w:rsid w:val="00BD5F56"/>
    <w:rsid w:val="00BD7C88"/>
    <w:rsid w:val="00BF044C"/>
    <w:rsid w:val="00BF2E2D"/>
    <w:rsid w:val="00BF6FF1"/>
    <w:rsid w:val="00C12357"/>
    <w:rsid w:val="00C164BE"/>
    <w:rsid w:val="00C1668B"/>
    <w:rsid w:val="00C21420"/>
    <w:rsid w:val="00C263CE"/>
    <w:rsid w:val="00C4615E"/>
    <w:rsid w:val="00C50B77"/>
    <w:rsid w:val="00C50E60"/>
    <w:rsid w:val="00C526F5"/>
    <w:rsid w:val="00C53636"/>
    <w:rsid w:val="00C53759"/>
    <w:rsid w:val="00C54F87"/>
    <w:rsid w:val="00C563A9"/>
    <w:rsid w:val="00C626A7"/>
    <w:rsid w:val="00C70F5E"/>
    <w:rsid w:val="00C713FB"/>
    <w:rsid w:val="00C74A0C"/>
    <w:rsid w:val="00C7785B"/>
    <w:rsid w:val="00C800ED"/>
    <w:rsid w:val="00C81EEE"/>
    <w:rsid w:val="00C83864"/>
    <w:rsid w:val="00C903F8"/>
    <w:rsid w:val="00C90D34"/>
    <w:rsid w:val="00C92435"/>
    <w:rsid w:val="00C92574"/>
    <w:rsid w:val="00CA57E5"/>
    <w:rsid w:val="00CB6955"/>
    <w:rsid w:val="00CC04E5"/>
    <w:rsid w:val="00CC2B13"/>
    <w:rsid w:val="00CC6A93"/>
    <w:rsid w:val="00CD1E1C"/>
    <w:rsid w:val="00CD2A8A"/>
    <w:rsid w:val="00CD36AF"/>
    <w:rsid w:val="00CE1FD6"/>
    <w:rsid w:val="00CE2514"/>
    <w:rsid w:val="00CE4DC0"/>
    <w:rsid w:val="00CE7C40"/>
    <w:rsid w:val="00CF02FA"/>
    <w:rsid w:val="00D01239"/>
    <w:rsid w:val="00D02135"/>
    <w:rsid w:val="00D0428E"/>
    <w:rsid w:val="00D04B10"/>
    <w:rsid w:val="00D06B50"/>
    <w:rsid w:val="00D1257D"/>
    <w:rsid w:val="00D15507"/>
    <w:rsid w:val="00D16CA5"/>
    <w:rsid w:val="00D17087"/>
    <w:rsid w:val="00D33F27"/>
    <w:rsid w:val="00D37D48"/>
    <w:rsid w:val="00D47DE7"/>
    <w:rsid w:val="00D61ECC"/>
    <w:rsid w:val="00D72FC9"/>
    <w:rsid w:val="00D75933"/>
    <w:rsid w:val="00D8249B"/>
    <w:rsid w:val="00D8416C"/>
    <w:rsid w:val="00D86154"/>
    <w:rsid w:val="00D9044C"/>
    <w:rsid w:val="00D9072E"/>
    <w:rsid w:val="00D910C6"/>
    <w:rsid w:val="00D916D0"/>
    <w:rsid w:val="00D9477B"/>
    <w:rsid w:val="00D9714B"/>
    <w:rsid w:val="00DA4F14"/>
    <w:rsid w:val="00DB04BC"/>
    <w:rsid w:val="00DB279A"/>
    <w:rsid w:val="00DC7E65"/>
    <w:rsid w:val="00DD63D0"/>
    <w:rsid w:val="00DE16C3"/>
    <w:rsid w:val="00DE2884"/>
    <w:rsid w:val="00DE4A51"/>
    <w:rsid w:val="00DE5EAD"/>
    <w:rsid w:val="00DF0B15"/>
    <w:rsid w:val="00DF12F8"/>
    <w:rsid w:val="00DF14C8"/>
    <w:rsid w:val="00DF20A2"/>
    <w:rsid w:val="00E01847"/>
    <w:rsid w:val="00E020D8"/>
    <w:rsid w:val="00E06D37"/>
    <w:rsid w:val="00E112FB"/>
    <w:rsid w:val="00E13D81"/>
    <w:rsid w:val="00E1604B"/>
    <w:rsid w:val="00E164D8"/>
    <w:rsid w:val="00E1679E"/>
    <w:rsid w:val="00E30838"/>
    <w:rsid w:val="00E30D22"/>
    <w:rsid w:val="00E374DE"/>
    <w:rsid w:val="00E42D24"/>
    <w:rsid w:val="00E4305C"/>
    <w:rsid w:val="00E51C52"/>
    <w:rsid w:val="00E554D8"/>
    <w:rsid w:val="00E56256"/>
    <w:rsid w:val="00E60E7C"/>
    <w:rsid w:val="00E703B7"/>
    <w:rsid w:val="00E77A5F"/>
    <w:rsid w:val="00E8129D"/>
    <w:rsid w:val="00E8170F"/>
    <w:rsid w:val="00E82E89"/>
    <w:rsid w:val="00E87E30"/>
    <w:rsid w:val="00E9464D"/>
    <w:rsid w:val="00E96750"/>
    <w:rsid w:val="00EA1DBE"/>
    <w:rsid w:val="00EB12FF"/>
    <w:rsid w:val="00EB632F"/>
    <w:rsid w:val="00EB6CF5"/>
    <w:rsid w:val="00EB6DBB"/>
    <w:rsid w:val="00EC11E1"/>
    <w:rsid w:val="00EC57ED"/>
    <w:rsid w:val="00ED65C0"/>
    <w:rsid w:val="00EE2E00"/>
    <w:rsid w:val="00EE319C"/>
    <w:rsid w:val="00EF2524"/>
    <w:rsid w:val="00EF3644"/>
    <w:rsid w:val="00EF6E6E"/>
    <w:rsid w:val="00F028E6"/>
    <w:rsid w:val="00F04FC5"/>
    <w:rsid w:val="00F065E0"/>
    <w:rsid w:val="00F14BF6"/>
    <w:rsid w:val="00F3233F"/>
    <w:rsid w:val="00F35C65"/>
    <w:rsid w:val="00F36F20"/>
    <w:rsid w:val="00F452D4"/>
    <w:rsid w:val="00F516C4"/>
    <w:rsid w:val="00F56F49"/>
    <w:rsid w:val="00F5791A"/>
    <w:rsid w:val="00F60126"/>
    <w:rsid w:val="00F61144"/>
    <w:rsid w:val="00F6515F"/>
    <w:rsid w:val="00F76364"/>
    <w:rsid w:val="00F80734"/>
    <w:rsid w:val="00F84BD1"/>
    <w:rsid w:val="00F9299F"/>
    <w:rsid w:val="00F92A84"/>
    <w:rsid w:val="00F92B2A"/>
    <w:rsid w:val="00F931D5"/>
    <w:rsid w:val="00F94C42"/>
    <w:rsid w:val="00F95E6A"/>
    <w:rsid w:val="00F97AF4"/>
    <w:rsid w:val="00FA7FEF"/>
    <w:rsid w:val="00FC6EAB"/>
    <w:rsid w:val="00FD52CD"/>
    <w:rsid w:val="00FD5D9E"/>
    <w:rsid w:val="00FE3E6F"/>
    <w:rsid w:val="00FF0718"/>
    <w:rsid w:val="00FF0D05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3455"/>
  <w15:docId w15:val="{9412C0FD-D6FB-448E-81F6-4D62572D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69"/>
  </w:style>
  <w:style w:type="paragraph" w:styleId="1">
    <w:name w:val="heading 1"/>
    <w:basedOn w:val="a"/>
    <w:next w:val="a"/>
    <w:link w:val="10"/>
    <w:uiPriority w:val="9"/>
    <w:qFormat/>
    <w:rsid w:val="001B647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andard">
    <w:name w:val="Standard"/>
    <w:rsid w:val="00A13D5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af">
    <w:name w:val="header"/>
    <w:basedOn w:val="a"/>
    <w:link w:val="af0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0">
    <w:name w:val="Верхний колонтитул Знак"/>
    <w:basedOn w:val="a0"/>
    <w:link w:val="af"/>
    <w:rsid w:val="00135302"/>
    <w:rPr>
      <w:rFonts w:eastAsia="Calibri"/>
      <w:sz w:val="24"/>
      <w:szCs w:val="22"/>
      <w:lang w:eastAsia="zh-CN"/>
    </w:rPr>
  </w:style>
  <w:style w:type="paragraph" w:styleId="af1">
    <w:name w:val="footer"/>
    <w:basedOn w:val="a"/>
    <w:link w:val="af2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link w:val="af1"/>
    <w:rsid w:val="00135302"/>
    <w:rPr>
      <w:rFonts w:eastAsia="Calibri"/>
      <w:sz w:val="24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1353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lang w:eastAsia="zh-CN"/>
    </w:rPr>
  </w:style>
  <w:style w:type="paragraph" w:styleId="af4">
    <w:name w:val="No Spacing"/>
    <w:qFormat/>
    <w:rsid w:val="00135302"/>
    <w:pPr>
      <w:suppressAutoHyphens/>
      <w:spacing w:after="0" w:line="240" w:lineRule="auto"/>
    </w:pPr>
    <w:rPr>
      <w:rFonts w:eastAsia="Calibri"/>
      <w:sz w:val="24"/>
      <w:szCs w:val="22"/>
      <w:lang w:eastAsia="zh-CN"/>
    </w:rPr>
  </w:style>
  <w:style w:type="paragraph" w:customStyle="1" w:styleId="af5">
    <w:name w:val="Содержимое таблицы"/>
    <w:basedOn w:val="a"/>
    <w:rsid w:val="00135302"/>
    <w:pPr>
      <w:suppressLineNumbers/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customStyle="1" w:styleId="af6">
    <w:name w:val="Заголовок таблицы"/>
    <w:basedOn w:val="af5"/>
    <w:rsid w:val="0013530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451D6"/>
    <w:pPr>
      <w:spacing w:after="120"/>
    </w:pPr>
    <w:rPr>
      <w:rFonts w:eastAsia="SimSun" w:cs="Mangal"/>
      <w:sz w:val="28"/>
      <w:lang w:eastAsia="zh-CN" w:bidi="hi-IN"/>
    </w:rPr>
  </w:style>
  <w:style w:type="table" w:styleId="af7">
    <w:name w:val="Table Grid"/>
    <w:basedOn w:val="a1"/>
    <w:uiPriority w:val="99"/>
    <w:rsid w:val="00EF3644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сноски1"/>
    <w:basedOn w:val="a"/>
    <w:next w:val="af8"/>
    <w:link w:val="af9"/>
    <w:uiPriority w:val="99"/>
    <w:rsid w:val="00860B60"/>
    <w:pPr>
      <w:autoSpaceDE w:val="0"/>
      <w:autoSpaceDN w:val="0"/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9">
    <w:name w:val="Текст сноски Знак"/>
    <w:basedOn w:val="a0"/>
    <w:link w:val="11"/>
    <w:uiPriority w:val="99"/>
    <w:rsid w:val="00860B60"/>
    <w:rPr>
      <w:rFonts w:eastAsia="Times New Roman"/>
      <w:sz w:val="20"/>
      <w:lang w:eastAsia="ru-RU"/>
    </w:rPr>
  </w:style>
  <w:style w:type="character" w:styleId="afa">
    <w:name w:val="footnote reference"/>
    <w:basedOn w:val="a0"/>
    <w:uiPriority w:val="99"/>
    <w:rsid w:val="00860B60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860B60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12">
    <w:name w:val="Текст сноски Знак1"/>
    <w:basedOn w:val="a0"/>
    <w:link w:val="af8"/>
    <w:uiPriority w:val="99"/>
    <w:semiHidden/>
    <w:rsid w:val="00860B60"/>
    <w:rPr>
      <w:rFonts w:eastAsia="Times New Roman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4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DB04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4935C4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4935C4"/>
  </w:style>
  <w:style w:type="table" w:customStyle="1" w:styleId="TableNormal1">
    <w:name w:val="Table Normal1"/>
    <w:uiPriority w:val="2"/>
    <w:semiHidden/>
    <w:unhideWhenUsed/>
    <w:qFormat/>
    <w:rsid w:val="004935C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F97AF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F97AF4"/>
    <w:pPr>
      <w:spacing w:line="240" w:lineRule="auto"/>
    </w:pPr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97AF4"/>
    <w:rPr>
      <w:sz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97AF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97AF4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gliki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06F4-12E0-4014-BC29-A1ACDC62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19</Pages>
  <Words>4856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Брагужина Дарья Валерьевна</dc:creator>
  <cp:keywords/>
  <dc:description/>
  <cp:lastModifiedBy>Галина В. Коновалова</cp:lastModifiedBy>
  <cp:revision>14</cp:revision>
  <cp:lastPrinted>2019-08-13T23:58:00Z</cp:lastPrinted>
  <dcterms:created xsi:type="dcterms:W3CDTF">2023-04-10T05:54:00Z</dcterms:created>
  <dcterms:modified xsi:type="dcterms:W3CDTF">2023-11-14T00:59:00Z</dcterms:modified>
</cp:coreProperties>
</file>